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C2235A" w14:textId="7529430E" w:rsidR="00B6378A" w:rsidRPr="00A83000" w:rsidRDefault="00CA2D4C" w:rsidP="00B6378A">
      <w:pPr>
        <w:spacing w:line="300" w:lineRule="auto"/>
        <w:jc w:val="center"/>
        <w:rPr>
          <w:rFonts w:ascii="Avenir Next LT Pro" w:eastAsia="Avenir Next LT Pro" w:hAnsi="Avenir Next LT Pro" w:cs="Avenir Next LT Pro"/>
          <w:color w:val="007B88"/>
          <w:sz w:val="24"/>
          <w:szCs w:val="24"/>
        </w:rPr>
        <w:sectPr w:rsidR="00B6378A" w:rsidRPr="00A83000" w:rsidSect="00207F53">
          <w:headerReference w:type="even" r:id="rId11"/>
          <w:headerReference w:type="default" r:id="rId12"/>
          <w:footerReference w:type="even" r:id="rId13"/>
          <w:footerReference w:type="default" r:id="rId14"/>
          <w:headerReference w:type="first" r:id="rId15"/>
          <w:footerReference w:type="first" r:id="rId16"/>
          <w:pgSz w:w="11906" w:h="16838"/>
          <w:pgMar w:top="992" w:right="1440" w:bottom="1134" w:left="1440" w:header="2551" w:footer="130" w:gutter="0"/>
          <w:cols w:space="708"/>
          <w:docGrid w:linePitch="360"/>
        </w:sectPr>
      </w:pPr>
      <w:bookmarkStart w:id="0" w:name="_Hlk142854379"/>
      <w:r w:rsidRPr="00A83000">
        <w:rPr>
          <w:rFonts w:ascii="Avenir Next LT Pro" w:eastAsia="Avenir Next LT Pro" w:hAnsi="Avenir Next LT Pro" w:cs="Avenir Next LT Pro"/>
          <w:b/>
          <w:bCs/>
          <w:color w:val="007B88"/>
          <w:sz w:val="56"/>
          <w:szCs w:val="56"/>
        </w:rPr>
        <w:t>Easter Sunday</w:t>
      </w:r>
      <w:r w:rsidR="00C16E34" w:rsidRPr="00A83000">
        <w:rPr>
          <w:rFonts w:ascii="Avenir Next LT Pro" w:eastAsia="Avenir Next LT Pro" w:hAnsi="Avenir Next LT Pro" w:cs="Avenir Next LT Pro"/>
          <w:color w:val="007B88"/>
          <w:sz w:val="24"/>
          <w:szCs w:val="24"/>
        </w:rPr>
        <w:t xml:space="preserve">  </w:t>
      </w:r>
    </w:p>
    <w:p w14:paraId="5B1271B4" w14:textId="0BB57CF0" w:rsidR="00F93D16" w:rsidRPr="008751EF" w:rsidRDefault="00F93D16" w:rsidP="003C1C96">
      <w:pPr>
        <w:rPr>
          <w:rFonts w:ascii="Avenir Next LT Pro" w:eastAsia="Avenir Next LT Pro" w:hAnsi="Avenir Next LT Pro" w:cs="Avenir Next LT Pro"/>
          <w:color w:val="007B88"/>
          <w:sz w:val="24"/>
          <w:szCs w:val="24"/>
          <w:lang w:val="en-US"/>
        </w:rPr>
      </w:pPr>
    </w:p>
    <w:p w14:paraId="27B2E73D" w14:textId="48D0D421" w:rsidR="00F93D16" w:rsidRPr="00E50445" w:rsidRDefault="45D2BB6E" w:rsidP="1E260A0A">
      <w:pPr>
        <w:ind w:left="-570"/>
        <w:rPr>
          <w:rStyle w:val="normaltextrun"/>
          <w:rFonts w:ascii="Avenir Next LT Pro" w:eastAsia="Avenir Next LT Pro" w:hAnsi="Avenir Next LT Pro" w:cs="Avenir Next LT Pro"/>
          <w:color w:val="007B88"/>
          <w:sz w:val="28"/>
          <w:szCs w:val="28"/>
        </w:rPr>
      </w:pPr>
      <w:r w:rsidRPr="00E50445">
        <w:rPr>
          <w:rStyle w:val="normaltextrun"/>
          <w:rFonts w:ascii="Avenir Next LT Pro" w:eastAsia="Avenir Next LT Pro" w:hAnsi="Avenir Next LT Pro" w:cs="Avenir Next LT Pro"/>
          <w:b/>
          <w:bCs/>
          <w:color w:val="007B88"/>
          <w:sz w:val="28"/>
          <w:szCs w:val="28"/>
        </w:rPr>
        <w:t>Big Idea</w:t>
      </w:r>
      <w:r w:rsidR="66F196EF" w:rsidRPr="00E50445">
        <w:rPr>
          <w:rStyle w:val="normaltextrun"/>
          <w:rFonts w:ascii="Avenir Next LT Pro" w:eastAsia="Avenir Next LT Pro" w:hAnsi="Avenir Next LT Pro" w:cs="Avenir Next LT Pro"/>
          <w:b/>
          <w:bCs/>
          <w:color w:val="007B88"/>
          <w:sz w:val="28"/>
          <w:szCs w:val="28"/>
        </w:rPr>
        <w:t xml:space="preserve">: </w:t>
      </w:r>
      <w:r w:rsidR="66F196EF" w:rsidRPr="00E50445">
        <w:rPr>
          <w:rStyle w:val="normaltextrun"/>
          <w:rFonts w:ascii="Avenir Next LT Pro" w:eastAsia="Avenir Next LT Pro" w:hAnsi="Avenir Next LT Pro" w:cs="Avenir Next LT Pro"/>
          <w:color w:val="007B88"/>
          <w:sz w:val="28"/>
          <w:szCs w:val="28"/>
        </w:rPr>
        <w:t>W</w:t>
      </w:r>
      <w:r w:rsidRPr="00E50445">
        <w:rPr>
          <w:rStyle w:val="normaltextrun"/>
          <w:rFonts w:ascii="Avenir Next LT Pro" w:eastAsia="Avenir Next LT Pro" w:hAnsi="Avenir Next LT Pro" w:cs="Avenir Next LT Pro"/>
          <w:color w:val="007B88"/>
          <w:sz w:val="28"/>
          <w:szCs w:val="28"/>
        </w:rPr>
        <w:t xml:space="preserve">hen we </w:t>
      </w:r>
      <w:r w:rsidR="21035C45" w:rsidRPr="00E50445">
        <w:rPr>
          <w:rStyle w:val="normaltextrun"/>
          <w:rFonts w:ascii="Avenir Next LT Pro" w:eastAsia="Avenir Next LT Pro" w:hAnsi="Avenir Next LT Pro" w:cs="Avenir Next LT Pro"/>
          <w:color w:val="007B88"/>
          <w:sz w:val="28"/>
          <w:szCs w:val="28"/>
        </w:rPr>
        <w:t>encounter</w:t>
      </w:r>
      <w:r w:rsidRPr="00E50445">
        <w:rPr>
          <w:rStyle w:val="normaltextrun"/>
          <w:rFonts w:ascii="Avenir Next LT Pro" w:eastAsia="Avenir Next LT Pro" w:hAnsi="Avenir Next LT Pro" w:cs="Avenir Next LT Pro"/>
          <w:color w:val="007B88"/>
          <w:sz w:val="28"/>
          <w:szCs w:val="28"/>
        </w:rPr>
        <w:t xml:space="preserve"> the risen Jesus, </w:t>
      </w:r>
      <w:r w:rsidR="6372B58E" w:rsidRPr="00E50445">
        <w:rPr>
          <w:rStyle w:val="normaltextrun"/>
          <w:rFonts w:ascii="Avenir Next LT Pro" w:eastAsia="Avenir Next LT Pro" w:hAnsi="Avenir Next LT Pro" w:cs="Avenir Next LT Pro"/>
          <w:color w:val="007B88"/>
          <w:sz w:val="28"/>
          <w:szCs w:val="28"/>
        </w:rPr>
        <w:t xml:space="preserve">everything </w:t>
      </w:r>
      <w:r w:rsidR="5EA21933" w:rsidRPr="00E50445">
        <w:rPr>
          <w:rStyle w:val="normaltextrun"/>
          <w:rFonts w:ascii="Avenir Next LT Pro" w:eastAsia="Avenir Next LT Pro" w:hAnsi="Avenir Next LT Pro" w:cs="Avenir Next LT Pro"/>
          <w:color w:val="007B88"/>
          <w:sz w:val="28"/>
          <w:szCs w:val="28"/>
        </w:rPr>
        <w:t>changes</w:t>
      </w:r>
    </w:p>
    <w:p w14:paraId="199193DD" w14:textId="0E46A3FE" w:rsidR="00F93D16" w:rsidRPr="00E50445" w:rsidRDefault="00F93D16" w:rsidP="2B2C62EE">
      <w:pPr>
        <w:ind w:left="-570"/>
        <w:rPr>
          <w:rFonts w:ascii="Avenir Next LT Pro" w:eastAsia="Avenir Next LT Pro" w:hAnsi="Avenir Next LT Pro" w:cs="Avenir Next LT Pro"/>
          <w:color w:val="007B88"/>
          <w:sz w:val="28"/>
          <w:szCs w:val="28"/>
          <w:lang w:val="en-US"/>
        </w:rPr>
      </w:pPr>
    </w:p>
    <w:p w14:paraId="0AF2662B" w14:textId="136E23E6" w:rsidR="00F93D16" w:rsidRPr="00E50445" w:rsidRDefault="4DE099F8" w:rsidP="008A0A34">
      <w:pPr>
        <w:ind w:left="-570"/>
        <w:rPr>
          <w:rStyle w:val="normaltextrun"/>
          <w:rFonts w:ascii="Avenir Next LT Pro" w:eastAsia="Avenir Next LT Pro" w:hAnsi="Avenir Next LT Pro" w:cs="Avenir Next LT Pro"/>
          <w:b/>
          <w:bCs/>
          <w:color w:val="007B88"/>
          <w:sz w:val="28"/>
          <w:szCs w:val="28"/>
        </w:rPr>
      </w:pPr>
      <w:r w:rsidRPr="00E50445">
        <w:rPr>
          <w:rStyle w:val="normaltextrun"/>
          <w:rFonts w:ascii="Avenir Next LT Pro" w:eastAsia="Avenir Next LT Pro" w:hAnsi="Avenir Next LT Pro" w:cs="Avenir Next LT Pro"/>
          <w:b/>
          <w:bCs/>
          <w:color w:val="007B88"/>
          <w:sz w:val="28"/>
          <w:szCs w:val="28"/>
        </w:rPr>
        <w:t xml:space="preserve">Key </w:t>
      </w:r>
      <w:r w:rsidR="66C99739" w:rsidRPr="00E50445">
        <w:rPr>
          <w:rStyle w:val="normaltextrun"/>
          <w:rFonts w:ascii="Avenir Next LT Pro" w:eastAsia="Avenir Next LT Pro" w:hAnsi="Avenir Next LT Pro" w:cs="Avenir Next LT Pro"/>
          <w:b/>
          <w:bCs/>
          <w:color w:val="007B88"/>
          <w:sz w:val="28"/>
          <w:szCs w:val="28"/>
        </w:rPr>
        <w:t>S</w:t>
      </w:r>
      <w:r w:rsidRPr="00E50445">
        <w:rPr>
          <w:rStyle w:val="normaltextrun"/>
          <w:rFonts w:ascii="Avenir Next LT Pro" w:eastAsia="Avenir Next LT Pro" w:hAnsi="Avenir Next LT Pro" w:cs="Avenir Next LT Pro"/>
          <w:b/>
          <w:bCs/>
          <w:color w:val="007B88"/>
          <w:sz w:val="28"/>
          <w:szCs w:val="28"/>
        </w:rPr>
        <w:t xml:space="preserve">cripture: </w:t>
      </w:r>
      <w:r w:rsidR="00CA2D4C" w:rsidRPr="00E50445">
        <w:rPr>
          <w:rStyle w:val="normaltextrun"/>
          <w:rFonts w:ascii="Avenir Next LT Pro" w:eastAsia="Avenir Next LT Pro" w:hAnsi="Avenir Next LT Pro" w:cs="Avenir Next LT Pro"/>
          <w:color w:val="007B88"/>
          <w:sz w:val="28"/>
          <w:szCs w:val="28"/>
        </w:rPr>
        <w:t>John 20:1</w:t>
      </w:r>
      <w:r w:rsidR="007076AB" w:rsidRPr="00E50445">
        <w:rPr>
          <w:rStyle w:val="normaltextrun"/>
          <w:rFonts w:ascii="Avenir Next LT Pro" w:eastAsia="Avenir Next LT Pro" w:hAnsi="Avenir Next LT Pro" w:cs="Avenir Next LT Pro"/>
          <w:color w:val="007B88"/>
          <w:sz w:val="28"/>
          <w:szCs w:val="28"/>
        </w:rPr>
        <w:t>0</w:t>
      </w:r>
      <w:r w:rsidR="00CA2D4C" w:rsidRPr="00E50445">
        <w:rPr>
          <w:rStyle w:val="normaltextrun"/>
          <w:rFonts w:ascii="Avenir Next LT Pro" w:eastAsia="Avenir Next LT Pro" w:hAnsi="Avenir Next LT Pro" w:cs="Avenir Next LT Pro"/>
          <w:color w:val="007B88"/>
          <w:sz w:val="28"/>
          <w:szCs w:val="28"/>
        </w:rPr>
        <w:t>-18</w:t>
      </w:r>
      <w:r w:rsidR="3D162852" w:rsidRPr="00E50445">
        <w:rPr>
          <w:rStyle w:val="normaltextrun"/>
          <w:rFonts w:ascii="Avenir Next LT Pro" w:eastAsia="Avenir Next LT Pro" w:hAnsi="Avenir Next LT Pro" w:cs="Avenir Next LT Pro"/>
          <w:color w:val="007B88"/>
          <w:sz w:val="28"/>
          <w:szCs w:val="28"/>
        </w:rPr>
        <w:t xml:space="preserve"> </w:t>
      </w:r>
    </w:p>
    <w:p w14:paraId="6BDF0221" w14:textId="26883001" w:rsidR="00F93D16" w:rsidRPr="00C16E34" w:rsidRDefault="486A2AB5" w:rsidP="2B2C62EE">
      <w:pPr>
        <w:spacing w:line="300" w:lineRule="auto"/>
        <w:ind w:left="-567"/>
        <w:rPr>
          <w:rFonts w:ascii="Avenir Next LT Pro" w:hAnsi="Avenir Next LT Pro"/>
          <w:sz w:val="24"/>
          <w:szCs w:val="24"/>
        </w:rPr>
      </w:pPr>
      <w:r w:rsidRPr="2B2C62EE">
        <w:rPr>
          <w:rFonts w:ascii="Avenir Next LT Pro" w:hAnsi="Avenir Next LT Pro"/>
          <w:b/>
          <w:bCs/>
          <w:sz w:val="24"/>
          <w:szCs w:val="24"/>
        </w:rPr>
        <w:t xml:space="preserve"> </w:t>
      </w:r>
      <w:r w:rsidR="38447F14" w:rsidRPr="2B2C62EE">
        <w:rPr>
          <w:rFonts w:ascii="Avenir Next LT Pro" w:hAnsi="Avenir Next LT Pro"/>
          <w:sz w:val="24"/>
          <w:szCs w:val="24"/>
        </w:rPr>
        <w:t xml:space="preserve"> </w:t>
      </w:r>
      <w:bookmarkEnd w:id="0"/>
    </w:p>
    <w:tbl>
      <w:tblPr>
        <w:tblStyle w:val="TableGrid1"/>
        <w:tblW w:w="10065" w:type="dxa"/>
        <w:tblInd w:w="-572"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Look w:val="04A0" w:firstRow="1" w:lastRow="0" w:firstColumn="1" w:lastColumn="0" w:noHBand="0" w:noVBand="1"/>
      </w:tblPr>
      <w:tblGrid>
        <w:gridCol w:w="1843"/>
        <w:gridCol w:w="8222"/>
      </w:tblGrid>
      <w:tr w:rsidR="002B49D9" w:rsidRPr="00C16E34" w14:paraId="26D02C26" w14:textId="77777777" w:rsidTr="4992661E">
        <w:trPr>
          <w:trHeight w:val="50"/>
        </w:trPr>
        <w:tc>
          <w:tcPr>
            <w:tcW w:w="1843" w:type="dxa"/>
          </w:tcPr>
          <w:p w14:paraId="6F2EA483" w14:textId="0F22311B" w:rsidR="002B49D9" w:rsidRPr="00A83000" w:rsidRDefault="5E5F3928" w:rsidP="00D96000">
            <w:pPr>
              <w:spacing w:line="300" w:lineRule="auto"/>
              <w:rPr>
                <w:rFonts w:ascii="Avenir Next LT Pro" w:hAnsi="Avenir Next LT Pro" w:cs="Arial"/>
                <w:b/>
                <w:bCs/>
                <w:color w:val="007B88"/>
                <w:sz w:val="24"/>
                <w:szCs w:val="24"/>
              </w:rPr>
            </w:pPr>
            <w:r w:rsidRPr="00A83000">
              <w:rPr>
                <w:rFonts w:ascii="Avenir Next LT Pro" w:hAnsi="Avenir Next LT Pro" w:cs="Arial"/>
                <w:b/>
                <w:bCs/>
                <w:color w:val="007B88"/>
                <w:sz w:val="24"/>
                <w:szCs w:val="24"/>
              </w:rPr>
              <w:t>Introduction</w:t>
            </w:r>
          </w:p>
          <w:p w14:paraId="33A32B53" w14:textId="77777777" w:rsidR="002B49D9" w:rsidRPr="00A83000" w:rsidRDefault="002B49D9" w:rsidP="00D96000">
            <w:pPr>
              <w:spacing w:line="300" w:lineRule="auto"/>
              <w:rPr>
                <w:rFonts w:ascii="Avenir Next LT Pro" w:hAnsi="Avenir Next LT Pro" w:cs="Arial"/>
                <w:i/>
                <w:color w:val="007B88"/>
                <w:sz w:val="24"/>
                <w:szCs w:val="24"/>
              </w:rPr>
            </w:pPr>
          </w:p>
        </w:tc>
        <w:tc>
          <w:tcPr>
            <w:tcW w:w="8222" w:type="dxa"/>
          </w:tcPr>
          <w:p w14:paraId="53476239" w14:textId="56416114" w:rsidR="006F13C9" w:rsidRDefault="006F13C9" w:rsidP="004F0CCA">
            <w:pPr>
              <w:spacing w:line="300" w:lineRule="auto"/>
              <w:rPr>
                <w:rFonts w:ascii="Avenir Next LT Pro" w:hAnsi="Avenir Next LT Pro"/>
                <w:sz w:val="24"/>
                <w:szCs w:val="24"/>
              </w:rPr>
            </w:pPr>
            <w:r w:rsidRPr="67517053">
              <w:rPr>
                <w:rFonts w:ascii="Avenir Next LT Pro" w:hAnsi="Avenir Next LT Pro"/>
                <w:sz w:val="24"/>
                <w:szCs w:val="24"/>
              </w:rPr>
              <w:t>Picture the scene: Mary bursts into the room where the disciples are gathered, puffing</w:t>
            </w:r>
            <w:r w:rsidR="086D8177" w:rsidRPr="67517053">
              <w:rPr>
                <w:rFonts w:ascii="Avenir Next LT Pro" w:hAnsi="Avenir Next LT Pro"/>
                <w:sz w:val="24"/>
                <w:szCs w:val="24"/>
              </w:rPr>
              <w:t>,</w:t>
            </w:r>
            <w:r w:rsidRPr="67517053">
              <w:rPr>
                <w:rFonts w:ascii="Avenir Next LT Pro" w:hAnsi="Avenir Next LT Pro"/>
                <w:sz w:val="24"/>
                <w:szCs w:val="24"/>
              </w:rPr>
              <w:t xml:space="preserve"> after her frantic run. Catching her breath, she straightens up and, with awe written all over her face, utters five </w:t>
            </w:r>
            <w:r w:rsidR="002A5E20" w:rsidRPr="67517053">
              <w:rPr>
                <w:rFonts w:ascii="Avenir Next LT Pro" w:hAnsi="Avenir Next LT Pro"/>
                <w:sz w:val="24"/>
                <w:szCs w:val="24"/>
              </w:rPr>
              <w:t>glorious</w:t>
            </w:r>
            <w:r w:rsidRPr="67517053">
              <w:rPr>
                <w:rFonts w:ascii="Avenir Next LT Pro" w:hAnsi="Avenir Next LT Pro"/>
                <w:sz w:val="24"/>
                <w:szCs w:val="24"/>
              </w:rPr>
              <w:t xml:space="preserve"> words</w:t>
            </w:r>
            <w:r w:rsidR="5CDC8F29" w:rsidRPr="67517053">
              <w:rPr>
                <w:rFonts w:ascii="Avenir Next LT Pro" w:hAnsi="Avenir Next LT Pro"/>
                <w:sz w:val="24"/>
                <w:szCs w:val="24"/>
              </w:rPr>
              <w:t>:</w:t>
            </w:r>
            <w:r w:rsidRPr="67517053">
              <w:rPr>
                <w:rFonts w:ascii="Avenir Next LT Pro" w:hAnsi="Avenir Next LT Pro"/>
                <w:sz w:val="24"/>
                <w:szCs w:val="24"/>
              </w:rPr>
              <w:t xml:space="preserve"> “I have</w:t>
            </w:r>
            <w:r w:rsidR="002A5E20" w:rsidRPr="67517053">
              <w:rPr>
                <w:rFonts w:ascii="Avenir Next LT Pro" w:hAnsi="Avenir Next LT Pro"/>
                <w:sz w:val="24"/>
                <w:szCs w:val="24"/>
              </w:rPr>
              <w:t xml:space="preserve"> seen</w:t>
            </w:r>
            <w:r w:rsidRPr="67517053">
              <w:rPr>
                <w:rFonts w:ascii="Avenir Next LT Pro" w:hAnsi="Avenir Next LT Pro"/>
                <w:sz w:val="24"/>
                <w:szCs w:val="24"/>
              </w:rPr>
              <w:t xml:space="preserve"> the Lord!” It’s a moment of radiant joy</w:t>
            </w:r>
            <w:r w:rsidR="002A5E20" w:rsidRPr="67517053">
              <w:rPr>
                <w:rFonts w:ascii="Avenir Next LT Pro" w:hAnsi="Avenir Next LT Pro"/>
                <w:sz w:val="24"/>
                <w:szCs w:val="24"/>
              </w:rPr>
              <w:t xml:space="preserve">. Just imagine the delight in her eyes, the </w:t>
            </w:r>
            <w:r w:rsidR="008A0A34" w:rsidRPr="67517053">
              <w:rPr>
                <w:rFonts w:ascii="Avenir Next LT Pro" w:hAnsi="Avenir Next LT Pro"/>
                <w:sz w:val="24"/>
                <w:szCs w:val="24"/>
              </w:rPr>
              <w:t>pep</w:t>
            </w:r>
            <w:r w:rsidR="002A5E20" w:rsidRPr="67517053">
              <w:rPr>
                <w:rFonts w:ascii="Avenir Next LT Pro" w:hAnsi="Avenir Next LT Pro"/>
                <w:sz w:val="24"/>
                <w:szCs w:val="24"/>
              </w:rPr>
              <w:t xml:space="preserve"> in her voice, the sheer energy </w:t>
            </w:r>
            <w:r w:rsidR="008A0A34" w:rsidRPr="67517053">
              <w:rPr>
                <w:rFonts w:ascii="Avenir Next LT Pro" w:hAnsi="Avenir Next LT Pro"/>
                <w:sz w:val="24"/>
                <w:szCs w:val="24"/>
              </w:rPr>
              <w:t>pulsating</w:t>
            </w:r>
            <w:r w:rsidR="002A5E20" w:rsidRPr="67517053">
              <w:rPr>
                <w:rFonts w:ascii="Avenir Next LT Pro" w:hAnsi="Avenir Next LT Pro"/>
                <w:sz w:val="24"/>
                <w:szCs w:val="24"/>
              </w:rPr>
              <w:t xml:space="preserve"> through her body</w:t>
            </w:r>
            <w:r w:rsidR="008A0A34" w:rsidRPr="67517053">
              <w:rPr>
                <w:rFonts w:ascii="Avenir Next LT Pro" w:hAnsi="Avenir Next LT Pro"/>
                <w:sz w:val="24"/>
                <w:szCs w:val="24"/>
              </w:rPr>
              <w:t xml:space="preserve">. She has </w:t>
            </w:r>
            <w:r w:rsidR="008A0A34" w:rsidRPr="67517053">
              <w:rPr>
                <w:rFonts w:ascii="Avenir Next LT Pro" w:hAnsi="Avenir Next LT Pro"/>
                <w:i/>
                <w:iCs/>
                <w:sz w:val="24"/>
                <w:szCs w:val="24"/>
              </w:rPr>
              <w:t>seen</w:t>
            </w:r>
            <w:r w:rsidR="008A0A34" w:rsidRPr="67517053">
              <w:rPr>
                <w:rFonts w:ascii="Avenir Next LT Pro" w:hAnsi="Avenir Next LT Pro"/>
                <w:sz w:val="24"/>
                <w:szCs w:val="24"/>
              </w:rPr>
              <w:t xml:space="preserve"> the risen Lord</w:t>
            </w:r>
            <w:r w:rsidRPr="67517053">
              <w:rPr>
                <w:rFonts w:ascii="Avenir Next LT Pro" w:hAnsi="Avenir Next LT Pro"/>
                <w:sz w:val="24"/>
                <w:szCs w:val="24"/>
              </w:rPr>
              <w:t xml:space="preserve">. </w:t>
            </w:r>
          </w:p>
          <w:p w14:paraId="5341D13D" w14:textId="77777777" w:rsidR="006F13C9" w:rsidRDefault="006F13C9" w:rsidP="004F0CCA">
            <w:pPr>
              <w:spacing w:line="300" w:lineRule="auto"/>
              <w:rPr>
                <w:rFonts w:ascii="Avenir Next LT Pro" w:hAnsi="Avenir Next LT Pro"/>
                <w:sz w:val="24"/>
                <w:szCs w:val="24"/>
              </w:rPr>
            </w:pPr>
          </w:p>
          <w:p w14:paraId="17A1BD01" w14:textId="04C92762" w:rsidR="006F13C9" w:rsidRDefault="006F13C9" w:rsidP="004F0CCA">
            <w:pPr>
              <w:spacing w:line="300" w:lineRule="auto"/>
              <w:rPr>
                <w:rFonts w:ascii="Avenir Next LT Pro" w:hAnsi="Avenir Next LT Pro"/>
                <w:sz w:val="24"/>
                <w:szCs w:val="24"/>
              </w:rPr>
            </w:pPr>
            <w:r w:rsidRPr="67517053">
              <w:rPr>
                <w:rFonts w:ascii="Avenir Next LT Pro" w:hAnsi="Avenir Next LT Pro"/>
                <w:sz w:val="24"/>
                <w:szCs w:val="24"/>
              </w:rPr>
              <w:t xml:space="preserve">Friends, this is what we are thinking about this morning: </w:t>
            </w:r>
            <w:r w:rsidRPr="67517053">
              <w:rPr>
                <w:rFonts w:ascii="Avenir Next LT Pro" w:hAnsi="Avenir Next LT Pro"/>
                <w:i/>
                <w:iCs/>
                <w:sz w:val="24"/>
                <w:szCs w:val="24"/>
              </w:rPr>
              <w:t>seeing</w:t>
            </w:r>
            <w:r w:rsidRPr="67517053">
              <w:rPr>
                <w:rFonts w:ascii="Avenir Next LT Pro" w:hAnsi="Avenir Next LT Pro"/>
                <w:sz w:val="24"/>
                <w:szCs w:val="24"/>
              </w:rPr>
              <w:t xml:space="preserve"> the Lord</w:t>
            </w:r>
            <w:r w:rsidR="776D8C83" w:rsidRPr="67517053">
              <w:rPr>
                <w:rFonts w:ascii="Avenir Next LT Pro" w:hAnsi="Avenir Next LT Pro"/>
                <w:sz w:val="24"/>
                <w:szCs w:val="24"/>
              </w:rPr>
              <w:t>;</w:t>
            </w:r>
            <w:r w:rsidR="7D8600B6" w:rsidRPr="67517053">
              <w:rPr>
                <w:rFonts w:ascii="Avenir Next LT Pro" w:hAnsi="Avenir Next LT Pro"/>
                <w:sz w:val="24"/>
                <w:szCs w:val="24"/>
              </w:rPr>
              <w:t xml:space="preserve"> encountering him</w:t>
            </w:r>
            <w:r w:rsidRPr="67517053">
              <w:rPr>
                <w:rFonts w:ascii="Avenir Next LT Pro" w:hAnsi="Avenir Next LT Pro"/>
                <w:sz w:val="24"/>
                <w:szCs w:val="24"/>
              </w:rPr>
              <w:t xml:space="preserve">. </w:t>
            </w:r>
          </w:p>
          <w:p w14:paraId="540F5BAF" w14:textId="77777777" w:rsidR="006F13C9" w:rsidRDefault="006F13C9" w:rsidP="004F0CCA">
            <w:pPr>
              <w:spacing w:line="300" w:lineRule="auto"/>
              <w:rPr>
                <w:rFonts w:ascii="Avenir Next LT Pro" w:hAnsi="Avenir Next LT Pro"/>
                <w:sz w:val="24"/>
                <w:szCs w:val="24"/>
              </w:rPr>
            </w:pPr>
          </w:p>
          <w:p w14:paraId="01BA79A3" w14:textId="033368DF" w:rsidR="006F13C9" w:rsidRDefault="69B2E3DC" w:rsidP="004F0CCA">
            <w:pPr>
              <w:spacing w:line="300" w:lineRule="auto"/>
              <w:rPr>
                <w:rFonts w:ascii="Avenir Next LT Pro" w:hAnsi="Avenir Next LT Pro"/>
                <w:sz w:val="24"/>
                <w:szCs w:val="24"/>
              </w:rPr>
            </w:pPr>
            <w:r w:rsidRPr="396AE9A5">
              <w:rPr>
                <w:rFonts w:ascii="Avenir Next LT Pro" w:hAnsi="Avenir Next LT Pro"/>
                <w:sz w:val="24"/>
                <w:szCs w:val="24"/>
              </w:rPr>
              <w:t xml:space="preserve">Surely the </w:t>
            </w:r>
            <w:r w:rsidR="2C926F95" w:rsidRPr="396AE9A5">
              <w:rPr>
                <w:rFonts w:ascii="Avenir Next LT Pro" w:hAnsi="Avenir Next LT Pro"/>
                <w:sz w:val="24"/>
                <w:szCs w:val="24"/>
              </w:rPr>
              <w:t xml:space="preserve">disciples </w:t>
            </w:r>
            <w:r w:rsidRPr="396AE9A5">
              <w:rPr>
                <w:rFonts w:ascii="Avenir Next LT Pro" w:hAnsi="Avenir Next LT Pro"/>
                <w:sz w:val="24"/>
                <w:szCs w:val="24"/>
              </w:rPr>
              <w:t xml:space="preserve">were </w:t>
            </w:r>
            <w:r w:rsidR="2C926F95" w:rsidRPr="396AE9A5">
              <w:rPr>
                <w:rFonts w:ascii="Avenir Next LT Pro" w:hAnsi="Avenir Next LT Pro"/>
                <w:sz w:val="24"/>
                <w:szCs w:val="24"/>
              </w:rPr>
              <w:t>shocked</w:t>
            </w:r>
            <w:r w:rsidR="7EDE4CC9" w:rsidRPr="396AE9A5">
              <w:rPr>
                <w:rFonts w:ascii="Avenir Next LT Pro" w:hAnsi="Avenir Next LT Pro"/>
                <w:sz w:val="24"/>
                <w:szCs w:val="24"/>
              </w:rPr>
              <w:t xml:space="preserve"> </w:t>
            </w:r>
            <w:r w:rsidR="2C926F95" w:rsidRPr="396AE9A5">
              <w:rPr>
                <w:rFonts w:ascii="Avenir Next LT Pro" w:hAnsi="Avenir Next LT Pro"/>
                <w:sz w:val="24"/>
                <w:szCs w:val="24"/>
              </w:rPr>
              <w:t xml:space="preserve">to </w:t>
            </w:r>
            <w:r w:rsidR="7EDE4CC9" w:rsidRPr="396AE9A5">
              <w:rPr>
                <w:rFonts w:ascii="Avenir Next LT Pro" w:hAnsi="Avenir Next LT Pro"/>
                <w:sz w:val="24"/>
                <w:szCs w:val="24"/>
              </w:rPr>
              <w:t>witness</w:t>
            </w:r>
            <w:r w:rsidR="2C926F95" w:rsidRPr="396AE9A5">
              <w:rPr>
                <w:rFonts w:ascii="Avenir Next LT Pro" w:hAnsi="Avenir Next LT Pro"/>
                <w:sz w:val="24"/>
                <w:szCs w:val="24"/>
              </w:rPr>
              <w:t xml:space="preserve"> Mary like this. Last time she was seen, she was </w:t>
            </w:r>
            <w:r w:rsidRPr="396AE9A5">
              <w:rPr>
                <w:rFonts w:ascii="Avenir Next LT Pro" w:hAnsi="Avenir Next LT Pro"/>
                <w:sz w:val="24"/>
                <w:szCs w:val="24"/>
              </w:rPr>
              <w:t>a</w:t>
            </w:r>
            <w:r w:rsidR="2C926F95" w:rsidRPr="396AE9A5">
              <w:rPr>
                <w:rFonts w:ascii="Avenir Next LT Pro" w:hAnsi="Avenir Next LT Pro"/>
                <w:sz w:val="24"/>
                <w:szCs w:val="24"/>
              </w:rPr>
              <w:t xml:space="preserve"> picture of sadness – </w:t>
            </w:r>
            <w:r w:rsidRPr="396AE9A5">
              <w:rPr>
                <w:rFonts w:ascii="Avenir Next LT Pro" w:hAnsi="Avenir Next LT Pro"/>
                <w:sz w:val="24"/>
                <w:szCs w:val="24"/>
              </w:rPr>
              <w:t xml:space="preserve">beside herself with </w:t>
            </w:r>
            <w:r w:rsidR="2C926F95" w:rsidRPr="396AE9A5">
              <w:rPr>
                <w:rFonts w:ascii="Avenir Next LT Pro" w:hAnsi="Avenir Next LT Pro"/>
                <w:sz w:val="24"/>
                <w:szCs w:val="24"/>
              </w:rPr>
              <w:t>grief</w:t>
            </w:r>
            <w:r w:rsidRPr="396AE9A5">
              <w:rPr>
                <w:rFonts w:ascii="Avenir Next LT Pro" w:hAnsi="Avenir Next LT Pro"/>
                <w:sz w:val="24"/>
                <w:szCs w:val="24"/>
              </w:rPr>
              <w:t xml:space="preserve">. </w:t>
            </w:r>
            <w:r w:rsidR="2C926F95" w:rsidRPr="396AE9A5">
              <w:rPr>
                <w:rFonts w:ascii="Avenir Next LT Pro" w:hAnsi="Avenir Next LT Pro"/>
                <w:sz w:val="24"/>
                <w:szCs w:val="24"/>
              </w:rPr>
              <w:t xml:space="preserve">In </w:t>
            </w:r>
            <w:r w:rsidR="766667FE" w:rsidRPr="396AE9A5">
              <w:rPr>
                <w:rFonts w:ascii="Avenir Next LT Pro" w:hAnsi="Avenir Next LT Pro"/>
                <w:sz w:val="24"/>
                <w:szCs w:val="24"/>
              </w:rPr>
              <w:t>V</w:t>
            </w:r>
            <w:r w:rsidR="2C926F95" w:rsidRPr="396AE9A5">
              <w:rPr>
                <w:rFonts w:ascii="Avenir Next LT Pro" w:hAnsi="Avenir Next LT Pro"/>
                <w:sz w:val="24"/>
                <w:szCs w:val="24"/>
              </w:rPr>
              <w:t xml:space="preserve">erse </w:t>
            </w:r>
            <w:r w:rsidR="782E88E1" w:rsidRPr="396AE9A5">
              <w:rPr>
                <w:rFonts w:ascii="Avenir Next LT Pro" w:hAnsi="Avenir Next LT Pro"/>
                <w:sz w:val="24"/>
                <w:szCs w:val="24"/>
              </w:rPr>
              <w:t>15</w:t>
            </w:r>
            <w:r w:rsidR="2C926F95" w:rsidRPr="396AE9A5">
              <w:rPr>
                <w:rFonts w:ascii="Avenir Next LT Pro" w:hAnsi="Avenir Next LT Pro"/>
                <w:sz w:val="24"/>
                <w:szCs w:val="24"/>
              </w:rPr>
              <w:t xml:space="preserve"> </w:t>
            </w:r>
            <w:r w:rsidR="53A92794" w:rsidRPr="396AE9A5">
              <w:rPr>
                <w:rFonts w:ascii="Avenir Next LT Pro" w:hAnsi="Avenir Next LT Pro"/>
                <w:sz w:val="24"/>
                <w:szCs w:val="24"/>
              </w:rPr>
              <w:t xml:space="preserve">of John Chapter 20 </w:t>
            </w:r>
            <w:r w:rsidR="2C926F95" w:rsidRPr="396AE9A5">
              <w:rPr>
                <w:rFonts w:ascii="Avenir Next LT Pro" w:hAnsi="Avenir Next LT Pro"/>
                <w:sz w:val="24"/>
                <w:szCs w:val="24"/>
              </w:rPr>
              <w:t xml:space="preserve">she </w:t>
            </w:r>
            <w:r w:rsidRPr="396AE9A5">
              <w:rPr>
                <w:rFonts w:ascii="Avenir Next LT Pro" w:hAnsi="Avenir Next LT Pro"/>
                <w:sz w:val="24"/>
                <w:szCs w:val="24"/>
              </w:rPr>
              <w:t>wa</w:t>
            </w:r>
            <w:r w:rsidR="2C926F95" w:rsidRPr="396AE9A5">
              <w:rPr>
                <w:rFonts w:ascii="Avenir Next LT Pro" w:hAnsi="Avenir Next LT Pro"/>
                <w:sz w:val="24"/>
                <w:szCs w:val="24"/>
              </w:rPr>
              <w:t>s standing before Jesus</w:t>
            </w:r>
            <w:r w:rsidRPr="396AE9A5">
              <w:rPr>
                <w:rFonts w:ascii="Avenir Next LT Pro" w:hAnsi="Avenir Next LT Pro"/>
                <w:sz w:val="24"/>
                <w:szCs w:val="24"/>
              </w:rPr>
              <w:t xml:space="preserve">, </w:t>
            </w:r>
            <w:r w:rsidR="2C926F95" w:rsidRPr="396AE9A5">
              <w:rPr>
                <w:rFonts w:ascii="Avenir Next LT Pro" w:hAnsi="Avenir Next LT Pro"/>
                <w:sz w:val="24"/>
                <w:szCs w:val="24"/>
              </w:rPr>
              <w:t xml:space="preserve">unable to recognise him. Yet </w:t>
            </w:r>
            <w:r w:rsidR="7EDE4CC9" w:rsidRPr="396AE9A5">
              <w:rPr>
                <w:rFonts w:ascii="Avenir Next LT Pro" w:hAnsi="Avenir Next LT Pro"/>
                <w:sz w:val="24"/>
                <w:szCs w:val="24"/>
              </w:rPr>
              <w:t>now</w:t>
            </w:r>
            <w:r w:rsidR="2C926F95" w:rsidRPr="396AE9A5">
              <w:rPr>
                <w:rFonts w:ascii="Avenir Next LT Pro" w:hAnsi="Avenir Next LT Pro"/>
                <w:sz w:val="24"/>
                <w:szCs w:val="24"/>
              </w:rPr>
              <w:t xml:space="preserve">, </w:t>
            </w:r>
            <w:r w:rsidR="782E88E1" w:rsidRPr="396AE9A5">
              <w:rPr>
                <w:rFonts w:ascii="Avenir Next LT Pro" w:hAnsi="Avenir Next LT Pro"/>
                <w:sz w:val="24"/>
                <w:szCs w:val="24"/>
              </w:rPr>
              <w:t xml:space="preserve">three verses later, </w:t>
            </w:r>
            <w:r w:rsidR="7BDDAC20" w:rsidRPr="396AE9A5">
              <w:rPr>
                <w:rFonts w:ascii="Avenir Next LT Pro" w:hAnsi="Avenir Next LT Pro"/>
                <w:sz w:val="24"/>
                <w:szCs w:val="24"/>
              </w:rPr>
              <w:t xml:space="preserve">she is </w:t>
            </w:r>
            <w:r w:rsidR="2C926F95" w:rsidRPr="396AE9A5">
              <w:rPr>
                <w:rFonts w:ascii="Avenir Next LT Pro" w:hAnsi="Avenir Next LT Pro"/>
                <w:sz w:val="24"/>
                <w:szCs w:val="24"/>
              </w:rPr>
              <w:t>pronouncing the news that she has seen the risen Lord!</w:t>
            </w:r>
          </w:p>
          <w:p w14:paraId="45E032F8" w14:textId="77777777" w:rsidR="006F13C9" w:rsidRDefault="006F13C9" w:rsidP="004F0CCA">
            <w:pPr>
              <w:spacing w:line="300" w:lineRule="auto"/>
              <w:rPr>
                <w:rFonts w:ascii="Avenir Next LT Pro" w:hAnsi="Avenir Next LT Pro"/>
                <w:sz w:val="24"/>
                <w:szCs w:val="24"/>
              </w:rPr>
            </w:pPr>
          </w:p>
          <w:p w14:paraId="71FA3500" w14:textId="3AAF7554" w:rsidR="001510E2" w:rsidRPr="008252C5" w:rsidRDefault="2C926F95" w:rsidP="00FF59AF">
            <w:pPr>
              <w:spacing w:line="300" w:lineRule="auto"/>
              <w:rPr>
                <w:rFonts w:ascii="Avenir Next LT Pro" w:hAnsi="Avenir Next LT Pro"/>
                <w:sz w:val="24"/>
                <w:szCs w:val="24"/>
              </w:rPr>
            </w:pPr>
            <w:r w:rsidRPr="396AE9A5">
              <w:rPr>
                <w:rFonts w:ascii="Avenir Next LT Pro" w:hAnsi="Avenir Next LT Pro"/>
                <w:sz w:val="24"/>
                <w:szCs w:val="24"/>
              </w:rPr>
              <w:t xml:space="preserve">So, what has happened here? Why the U-turn? What turned Mary’s sadness into joy? Well, she </w:t>
            </w:r>
            <w:r w:rsidRPr="396AE9A5">
              <w:rPr>
                <w:rFonts w:ascii="Avenir Next LT Pro" w:hAnsi="Avenir Next LT Pro"/>
                <w:i/>
                <w:iCs/>
                <w:sz w:val="24"/>
                <w:szCs w:val="24"/>
              </w:rPr>
              <w:t>saw</w:t>
            </w:r>
            <w:r w:rsidRPr="396AE9A5">
              <w:rPr>
                <w:rFonts w:ascii="Avenir Next LT Pro" w:hAnsi="Avenir Next LT Pro"/>
                <w:sz w:val="24"/>
                <w:szCs w:val="24"/>
              </w:rPr>
              <w:t xml:space="preserve"> Jesus. Not just with </w:t>
            </w:r>
            <w:r w:rsidR="538F1761" w:rsidRPr="396AE9A5">
              <w:rPr>
                <w:rFonts w:ascii="Avenir Next LT Pro" w:hAnsi="Avenir Next LT Pro"/>
                <w:sz w:val="24"/>
                <w:szCs w:val="24"/>
              </w:rPr>
              <w:t xml:space="preserve">her </w:t>
            </w:r>
            <w:r w:rsidRPr="396AE9A5">
              <w:rPr>
                <w:rFonts w:ascii="Avenir Next LT Pro" w:hAnsi="Avenir Next LT Pro"/>
                <w:sz w:val="24"/>
                <w:szCs w:val="24"/>
              </w:rPr>
              <w:t xml:space="preserve">eyes, but with her whole heart. And when she saw him, everything changed. </w:t>
            </w:r>
            <w:r w:rsidR="001510E2">
              <w:br/>
            </w:r>
            <w:r w:rsidR="001510E2">
              <w:br/>
            </w:r>
            <w:r w:rsidRPr="396AE9A5">
              <w:rPr>
                <w:rFonts w:ascii="Avenir Next LT Pro" w:hAnsi="Avenir Next LT Pro"/>
                <w:sz w:val="24"/>
                <w:szCs w:val="24"/>
              </w:rPr>
              <w:t>It was a pivotal moment in history, the moment that split BC and AD</w:t>
            </w:r>
            <w:r w:rsidR="29D8B940" w:rsidRPr="396AE9A5">
              <w:rPr>
                <w:rFonts w:ascii="Avenir Next LT Pro" w:hAnsi="Avenir Next LT Pro"/>
                <w:sz w:val="24"/>
                <w:szCs w:val="24"/>
              </w:rPr>
              <w:t xml:space="preserve">, </w:t>
            </w:r>
            <w:r w:rsidRPr="396AE9A5">
              <w:rPr>
                <w:rFonts w:ascii="Avenir Next LT Pro" w:hAnsi="Avenir Next LT Pro"/>
                <w:sz w:val="24"/>
                <w:szCs w:val="24"/>
              </w:rPr>
              <w:t xml:space="preserve">a turning point for </w:t>
            </w:r>
            <w:r w:rsidR="69B2E3DC" w:rsidRPr="396AE9A5">
              <w:rPr>
                <w:rFonts w:ascii="Avenir Next LT Pro" w:hAnsi="Avenir Next LT Pro"/>
                <w:sz w:val="24"/>
                <w:szCs w:val="24"/>
              </w:rPr>
              <w:t xml:space="preserve">all </w:t>
            </w:r>
            <w:r w:rsidRPr="396AE9A5">
              <w:rPr>
                <w:rFonts w:ascii="Avenir Next LT Pro" w:hAnsi="Avenir Next LT Pro"/>
                <w:sz w:val="24"/>
                <w:szCs w:val="24"/>
              </w:rPr>
              <w:t>humanity</w:t>
            </w:r>
            <w:r w:rsidR="33E833B7" w:rsidRPr="396AE9A5">
              <w:rPr>
                <w:rFonts w:ascii="Avenir Next LT Pro" w:hAnsi="Avenir Next LT Pro"/>
                <w:sz w:val="24"/>
                <w:szCs w:val="24"/>
              </w:rPr>
              <w:t>. Th</w:t>
            </w:r>
            <w:r w:rsidRPr="396AE9A5">
              <w:rPr>
                <w:rFonts w:ascii="Avenir Next LT Pro" w:hAnsi="Avenir Next LT Pro"/>
                <w:sz w:val="24"/>
                <w:szCs w:val="24"/>
              </w:rPr>
              <w:t xml:space="preserve">e first ever encounter with the risen Lord. </w:t>
            </w:r>
            <w:r w:rsidR="1E5D4D18" w:rsidRPr="396AE9A5">
              <w:rPr>
                <w:rFonts w:ascii="Avenir Next LT Pro" w:hAnsi="Avenir Next LT Pro"/>
                <w:sz w:val="24"/>
                <w:szCs w:val="24"/>
              </w:rPr>
              <w:t>John, t</w:t>
            </w:r>
            <w:r w:rsidRPr="396AE9A5">
              <w:rPr>
                <w:rFonts w:ascii="Avenir Next LT Pro" w:hAnsi="Avenir Next LT Pro"/>
                <w:sz w:val="24"/>
                <w:szCs w:val="24"/>
              </w:rPr>
              <w:t>he writer of the fourth gospel</w:t>
            </w:r>
            <w:r w:rsidR="76978C4C" w:rsidRPr="396AE9A5">
              <w:rPr>
                <w:rFonts w:ascii="Avenir Next LT Pro" w:hAnsi="Avenir Next LT Pro"/>
                <w:sz w:val="24"/>
                <w:szCs w:val="24"/>
              </w:rPr>
              <w:t xml:space="preserve">, </w:t>
            </w:r>
            <w:r w:rsidRPr="396AE9A5">
              <w:rPr>
                <w:rFonts w:ascii="Avenir Next LT Pro" w:hAnsi="Avenir Next LT Pro"/>
                <w:sz w:val="24"/>
                <w:szCs w:val="24"/>
              </w:rPr>
              <w:t xml:space="preserve">spends just 200 words describing </w:t>
            </w:r>
            <w:r w:rsidR="69B2E3DC" w:rsidRPr="396AE9A5">
              <w:rPr>
                <w:rFonts w:ascii="Avenir Next LT Pro" w:hAnsi="Avenir Next LT Pro"/>
                <w:sz w:val="24"/>
                <w:szCs w:val="24"/>
              </w:rPr>
              <w:t>what happened</w:t>
            </w:r>
            <w:r w:rsidRPr="396AE9A5">
              <w:rPr>
                <w:rFonts w:ascii="Avenir Next LT Pro" w:hAnsi="Avenir Next LT Pro"/>
                <w:sz w:val="24"/>
                <w:szCs w:val="24"/>
              </w:rPr>
              <w:t>, and he includes some details that –</w:t>
            </w:r>
            <w:r w:rsidR="041C1843" w:rsidRPr="396AE9A5">
              <w:rPr>
                <w:rFonts w:ascii="Avenir Next LT Pro" w:hAnsi="Avenir Next LT Pro"/>
                <w:sz w:val="24"/>
                <w:szCs w:val="24"/>
              </w:rPr>
              <w:t xml:space="preserve"> o</w:t>
            </w:r>
            <w:r w:rsidRPr="396AE9A5">
              <w:rPr>
                <w:rFonts w:ascii="Avenir Next LT Pro" w:hAnsi="Avenir Next LT Pro"/>
                <w:sz w:val="24"/>
                <w:szCs w:val="24"/>
              </w:rPr>
              <w:t>n the surface – seem quite strange.</w:t>
            </w:r>
            <w:r w:rsidR="782E88E1" w:rsidRPr="396AE9A5">
              <w:rPr>
                <w:rFonts w:ascii="Avenir Next LT Pro" w:hAnsi="Avenir Next LT Pro"/>
                <w:sz w:val="24"/>
                <w:szCs w:val="24"/>
              </w:rPr>
              <w:t xml:space="preserve"> </w:t>
            </w:r>
          </w:p>
        </w:tc>
      </w:tr>
      <w:tr w:rsidR="004F7202" w:rsidRPr="00C16E34" w14:paraId="63A13EDE" w14:textId="77777777" w:rsidTr="4992661E">
        <w:tc>
          <w:tcPr>
            <w:tcW w:w="1843" w:type="dxa"/>
          </w:tcPr>
          <w:p w14:paraId="2459FA30" w14:textId="18712233" w:rsidR="004F7202" w:rsidRPr="00A83000" w:rsidRDefault="004F7202" w:rsidP="00D96000">
            <w:pPr>
              <w:spacing w:line="300" w:lineRule="auto"/>
              <w:rPr>
                <w:rFonts w:ascii="Avenir Next LT Pro" w:hAnsi="Avenir Next LT Pro" w:cs="Arial"/>
                <w:b/>
                <w:color w:val="007B88"/>
                <w:sz w:val="24"/>
                <w:szCs w:val="24"/>
              </w:rPr>
            </w:pPr>
            <w:r w:rsidRPr="00A83000">
              <w:rPr>
                <w:rFonts w:ascii="Avenir Next LT Pro" w:hAnsi="Avenir Next LT Pro" w:cs="Arial"/>
                <w:b/>
                <w:color w:val="007B88"/>
                <w:sz w:val="24"/>
                <w:szCs w:val="24"/>
              </w:rPr>
              <w:t>Transition</w:t>
            </w:r>
          </w:p>
        </w:tc>
        <w:tc>
          <w:tcPr>
            <w:tcW w:w="8222" w:type="dxa"/>
          </w:tcPr>
          <w:p w14:paraId="5006C3D8" w14:textId="56C281F3" w:rsidR="002A5E20" w:rsidRDefault="54460620" w:rsidP="002A5E20">
            <w:pPr>
              <w:spacing w:line="300" w:lineRule="auto"/>
              <w:rPr>
                <w:rFonts w:ascii="Avenir Next LT Pro" w:hAnsi="Avenir Next LT Pro"/>
                <w:sz w:val="24"/>
                <w:szCs w:val="24"/>
              </w:rPr>
            </w:pPr>
            <w:r w:rsidRPr="396AE9A5">
              <w:rPr>
                <w:rFonts w:ascii="Avenir Next LT Pro" w:hAnsi="Avenir Next LT Pro"/>
                <w:sz w:val="24"/>
                <w:szCs w:val="24"/>
              </w:rPr>
              <w:t xml:space="preserve">Why did </w:t>
            </w:r>
            <w:r w:rsidR="6F0F1E5A" w:rsidRPr="396AE9A5">
              <w:rPr>
                <w:rFonts w:ascii="Avenir Next LT Pro" w:hAnsi="Avenir Next LT Pro"/>
                <w:sz w:val="24"/>
                <w:szCs w:val="24"/>
              </w:rPr>
              <w:t>John</w:t>
            </w:r>
            <w:r w:rsidRPr="396AE9A5">
              <w:rPr>
                <w:rFonts w:ascii="Avenir Next LT Pro" w:hAnsi="Avenir Next LT Pro"/>
                <w:sz w:val="24"/>
                <w:szCs w:val="24"/>
              </w:rPr>
              <w:t xml:space="preserve"> include the things he did? What does John want us to grasp about this encounter</w:t>
            </w:r>
            <w:r w:rsidR="7041DFBC" w:rsidRPr="396AE9A5">
              <w:rPr>
                <w:rFonts w:ascii="Avenir Next LT Pro" w:hAnsi="Avenir Next LT Pro"/>
                <w:sz w:val="24"/>
                <w:szCs w:val="24"/>
              </w:rPr>
              <w:t xml:space="preserve"> – a</w:t>
            </w:r>
            <w:r w:rsidRPr="396AE9A5">
              <w:rPr>
                <w:rFonts w:ascii="Avenir Next LT Pro" w:hAnsi="Avenir Next LT Pro"/>
                <w:sz w:val="24"/>
                <w:szCs w:val="24"/>
              </w:rPr>
              <w:t xml:space="preserve">bout what it is like to </w:t>
            </w:r>
            <w:r w:rsidR="685414B5" w:rsidRPr="396AE9A5">
              <w:rPr>
                <w:rFonts w:ascii="Avenir Next LT Pro" w:hAnsi="Avenir Next LT Pro"/>
                <w:sz w:val="24"/>
                <w:szCs w:val="24"/>
              </w:rPr>
              <w:t>encounter</w:t>
            </w:r>
            <w:r w:rsidRPr="396AE9A5">
              <w:rPr>
                <w:rFonts w:ascii="Avenir Next LT Pro" w:hAnsi="Avenir Next LT Pro"/>
                <w:sz w:val="24"/>
                <w:szCs w:val="24"/>
              </w:rPr>
              <w:t xml:space="preserve"> Jesus?</w:t>
            </w:r>
          </w:p>
          <w:p w14:paraId="2ADFB7F7" w14:textId="284B26FD" w:rsidR="009B4FAD" w:rsidRPr="00027594" w:rsidRDefault="002A5E20" w:rsidP="002A5E20">
            <w:pPr>
              <w:spacing w:line="300" w:lineRule="auto"/>
              <w:rPr>
                <w:rStyle w:val="text"/>
                <w:rFonts w:ascii="Avenir Next LT Pro" w:hAnsi="Avenir Next LT Pro"/>
                <w:sz w:val="24"/>
                <w:szCs w:val="24"/>
              </w:rPr>
            </w:pPr>
            <w:r>
              <w:rPr>
                <w:rFonts w:ascii="Avenir Next LT Pro" w:hAnsi="Avenir Next LT Pro"/>
                <w:sz w:val="24"/>
                <w:szCs w:val="24"/>
              </w:rPr>
              <w:lastRenderedPageBreak/>
              <w:t xml:space="preserve">Well, there, are at least three things. And they are things that could change your life. So, let’s step into the story, let’s lean in and take a closer look together.    </w:t>
            </w:r>
          </w:p>
        </w:tc>
      </w:tr>
      <w:tr w:rsidR="00684252" w:rsidRPr="00C16E34" w14:paraId="5A349B71" w14:textId="77777777" w:rsidTr="4992661E">
        <w:trPr>
          <w:trHeight w:val="516"/>
        </w:trPr>
        <w:tc>
          <w:tcPr>
            <w:tcW w:w="1843" w:type="dxa"/>
          </w:tcPr>
          <w:p w14:paraId="08A03EB7" w14:textId="1675E140" w:rsidR="00684252" w:rsidRPr="00A83000" w:rsidRDefault="4176A78C" w:rsidP="7AFF5EB9">
            <w:pPr>
              <w:spacing w:line="300" w:lineRule="auto"/>
              <w:rPr>
                <w:rFonts w:ascii="Avenir Next LT Pro" w:hAnsi="Avenir Next LT Pro" w:cs="Arial"/>
                <w:b/>
                <w:bCs/>
                <w:color w:val="007B88"/>
                <w:sz w:val="24"/>
                <w:szCs w:val="24"/>
              </w:rPr>
            </w:pPr>
            <w:r w:rsidRPr="00A83000">
              <w:rPr>
                <w:rFonts w:ascii="Avenir Next LT Pro" w:hAnsi="Avenir Next LT Pro"/>
                <w:b/>
                <w:bCs/>
                <w:color w:val="007B88"/>
                <w:sz w:val="24"/>
                <w:szCs w:val="24"/>
              </w:rPr>
              <w:lastRenderedPageBreak/>
              <w:t xml:space="preserve">1. </w:t>
            </w:r>
            <w:r w:rsidR="00881D3A" w:rsidRPr="00A83000">
              <w:rPr>
                <w:rFonts w:ascii="Avenir Next LT Pro" w:hAnsi="Avenir Next LT Pro"/>
                <w:b/>
                <w:bCs/>
                <w:color w:val="007B88"/>
                <w:sz w:val="24"/>
                <w:szCs w:val="24"/>
              </w:rPr>
              <w:t xml:space="preserve">When </w:t>
            </w:r>
            <w:r w:rsidR="77E16439" w:rsidRPr="00A83000">
              <w:rPr>
                <w:rFonts w:ascii="Avenir Next LT Pro" w:hAnsi="Avenir Next LT Pro"/>
                <w:b/>
                <w:bCs/>
                <w:color w:val="007B88"/>
                <w:sz w:val="24"/>
                <w:szCs w:val="24"/>
              </w:rPr>
              <w:t xml:space="preserve">we </w:t>
            </w:r>
            <w:r w:rsidR="597D6D5A" w:rsidRPr="00A83000">
              <w:rPr>
                <w:rFonts w:ascii="Avenir Next LT Pro" w:hAnsi="Avenir Next LT Pro"/>
                <w:b/>
                <w:bCs/>
                <w:color w:val="007B88"/>
                <w:sz w:val="24"/>
                <w:szCs w:val="24"/>
              </w:rPr>
              <w:t>encounter</w:t>
            </w:r>
            <w:r w:rsidR="7ECC168B" w:rsidRPr="00A83000">
              <w:rPr>
                <w:rFonts w:ascii="Avenir Next LT Pro" w:hAnsi="Avenir Next LT Pro"/>
                <w:b/>
                <w:bCs/>
                <w:color w:val="007B88"/>
                <w:sz w:val="24"/>
                <w:szCs w:val="24"/>
              </w:rPr>
              <w:t xml:space="preserve"> Jesus</w:t>
            </w:r>
            <w:r w:rsidR="00881D3A" w:rsidRPr="00A83000">
              <w:rPr>
                <w:rFonts w:ascii="Avenir Next LT Pro" w:hAnsi="Avenir Next LT Pro"/>
                <w:b/>
                <w:bCs/>
                <w:color w:val="007B88"/>
                <w:sz w:val="24"/>
                <w:szCs w:val="24"/>
              </w:rPr>
              <w:t xml:space="preserve">, he unveils </w:t>
            </w:r>
            <w:r w:rsidR="69594B03" w:rsidRPr="00A83000">
              <w:rPr>
                <w:rFonts w:ascii="Avenir Next LT Pro" w:hAnsi="Avenir Next LT Pro"/>
                <w:b/>
                <w:bCs/>
                <w:color w:val="007B88"/>
                <w:sz w:val="24"/>
                <w:szCs w:val="24"/>
              </w:rPr>
              <w:t>the truth</w:t>
            </w:r>
            <w:r w:rsidR="00881D3A" w:rsidRPr="00A83000">
              <w:rPr>
                <w:rFonts w:ascii="Avenir Next LT Pro" w:hAnsi="Avenir Next LT Pro"/>
                <w:b/>
                <w:bCs/>
                <w:color w:val="007B88"/>
                <w:sz w:val="24"/>
                <w:szCs w:val="24"/>
              </w:rPr>
              <w:t xml:space="preserve"> </w:t>
            </w:r>
          </w:p>
        </w:tc>
        <w:tc>
          <w:tcPr>
            <w:tcW w:w="8222" w:type="dxa"/>
          </w:tcPr>
          <w:p w14:paraId="1EAF9304" w14:textId="3ED3F431" w:rsidR="009B4FAD" w:rsidRDefault="77E16439" w:rsidP="341D5580">
            <w:pPr>
              <w:spacing w:line="300" w:lineRule="auto"/>
              <w:rPr>
                <w:rFonts w:ascii="Avenir Next LT Pro" w:hAnsi="Avenir Next LT Pro"/>
                <w:sz w:val="24"/>
                <w:szCs w:val="24"/>
              </w:rPr>
            </w:pPr>
            <w:r w:rsidRPr="7AFF5EB9">
              <w:rPr>
                <w:rFonts w:ascii="Avenir Next LT Pro" w:hAnsi="Avenir Next LT Pro"/>
                <w:sz w:val="24"/>
                <w:szCs w:val="24"/>
              </w:rPr>
              <w:t>T</w:t>
            </w:r>
            <w:r w:rsidR="69594B03" w:rsidRPr="7AFF5EB9">
              <w:rPr>
                <w:rFonts w:ascii="Avenir Next LT Pro" w:hAnsi="Avenir Next LT Pro"/>
                <w:sz w:val="24"/>
                <w:szCs w:val="24"/>
              </w:rPr>
              <w:t>he</w:t>
            </w:r>
            <w:r w:rsidR="4FF59FD0" w:rsidRPr="7AFF5EB9">
              <w:rPr>
                <w:rFonts w:ascii="Avenir Next LT Pro" w:hAnsi="Avenir Next LT Pro"/>
                <w:sz w:val="24"/>
                <w:szCs w:val="24"/>
              </w:rPr>
              <w:t xml:space="preserve"> first thing John </w:t>
            </w:r>
            <w:r w:rsidR="69594B03" w:rsidRPr="7AFF5EB9">
              <w:rPr>
                <w:rFonts w:ascii="Avenir Next LT Pro" w:hAnsi="Avenir Next LT Pro"/>
                <w:sz w:val="24"/>
                <w:szCs w:val="24"/>
              </w:rPr>
              <w:t xml:space="preserve">wants us to notice is that when </w:t>
            </w:r>
            <w:r w:rsidRPr="7AFF5EB9">
              <w:rPr>
                <w:rFonts w:ascii="Avenir Next LT Pro" w:hAnsi="Avenir Next LT Pro"/>
                <w:sz w:val="24"/>
                <w:szCs w:val="24"/>
              </w:rPr>
              <w:t xml:space="preserve">we </w:t>
            </w:r>
            <w:r w:rsidR="44DFC174" w:rsidRPr="7AFF5EB9">
              <w:rPr>
                <w:rFonts w:ascii="Avenir Next LT Pro" w:hAnsi="Avenir Next LT Pro"/>
                <w:sz w:val="24"/>
                <w:szCs w:val="24"/>
              </w:rPr>
              <w:t>encounter</w:t>
            </w:r>
            <w:r w:rsidR="69594B03" w:rsidRPr="7AFF5EB9">
              <w:rPr>
                <w:rFonts w:ascii="Avenir Next LT Pro" w:hAnsi="Avenir Next LT Pro"/>
                <w:sz w:val="24"/>
                <w:szCs w:val="24"/>
              </w:rPr>
              <w:t xml:space="preserve"> </w:t>
            </w:r>
            <w:r w:rsidR="4FF59FD0" w:rsidRPr="7AFF5EB9">
              <w:rPr>
                <w:rFonts w:ascii="Avenir Next LT Pro" w:hAnsi="Avenir Next LT Pro"/>
                <w:sz w:val="24"/>
                <w:szCs w:val="24"/>
              </w:rPr>
              <w:t>Jesus</w:t>
            </w:r>
            <w:r w:rsidR="69594B03" w:rsidRPr="7AFF5EB9">
              <w:rPr>
                <w:rFonts w:ascii="Avenir Next LT Pro" w:hAnsi="Avenir Next LT Pro"/>
                <w:sz w:val="24"/>
                <w:szCs w:val="24"/>
              </w:rPr>
              <w:t>, he</w:t>
            </w:r>
            <w:r w:rsidR="4FF59FD0" w:rsidRPr="7AFF5EB9">
              <w:rPr>
                <w:rFonts w:ascii="Avenir Next LT Pro" w:hAnsi="Avenir Next LT Pro"/>
                <w:sz w:val="24"/>
                <w:szCs w:val="24"/>
              </w:rPr>
              <w:t xml:space="preserve"> </w:t>
            </w:r>
            <w:r w:rsidR="00881D3A" w:rsidRPr="7AFF5EB9">
              <w:rPr>
                <w:rFonts w:ascii="Avenir Next LT Pro" w:hAnsi="Avenir Next LT Pro"/>
                <w:sz w:val="24"/>
                <w:szCs w:val="24"/>
              </w:rPr>
              <w:t>unveils the truth</w:t>
            </w:r>
            <w:r w:rsidR="4FF59FD0" w:rsidRPr="7AFF5EB9">
              <w:rPr>
                <w:rFonts w:ascii="Avenir Next LT Pro" w:hAnsi="Avenir Next LT Pro"/>
                <w:sz w:val="24"/>
                <w:szCs w:val="24"/>
              </w:rPr>
              <w:t xml:space="preserve">. </w:t>
            </w:r>
            <w:r w:rsidR="00765E40">
              <w:br/>
            </w:r>
          </w:p>
          <w:p w14:paraId="3918BC95" w14:textId="4FB7ACA4" w:rsidR="00497581" w:rsidRDefault="009B4FAD" w:rsidP="009B4FAD">
            <w:pPr>
              <w:spacing w:line="300" w:lineRule="auto"/>
              <w:rPr>
                <w:rFonts w:ascii="Avenir Next LT Pro" w:hAnsi="Avenir Next LT Pro"/>
                <w:sz w:val="24"/>
                <w:szCs w:val="24"/>
              </w:rPr>
            </w:pPr>
            <w:r w:rsidRPr="67517053">
              <w:rPr>
                <w:rFonts w:ascii="Avenir Next LT Pro" w:hAnsi="Avenir Next LT Pro"/>
                <w:sz w:val="24"/>
                <w:szCs w:val="24"/>
              </w:rPr>
              <w:t xml:space="preserve">It </w:t>
            </w:r>
            <w:r w:rsidR="00603291" w:rsidRPr="67517053">
              <w:rPr>
                <w:rFonts w:ascii="Avenir Next LT Pro" w:hAnsi="Avenir Next LT Pro"/>
                <w:sz w:val="24"/>
                <w:szCs w:val="24"/>
              </w:rPr>
              <w:t>i</w:t>
            </w:r>
            <w:r w:rsidRPr="67517053">
              <w:rPr>
                <w:rFonts w:ascii="Avenir Next LT Pro" w:hAnsi="Avenir Next LT Pro"/>
                <w:sz w:val="24"/>
                <w:szCs w:val="24"/>
              </w:rPr>
              <w:t>s early in the morning, and Mary</w:t>
            </w:r>
            <w:r w:rsidR="00603291" w:rsidRPr="67517053">
              <w:rPr>
                <w:rFonts w:ascii="Avenir Next LT Pro" w:hAnsi="Avenir Next LT Pro"/>
                <w:sz w:val="24"/>
                <w:szCs w:val="24"/>
              </w:rPr>
              <w:t xml:space="preserve"> i</w:t>
            </w:r>
            <w:r w:rsidRPr="67517053">
              <w:rPr>
                <w:rFonts w:ascii="Avenir Next LT Pro" w:hAnsi="Avenir Next LT Pro"/>
                <w:sz w:val="24"/>
                <w:szCs w:val="24"/>
              </w:rPr>
              <w:t xml:space="preserve">s </w:t>
            </w:r>
            <w:r w:rsidR="00603291" w:rsidRPr="67517053">
              <w:rPr>
                <w:rFonts w:ascii="Avenir Next LT Pro" w:hAnsi="Avenir Next LT Pro"/>
                <w:sz w:val="24"/>
                <w:szCs w:val="24"/>
              </w:rPr>
              <w:t xml:space="preserve">standing outside the tomb Jesus was buried in. </w:t>
            </w:r>
            <w:r w:rsidRPr="67517053">
              <w:rPr>
                <w:rFonts w:ascii="Avenir Next LT Pro" w:hAnsi="Avenir Next LT Pro"/>
                <w:sz w:val="24"/>
                <w:szCs w:val="24"/>
              </w:rPr>
              <w:t>S</w:t>
            </w:r>
            <w:r w:rsidR="00603291" w:rsidRPr="67517053">
              <w:rPr>
                <w:rFonts w:ascii="Avenir Next LT Pro" w:hAnsi="Avenir Next LT Pro"/>
                <w:sz w:val="24"/>
                <w:szCs w:val="24"/>
              </w:rPr>
              <w:t>he is s</w:t>
            </w:r>
            <w:r w:rsidRPr="67517053">
              <w:rPr>
                <w:rFonts w:ascii="Avenir Next LT Pro" w:hAnsi="Avenir Next LT Pro"/>
                <w:sz w:val="24"/>
                <w:szCs w:val="24"/>
              </w:rPr>
              <w:t>obbing, aching with grief</w:t>
            </w:r>
            <w:r w:rsidR="00603291" w:rsidRPr="67517053">
              <w:rPr>
                <w:rFonts w:ascii="Avenir Next LT Pro" w:hAnsi="Avenir Next LT Pro"/>
                <w:sz w:val="24"/>
                <w:szCs w:val="24"/>
              </w:rPr>
              <w:t>, and</w:t>
            </w:r>
            <w:r w:rsidRPr="67517053">
              <w:rPr>
                <w:rFonts w:ascii="Avenir Next LT Pro" w:hAnsi="Avenir Next LT Pro"/>
                <w:sz w:val="24"/>
                <w:szCs w:val="24"/>
              </w:rPr>
              <w:t xml:space="preserve"> desperate to do what she c</w:t>
            </w:r>
            <w:r w:rsidR="00603291" w:rsidRPr="67517053">
              <w:rPr>
                <w:rFonts w:ascii="Avenir Next LT Pro" w:hAnsi="Avenir Next LT Pro"/>
                <w:sz w:val="24"/>
                <w:szCs w:val="24"/>
              </w:rPr>
              <w:t>an</w:t>
            </w:r>
            <w:r w:rsidRPr="67517053">
              <w:rPr>
                <w:rFonts w:ascii="Avenir Next LT Pro" w:hAnsi="Avenir Next LT Pro"/>
                <w:sz w:val="24"/>
                <w:szCs w:val="24"/>
              </w:rPr>
              <w:t xml:space="preserve"> for her Saviour</w:t>
            </w:r>
            <w:r w:rsidR="00603291" w:rsidRPr="67517053">
              <w:rPr>
                <w:rFonts w:ascii="Avenir Next LT Pro" w:hAnsi="Avenir Next LT Pro"/>
                <w:sz w:val="24"/>
                <w:szCs w:val="24"/>
              </w:rPr>
              <w:t>. S</w:t>
            </w:r>
            <w:r w:rsidRPr="67517053">
              <w:rPr>
                <w:rFonts w:ascii="Avenir Next LT Pro" w:hAnsi="Avenir Next LT Pro"/>
                <w:sz w:val="24"/>
                <w:szCs w:val="24"/>
              </w:rPr>
              <w:t xml:space="preserve">he sees Jesus in the </w:t>
            </w:r>
            <w:r w:rsidR="00603291" w:rsidRPr="67517053">
              <w:rPr>
                <w:rFonts w:ascii="Avenir Next LT Pro" w:hAnsi="Avenir Next LT Pro"/>
                <w:sz w:val="24"/>
                <w:szCs w:val="24"/>
              </w:rPr>
              <w:t>garden</w:t>
            </w:r>
            <w:r w:rsidR="6ABB19FC" w:rsidRPr="67517053">
              <w:rPr>
                <w:rFonts w:ascii="Avenir Next LT Pro" w:hAnsi="Avenir Next LT Pro"/>
                <w:sz w:val="24"/>
                <w:szCs w:val="24"/>
              </w:rPr>
              <w:t>,</w:t>
            </w:r>
            <w:r w:rsidR="00603291" w:rsidRPr="67517053">
              <w:rPr>
                <w:rFonts w:ascii="Avenir Next LT Pro" w:hAnsi="Avenir Next LT Pro"/>
                <w:sz w:val="24"/>
                <w:szCs w:val="24"/>
              </w:rPr>
              <w:t xml:space="preserve"> but</w:t>
            </w:r>
          </w:p>
          <w:p w14:paraId="79B5D075" w14:textId="4FA6C0D8" w:rsidR="0003756A" w:rsidRDefault="724F4EFB" w:rsidP="009B4FAD">
            <w:pPr>
              <w:spacing w:line="300" w:lineRule="auto"/>
              <w:rPr>
                <w:rFonts w:ascii="Avenir Next LT Pro" w:hAnsi="Avenir Next LT Pro"/>
                <w:sz w:val="24"/>
                <w:szCs w:val="24"/>
              </w:rPr>
            </w:pPr>
            <w:r w:rsidRPr="396AE9A5">
              <w:rPr>
                <w:rFonts w:ascii="Avenir Next LT Pro" w:hAnsi="Avenir Next LT Pro"/>
                <w:sz w:val="24"/>
                <w:szCs w:val="24"/>
              </w:rPr>
              <w:t xml:space="preserve"> listen to what the Bible says</w:t>
            </w:r>
            <w:r w:rsidR="7EDE4CC9" w:rsidRPr="396AE9A5">
              <w:rPr>
                <w:rFonts w:ascii="Avenir Next LT Pro" w:hAnsi="Avenir Next LT Pro"/>
                <w:sz w:val="24"/>
                <w:szCs w:val="24"/>
              </w:rPr>
              <w:t xml:space="preserve"> in </w:t>
            </w:r>
            <w:r w:rsidR="311ECC3E" w:rsidRPr="396AE9A5">
              <w:rPr>
                <w:rFonts w:ascii="Avenir Next LT Pro" w:hAnsi="Avenir Next LT Pro"/>
                <w:sz w:val="24"/>
                <w:szCs w:val="24"/>
              </w:rPr>
              <w:t>V</w:t>
            </w:r>
            <w:r w:rsidR="7EDE4CC9" w:rsidRPr="396AE9A5">
              <w:rPr>
                <w:rFonts w:ascii="Avenir Next LT Pro" w:hAnsi="Avenir Next LT Pro"/>
                <w:sz w:val="24"/>
                <w:szCs w:val="24"/>
              </w:rPr>
              <w:t>erse 14</w:t>
            </w:r>
            <w:r w:rsidR="26573894" w:rsidRPr="396AE9A5">
              <w:rPr>
                <w:rFonts w:ascii="Avenir Next LT Pro" w:hAnsi="Avenir Next LT Pro"/>
                <w:sz w:val="24"/>
                <w:szCs w:val="24"/>
              </w:rPr>
              <w:t>:</w:t>
            </w:r>
            <w:r w:rsidRPr="396AE9A5">
              <w:rPr>
                <w:rFonts w:ascii="Avenir Next LT Pro" w:hAnsi="Avenir Next LT Pro"/>
                <w:sz w:val="24"/>
                <w:szCs w:val="24"/>
              </w:rPr>
              <w:t xml:space="preserve"> </w:t>
            </w:r>
            <w:r w:rsidR="009B4FAD">
              <w:br/>
            </w:r>
          </w:p>
          <w:p w14:paraId="748C6E6E" w14:textId="77777777" w:rsidR="0003756A" w:rsidRDefault="009B4FAD" w:rsidP="0003756A">
            <w:pPr>
              <w:spacing w:line="300" w:lineRule="auto"/>
              <w:ind w:left="720"/>
              <w:rPr>
                <w:rFonts w:ascii="Avenir Next LT Pro" w:hAnsi="Avenir Next LT Pro"/>
                <w:sz w:val="24"/>
                <w:szCs w:val="24"/>
              </w:rPr>
            </w:pPr>
            <w:r>
              <w:rPr>
                <w:rFonts w:ascii="Avenir Next LT Pro" w:hAnsi="Avenir Next LT Pro"/>
                <w:sz w:val="24"/>
                <w:szCs w:val="24"/>
              </w:rPr>
              <w:t xml:space="preserve">“She did not realise that it was Jesus.” </w:t>
            </w:r>
          </w:p>
          <w:p w14:paraId="1442807F" w14:textId="4902F5AF" w:rsidR="009B4FAD" w:rsidRDefault="0003756A" w:rsidP="67517053">
            <w:pPr>
              <w:spacing w:line="300" w:lineRule="auto"/>
              <w:rPr>
                <w:rFonts w:ascii="Avenir Next LT Pro" w:hAnsi="Avenir Next LT Pro"/>
                <w:sz w:val="24"/>
                <w:szCs w:val="24"/>
              </w:rPr>
            </w:pPr>
            <w:r>
              <w:br/>
            </w:r>
            <w:r w:rsidR="7EDE4CC9" w:rsidRPr="396AE9A5">
              <w:rPr>
                <w:rFonts w:ascii="Avenir Next LT Pro" w:hAnsi="Avenir Next LT Pro"/>
                <w:sz w:val="24"/>
                <w:szCs w:val="24"/>
              </w:rPr>
              <w:t xml:space="preserve">They </w:t>
            </w:r>
            <w:r w:rsidR="15FB91AE" w:rsidRPr="396AE9A5">
              <w:rPr>
                <w:rFonts w:ascii="Avenir Next LT Pro" w:hAnsi="Avenir Next LT Pro"/>
                <w:sz w:val="24"/>
                <w:szCs w:val="24"/>
              </w:rPr>
              <w:t>a</w:t>
            </w:r>
            <w:r w:rsidR="7EDE4CC9" w:rsidRPr="396AE9A5">
              <w:rPr>
                <w:rFonts w:ascii="Avenir Next LT Pro" w:hAnsi="Avenir Next LT Pro"/>
                <w:sz w:val="24"/>
                <w:szCs w:val="24"/>
              </w:rPr>
              <w:t>re face to face</w:t>
            </w:r>
            <w:r w:rsidR="724F4EFB" w:rsidRPr="396AE9A5">
              <w:rPr>
                <w:rFonts w:ascii="Avenir Next LT Pro" w:hAnsi="Avenir Next LT Pro"/>
                <w:sz w:val="24"/>
                <w:szCs w:val="24"/>
              </w:rPr>
              <w:t>, but she d</w:t>
            </w:r>
            <w:r w:rsidR="3969C71E" w:rsidRPr="396AE9A5">
              <w:rPr>
                <w:rFonts w:ascii="Avenir Next LT Pro" w:hAnsi="Avenir Next LT Pro"/>
                <w:sz w:val="24"/>
                <w:szCs w:val="24"/>
              </w:rPr>
              <w:t>oes</w:t>
            </w:r>
            <w:r w:rsidR="7EDE4CC9" w:rsidRPr="396AE9A5">
              <w:rPr>
                <w:rFonts w:ascii="Avenir Next LT Pro" w:hAnsi="Avenir Next LT Pro"/>
                <w:sz w:val="24"/>
                <w:szCs w:val="24"/>
              </w:rPr>
              <w:t xml:space="preserve"> not</w:t>
            </w:r>
            <w:r w:rsidR="724F4EFB" w:rsidRPr="396AE9A5">
              <w:rPr>
                <w:rFonts w:ascii="Avenir Next LT Pro" w:hAnsi="Avenir Next LT Pro"/>
                <w:sz w:val="24"/>
                <w:szCs w:val="24"/>
              </w:rPr>
              <w:t xml:space="preserve"> </w:t>
            </w:r>
            <w:r w:rsidR="0CC6CAB3" w:rsidRPr="396AE9A5">
              <w:rPr>
                <w:rFonts w:ascii="Avenir Next LT Pro" w:hAnsi="Avenir Next LT Pro"/>
                <w:sz w:val="24"/>
                <w:szCs w:val="24"/>
              </w:rPr>
              <w:t>realise that it</w:t>
            </w:r>
            <w:r w:rsidR="462ADEF4" w:rsidRPr="396AE9A5">
              <w:rPr>
                <w:rFonts w:ascii="Avenir Next LT Pro" w:hAnsi="Avenir Next LT Pro"/>
                <w:sz w:val="24"/>
                <w:szCs w:val="24"/>
              </w:rPr>
              <w:t xml:space="preserve"> </w:t>
            </w:r>
            <w:r w:rsidR="5EA1E13F" w:rsidRPr="396AE9A5">
              <w:rPr>
                <w:rFonts w:ascii="Avenir Next LT Pro" w:hAnsi="Avenir Next LT Pro"/>
                <w:sz w:val="24"/>
                <w:szCs w:val="24"/>
              </w:rPr>
              <w:t>i</w:t>
            </w:r>
            <w:r w:rsidR="462ADEF4" w:rsidRPr="396AE9A5">
              <w:rPr>
                <w:rFonts w:ascii="Avenir Next LT Pro" w:hAnsi="Avenir Next LT Pro"/>
                <w:sz w:val="24"/>
                <w:szCs w:val="24"/>
              </w:rPr>
              <w:t>s</w:t>
            </w:r>
            <w:r w:rsidR="0CC6CAB3" w:rsidRPr="396AE9A5">
              <w:rPr>
                <w:rFonts w:ascii="Avenir Next LT Pro" w:hAnsi="Avenir Next LT Pro"/>
                <w:sz w:val="24"/>
                <w:szCs w:val="24"/>
              </w:rPr>
              <w:t xml:space="preserve"> Jesus.</w:t>
            </w:r>
            <w:r w:rsidR="724F4EFB" w:rsidRPr="396AE9A5">
              <w:rPr>
                <w:rFonts w:ascii="Avenir Next LT Pro" w:hAnsi="Avenir Next LT Pro"/>
                <w:sz w:val="24"/>
                <w:szCs w:val="24"/>
              </w:rPr>
              <w:t xml:space="preserve"> Jesus even speaks</w:t>
            </w:r>
            <w:r w:rsidR="26573894" w:rsidRPr="396AE9A5">
              <w:rPr>
                <w:rFonts w:ascii="Avenir Next LT Pro" w:hAnsi="Avenir Next LT Pro"/>
                <w:sz w:val="24"/>
                <w:szCs w:val="24"/>
              </w:rPr>
              <w:t xml:space="preserve"> directly</w:t>
            </w:r>
            <w:r w:rsidR="724F4EFB" w:rsidRPr="396AE9A5">
              <w:rPr>
                <w:rFonts w:ascii="Avenir Next LT Pro" w:hAnsi="Avenir Next LT Pro"/>
                <w:sz w:val="24"/>
                <w:szCs w:val="24"/>
              </w:rPr>
              <w:t xml:space="preserve"> to Mary</w:t>
            </w:r>
            <w:r w:rsidR="7EDE4CC9" w:rsidRPr="396AE9A5">
              <w:rPr>
                <w:rFonts w:ascii="Avenir Next LT Pro" w:hAnsi="Avenir Next LT Pro"/>
                <w:sz w:val="24"/>
                <w:szCs w:val="24"/>
              </w:rPr>
              <w:t>, asking</w:t>
            </w:r>
            <w:r w:rsidR="724F4EFB" w:rsidRPr="396AE9A5">
              <w:rPr>
                <w:rFonts w:ascii="Avenir Next LT Pro" w:hAnsi="Avenir Next LT Pro"/>
                <w:sz w:val="24"/>
                <w:szCs w:val="24"/>
              </w:rPr>
              <w:t xml:space="preserve">, “Why are you crying? Who is it you are looking for?” </w:t>
            </w:r>
            <w:r w:rsidR="26573894" w:rsidRPr="396AE9A5">
              <w:rPr>
                <w:rFonts w:ascii="Avenir Next LT Pro" w:hAnsi="Avenir Next LT Pro"/>
                <w:sz w:val="24"/>
                <w:szCs w:val="24"/>
              </w:rPr>
              <w:t xml:space="preserve">And </w:t>
            </w:r>
            <w:r w:rsidR="724F4EFB" w:rsidRPr="396AE9A5">
              <w:rPr>
                <w:rFonts w:ascii="Avenir Next LT Pro" w:hAnsi="Avenir Next LT Pro"/>
                <w:sz w:val="24"/>
                <w:szCs w:val="24"/>
              </w:rPr>
              <w:t>still</w:t>
            </w:r>
            <w:r w:rsidR="26573894" w:rsidRPr="396AE9A5">
              <w:rPr>
                <w:rFonts w:ascii="Avenir Next LT Pro" w:hAnsi="Avenir Next LT Pro"/>
                <w:sz w:val="24"/>
                <w:szCs w:val="24"/>
              </w:rPr>
              <w:t>,</w:t>
            </w:r>
            <w:r w:rsidR="724F4EFB" w:rsidRPr="396AE9A5">
              <w:rPr>
                <w:rFonts w:ascii="Avenir Next LT Pro" w:hAnsi="Avenir Next LT Pro"/>
                <w:sz w:val="24"/>
                <w:szCs w:val="24"/>
              </w:rPr>
              <w:t xml:space="preserve"> Mary does not re</w:t>
            </w:r>
            <w:r w:rsidR="2547CC40" w:rsidRPr="396AE9A5">
              <w:rPr>
                <w:rFonts w:ascii="Avenir Next LT Pro" w:hAnsi="Avenir Next LT Pro"/>
                <w:sz w:val="24"/>
                <w:szCs w:val="24"/>
              </w:rPr>
              <w:t xml:space="preserve">alise that it is </w:t>
            </w:r>
            <w:r w:rsidR="724F4EFB" w:rsidRPr="396AE9A5">
              <w:rPr>
                <w:rFonts w:ascii="Avenir Next LT Pro" w:hAnsi="Avenir Next LT Pro"/>
                <w:sz w:val="24"/>
                <w:szCs w:val="24"/>
              </w:rPr>
              <w:t xml:space="preserve">Jesus. </w:t>
            </w:r>
          </w:p>
          <w:p w14:paraId="3C19C2B1" w14:textId="77777777" w:rsidR="00603291" w:rsidRDefault="00603291" w:rsidP="341D5580">
            <w:pPr>
              <w:spacing w:line="300" w:lineRule="auto"/>
              <w:rPr>
                <w:rFonts w:ascii="Avenir Next LT Pro" w:hAnsi="Avenir Next LT Pro"/>
                <w:sz w:val="24"/>
                <w:szCs w:val="24"/>
              </w:rPr>
            </w:pPr>
          </w:p>
          <w:p w14:paraId="3E186C0B" w14:textId="25141C6C" w:rsidR="00D96508" w:rsidRDefault="00603291" w:rsidP="341D5580">
            <w:pPr>
              <w:spacing w:line="300" w:lineRule="auto"/>
              <w:rPr>
                <w:rFonts w:ascii="Avenir Next LT Pro" w:hAnsi="Avenir Next LT Pro"/>
                <w:sz w:val="24"/>
                <w:szCs w:val="24"/>
              </w:rPr>
            </w:pPr>
            <w:r w:rsidRPr="4CBBC9CE">
              <w:rPr>
                <w:rFonts w:ascii="Avenir Next LT Pro" w:hAnsi="Avenir Next LT Pro"/>
                <w:sz w:val="24"/>
                <w:szCs w:val="24"/>
              </w:rPr>
              <w:t>It seems odd to us</w:t>
            </w:r>
            <w:r w:rsidR="7BD06E7C" w:rsidRPr="4CBBC9CE">
              <w:rPr>
                <w:rFonts w:ascii="Avenir Next LT Pro" w:hAnsi="Avenir Next LT Pro"/>
                <w:sz w:val="24"/>
                <w:szCs w:val="24"/>
              </w:rPr>
              <w:t xml:space="preserve">, </w:t>
            </w:r>
            <w:r w:rsidR="28FEC819" w:rsidRPr="4CBBC9CE">
              <w:rPr>
                <w:rFonts w:ascii="Avenir Next LT Pro" w:hAnsi="Avenir Next LT Pro"/>
                <w:sz w:val="24"/>
                <w:szCs w:val="24"/>
              </w:rPr>
              <w:t>doesn't</w:t>
            </w:r>
            <w:r w:rsidR="00765E40" w:rsidRPr="4CBBC9CE">
              <w:rPr>
                <w:rFonts w:ascii="Avenir Next LT Pro" w:hAnsi="Avenir Next LT Pro"/>
                <w:sz w:val="24"/>
                <w:szCs w:val="24"/>
              </w:rPr>
              <w:t xml:space="preserve"> it?</w:t>
            </w:r>
            <w:r w:rsidRPr="4CBBC9CE">
              <w:rPr>
                <w:rFonts w:ascii="Avenir Next LT Pro" w:hAnsi="Avenir Next LT Pro"/>
                <w:sz w:val="24"/>
                <w:szCs w:val="24"/>
              </w:rPr>
              <w:t xml:space="preserve"> Sh</w:t>
            </w:r>
            <w:r w:rsidR="00625021" w:rsidRPr="4CBBC9CE">
              <w:rPr>
                <w:rFonts w:ascii="Avenir Next LT Pro" w:hAnsi="Avenir Next LT Pro"/>
                <w:sz w:val="24"/>
                <w:szCs w:val="24"/>
              </w:rPr>
              <w:t>e knew Jesus</w:t>
            </w:r>
            <w:r w:rsidRPr="4CBBC9CE">
              <w:rPr>
                <w:rFonts w:ascii="Avenir Next LT Pro" w:hAnsi="Avenir Next LT Pro"/>
                <w:sz w:val="24"/>
                <w:szCs w:val="24"/>
              </w:rPr>
              <w:t xml:space="preserve"> very well. They had spent years together. </w:t>
            </w:r>
            <w:r w:rsidR="00F10E23" w:rsidRPr="4CBBC9CE">
              <w:rPr>
                <w:rFonts w:ascii="Avenir Next LT Pro" w:hAnsi="Avenir Next LT Pro"/>
                <w:sz w:val="24"/>
                <w:szCs w:val="24"/>
              </w:rPr>
              <w:t>So</w:t>
            </w:r>
            <w:r w:rsidR="1D78AA1B" w:rsidRPr="4CBBC9CE">
              <w:rPr>
                <w:rFonts w:ascii="Avenir Next LT Pro" w:hAnsi="Avenir Next LT Pro"/>
                <w:sz w:val="24"/>
                <w:szCs w:val="24"/>
              </w:rPr>
              <w:t>,</w:t>
            </w:r>
            <w:r w:rsidR="00F10E23" w:rsidRPr="4CBBC9CE">
              <w:rPr>
                <w:rFonts w:ascii="Avenir Next LT Pro" w:hAnsi="Avenir Next LT Pro"/>
                <w:sz w:val="24"/>
                <w:szCs w:val="24"/>
              </w:rPr>
              <w:t xml:space="preserve"> wh</w:t>
            </w:r>
            <w:r w:rsidR="00625021" w:rsidRPr="4CBBC9CE">
              <w:rPr>
                <w:rFonts w:ascii="Avenir Next LT Pro" w:hAnsi="Avenir Next LT Pro"/>
                <w:sz w:val="24"/>
                <w:szCs w:val="24"/>
              </w:rPr>
              <w:t>y couldn’t she see that it was him? Bible scholars have come up</w:t>
            </w:r>
            <w:r w:rsidR="0169F845" w:rsidRPr="4CBBC9CE">
              <w:rPr>
                <w:rFonts w:ascii="Avenir Next LT Pro" w:hAnsi="Avenir Next LT Pro"/>
                <w:sz w:val="24"/>
                <w:szCs w:val="24"/>
              </w:rPr>
              <w:t xml:space="preserve"> with</w:t>
            </w:r>
            <w:r w:rsidR="00625021" w:rsidRPr="4CBBC9CE">
              <w:rPr>
                <w:rFonts w:ascii="Avenir Next LT Pro" w:hAnsi="Avenir Next LT Pro"/>
                <w:sz w:val="24"/>
                <w:szCs w:val="24"/>
              </w:rPr>
              <w:t xml:space="preserve"> </w:t>
            </w:r>
            <w:r w:rsidR="008A0A34" w:rsidRPr="4CBBC9CE">
              <w:rPr>
                <w:rFonts w:ascii="Avenir Next LT Pro" w:hAnsi="Avenir Next LT Pro"/>
                <w:sz w:val="24"/>
                <w:szCs w:val="24"/>
              </w:rPr>
              <w:t xml:space="preserve">various </w:t>
            </w:r>
            <w:r w:rsidR="00F10E23" w:rsidRPr="4CBBC9CE">
              <w:rPr>
                <w:rFonts w:ascii="Avenir Next LT Pro" w:hAnsi="Avenir Next LT Pro"/>
                <w:sz w:val="24"/>
                <w:szCs w:val="24"/>
              </w:rPr>
              <w:t>suggestions</w:t>
            </w:r>
            <w:r w:rsidR="00625021" w:rsidRPr="4CBBC9CE">
              <w:rPr>
                <w:rFonts w:ascii="Avenir Next LT Pro" w:hAnsi="Avenir Next LT Pro"/>
                <w:sz w:val="24"/>
                <w:szCs w:val="24"/>
              </w:rPr>
              <w:t xml:space="preserve"> – maybe </w:t>
            </w:r>
            <w:r w:rsidR="00F10E23" w:rsidRPr="4CBBC9CE">
              <w:rPr>
                <w:rFonts w:ascii="Avenir Next LT Pro" w:hAnsi="Avenir Next LT Pro"/>
                <w:sz w:val="24"/>
                <w:szCs w:val="24"/>
              </w:rPr>
              <w:t xml:space="preserve">her </w:t>
            </w:r>
            <w:r w:rsidR="00625021" w:rsidRPr="4CBBC9CE">
              <w:rPr>
                <w:rFonts w:ascii="Avenir Next LT Pro" w:hAnsi="Avenir Next LT Pro"/>
                <w:sz w:val="24"/>
                <w:szCs w:val="24"/>
              </w:rPr>
              <w:t xml:space="preserve">tears </w:t>
            </w:r>
            <w:r w:rsidR="00D80550" w:rsidRPr="4CBBC9CE">
              <w:rPr>
                <w:rFonts w:ascii="Avenir Next LT Pro" w:hAnsi="Avenir Next LT Pro"/>
                <w:sz w:val="24"/>
                <w:szCs w:val="24"/>
              </w:rPr>
              <w:t xml:space="preserve">clouded </w:t>
            </w:r>
            <w:r w:rsidR="00625021" w:rsidRPr="4CBBC9CE">
              <w:rPr>
                <w:rFonts w:ascii="Avenir Next LT Pro" w:hAnsi="Avenir Next LT Pro"/>
                <w:sz w:val="24"/>
                <w:szCs w:val="24"/>
              </w:rPr>
              <w:t xml:space="preserve">her </w:t>
            </w:r>
            <w:r w:rsidR="00D80550" w:rsidRPr="4CBBC9CE">
              <w:rPr>
                <w:rFonts w:ascii="Avenir Next LT Pro" w:hAnsi="Avenir Next LT Pro"/>
                <w:sz w:val="24"/>
                <w:szCs w:val="24"/>
              </w:rPr>
              <w:t>vision</w:t>
            </w:r>
            <w:r w:rsidR="6FD20583" w:rsidRPr="4CBBC9CE">
              <w:rPr>
                <w:rFonts w:ascii="Avenir Next LT Pro" w:hAnsi="Avenir Next LT Pro"/>
                <w:sz w:val="24"/>
                <w:szCs w:val="24"/>
              </w:rPr>
              <w:t xml:space="preserve"> or </w:t>
            </w:r>
            <w:r w:rsidR="00D80550" w:rsidRPr="4CBBC9CE">
              <w:rPr>
                <w:rFonts w:ascii="Avenir Next LT Pro" w:hAnsi="Avenir Next LT Pro"/>
                <w:sz w:val="24"/>
                <w:szCs w:val="24"/>
              </w:rPr>
              <w:t>m</w:t>
            </w:r>
            <w:r w:rsidR="00625021" w:rsidRPr="4CBBC9CE">
              <w:rPr>
                <w:rFonts w:ascii="Avenir Next LT Pro" w:hAnsi="Avenir Next LT Pro"/>
                <w:sz w:val="24"/>
                <w:szCs w:val="24"/>
              </w:rPr>
              <w:t xml:space="preserve">aybe Jesus </w:t>
            </w:r>
            <w:r w:rsidR="00D80550" w:rsidRPr="4CBBC9CE">
              <w:rPr>
                <w:rFonts w:ascii="Avenir Next LT Pro" w:hAnsi="Avenir Next LT Pro"/>
                <w:sz w:val="24"/>
                <w:szCs w:val="24"/>
              </w:rPr>
              <w:t>looked</w:t>
            </w:r>
            <w:r w:rsidR="00625021" w:rsidRPr="4CBBC9CE">
              <w:rPr>
                <w:rFonts w:ascii="Avenir Next LT Pro" w:hAnsi="Avenir Next LT Pro"/>
                <w:sz w:val="24"/>
                <w:szCs w:val="24"/>
              </w:rPr>
              <w:t xml:space="preserve"> a bit different after the resurrection</w:t>
            </w:r>
            <w:r w:rsidR="48471117" w:rsidRPr="4CBBC9CE">
              <w:rPr>
                <w:rFonts w:ascii="Avenir Next LT Pro" w:hAnsi="Avenir Next LT Pro"/>
                <w:sz w:val="24"/>
                <w:szCs w:val="24"/>
              </w:rPr>
              <w:t>.</w:t>
            </w:r>
            <w:r w:rsidR="035DF0BF" w:rsidRPr="4CBBC9CE">
              <w:rPr>
                <w:rFonts w:ascii="Avenir Next LT Pro" w:hAnsi="Avenir Next LT Pro"/>
                <w:sz w:val="24"/>
                <w:szCs w:val="24"/>
              </w:rPr>
              <w:t xml:space="preserve"> Some have suggested that her e</w:t>
            </w:r>
            <w:r w:rsidR="00D80550" w:rsidRPr="4CBBC9CE">
              <w:rPr>
                <w:rFonts w:ascii="Avenir Next LT Pro" w:hAnsi="Avenir Next LT Pro"/>
                <w:sz w:val="24"/>
                <w:szCs w:val="24"/>
              </w:rPr>
              <w:t xml:space="preserve">xpectations </w:t>
            </w:r>
            <w:r w:rsidR="74DAA4D3" w:rsidRPr="4CBBC9CE">
              <w:rPr>
                <w:rFonts w:ascii="Avenir Next LT Pro" w:hAnsi="Avenir Next LT Pro"/>
                <w:sz w:val="24"/>
                <w:szCs w:val="24"/>
              </w:rPr>
              <w:t xml:space="preserve">may have </w:t>
            </w:r>
            <w:r w:rsidR="00D80550" w:rsidRPr="4CBBC9CE">
              <w:rPr>
                <w:rFonts w:ascii="Avenir Next LT Pro" w:hAnsi="Avenir Next LT Pro"/>
                <w:sz w:val="24"/>
                <w:szCs w:val="24"/>
              </w:rPr>
              <w:t xml:space="preserve">prevented her from </w:t>
            </w:r>
            <w:r w:rsidR="73E17803" w:rsidRPr="4CBBC9CE">
              <w:rPr>
                <w:rFonts w:ascii="Avenir Next LT Pro" w:hAnsi="Avenir Next LT Pro"/>
                <w:sz w:val="24"/>
                <w:szCs w:val="24"/>
              </w:rPr>
              <w:t>recognising Jesus</w:t>
            </w:r>
            <w:r w:rsidR="00D80550" w:rsidRPr="4CBBC9CE">
              <w:rPr>
                <w:rFonts w:ascii="Avenir Next LT Pro" w:hAnsi="Avenir Next LT Pro"/>
                <w:sz w:val="24"/>
                <w:szCs w:val="24"/>
              </w:rPr>
              <w:t xml:space="preserve">. </w:t>
            </w:r>
          </w:p>
          <w:p w14:paraId="18A38E11" w14:textId="4E9FA686" w:rsidR="00D96508" w:rsidRDefault="00D96508" w:rsidP="341D5580">
            <w:pPr>
              <w:spacing w:line="300" w:lineRule="auto"/>
              <w:rPr>
                <w:rFonts w:ascii="Avenir Next LT Pro" w:hAnsi="Avenir Next LT Pro"/>
                <w:sz w:val="24"/>
                <w:szCs w:val="24"/>
              </w:rPr>
            </w:pPr>
          </w:p>
          <w:p w14:paraId="10C861FB" w14:textId="68E2CB29" w:rsidR="00625021" w:rsidRDefault="00D96508" w:rsidP="341D5580">
            <w:pPr>
              <w:spacing w:line="300" w:lineRule="auto"/>
              <w:rPr>
                <w:rFonts w:ascii="Avenir Next LT Pro" w:hAnsi="Avenir Next LT Pro"/>
                <w:sz w:val="24"/>
                <w:szCs w:val="24"/>
              </w:rPr>
            </w:pPr>
            <w:r w:rsidRPr="6BE0AB02">
              <w:rPr>
                <w:rFonts w:ascii="Avenir Next LT Pro" w:hAnsi="Avenir Next LT Pro"/>
                <w:sz w:val="24"/>
                <w:szCs w:val="24"/>
              </w:rPr>
              <w:t xml:space="preserve">Mary </w:t>
            </w:r>
            <w:r w:rsidR="00E1726F" w:rsidRPr="6BE0AB02">
              <w:rPr>
                <w:rFonts w:ascii="Avenir Next LT Pro" w:hAnsi="Avenir Next LT Pro"/>
                <w:sz w:val="24"/>
                <w:szCs w:val="24"/>
              </w:rPr>
              <w:t xml:space="preserve">had assumed that </w:t>
            </w:r>
            <w:r w:rsidRPr="6BE0AB02">
              <w:rPr>
                <w:rFonts w:ascii="Avenir Next LT Pro" w:hAnsi="Avenir Next LT Pro"/>
                <w:sz w:val="24"/>
                <w:szCs w:val="24"/>
              </w:rPr>
              <w:t>Jesus’ body had been stolen and</w:t>
            </w:r>
            <w:r w:rsidR="00E1726F" w:rsidRPr="6BE0AB02">
              <w:rPr>
                <w:rFonts w:ascii="Avenir Next LT Pro" w:hAnsi="Avenir Next LT Pro"/>
                <w:sz w:val="24"/>
                <w:szCs w:val="24"/>
              </w:rPr>
              <w:t xml:space="preserve"> was</w:t>
            </w:r>
            <w:r w:rsidRPr="6BE0AB02">
              <w:rPr>
                <w:rFonts w:ascii="Avenir Next LT Pro" w:hAnsi="Avenir Next LT Pro"/>
                <w:sz w:val="24"/>
                <w:szCs w:val="24"/>
              </w:rPr>
              <w:t xml:space="preserve"> </w:t>
            </w:r>
            <w:r w:rsidR="4928C43F" w:rsidRPr="6BE0AB02">
              <w:rPr>
                <w:rFonts w:ascii="Avenir Next LT Pro" w:hAnsi="Avenir Next LT Pro"/>
                <w:sz w:val="24"/>
                <w:szCs w:val="24"/>
              </w:rPr>
              <w:t xml:space="preserve">absolutely </w:t>
            </w:r>
            <w:r w:rsidR="0011073D" w:rsidRPr="6BE0AB02">
              <w:rPr>
                <w:rFonts w:ascii="Avenir Next LT Pro" w:hAnsi="Avenir Next LT Pro"/>
                <w:sz w:val="24"/>
                <w:szCs w:val="24"/>
              </w:rPr>
              <w:t xml:space="preserve">fixated </w:t>
            </w:r>
            <w:r w:rsidRPr="6BE0AB02">
              <w:rPr>
                <w:rFonts w:ascii="Avenir Next LT Pro" w:hAnsi="Avenir Next LT Pro"/>
                <w:sz w:val="24"/>
                <w:szCs w:val="24"/>
              </w:rPr>
              <w:t xml:space="preserve">on finding it. </w:t>
            </w:r>
            <w:r w:rsidR="1070D633" w:rsidRPr="6BE0AB02">
              <w:rPr>
                <w:rFonts w:ascii="Avenir Next LT Pro" w:hAnsi="Avenir Next LT Pro"/>
                <w:sz w:val="24"/>
                <w:szCs w:val="24"/>
              </w:rPr>
              <w:t xml:space="preserve">Listen to </w:t>
            </w:r>
            <w:r w:rsidR="6ECFC8DC" w:rsidRPr="6BE0AB02">
              <w:rPr>
                <w:rFonts w:ascii="Avenir Next LT Pro" w:hAnsi="Avenir Next LT Pro"/>
                <w:sz w:val="24"/>
                <w:szCs w:val="24"/>
              </w:rPr>
              <w:t>her words</w:t>
            </w:r>
            <w:r w:rsidR="787495CE" w:rsidRPr="6BE0AB02">
              <w:rPr>
                <w:rFonts w:ascii="Avenir Next LT Pro" w:hAnsi="Avenir Next LT Pro"/>
                <w:sz w:val="24"/>
                <w:szCs w:val="24"/>
              </w:rPr>
              <w:t>:</w:t>
            </w:r>
            <w:r w:rsidR="6ECFC8DC" w:rsidRPr="6BE0AB02">
              <w:rPr>
                <w:rFonts w:ascii="Avenir Next LT Pro" w:hAnsi="Avenir Next LT Pro"/>
                <w:sz w:val="24"/>
                <w:szCs w:val="24"/>
              </w:rPr>
              <w:t xml:space="preserve"> </w:t>
            </w:r>
          </w:p>
          <w:p w14:paraId="1B82E03E" w14:textId="77777777" w:rsidR="00625021" w:rsidRDefault="00625021" w:rsidP="00625021">
            <w:pPr>
              <w:spacing w:line="300" w:lineRule="auto"/>
              <w:rPr>
                <w:rFonts w:ascii="Avenir Next LT Pro" w:hAnsi="Avenir Next LT Pro" w:cs="Arial"/>
                <w:color w:val="7030A0"/>
                <w:sz w:val="24"/>
                <w:szCs w:val="24"/>
              </w:rPr>
            </w:pPr>
          </w:p>
          <w:p w14:paraId="09468DE9" w14:textId="7669970F" w:rsidR="0003756A" w:rsidRDefault="26573894" w:rsidP="006F615F">
            <w:pPr>
              <w:spacing w:line="300" w:lineRule="auto"/>
              <w:rPr>
                <w:rFonts w:ascii="Avenir Next LT Pro" w:hAnsi="Avenir Next LT Pro" w:cs="Arial"/>
                <w:sz w:val="24"/>
                <w:szCs w:val="24"/>
              </w:rPr>
            </w:pPr>
            <w:r w:rsidRPr="396AE9A5">
              <w:rPr>
                <w:rFonts w:ascii="Avenir Next LT Pro" w:hAnsi="Avenir Next LT Pro" w:cs="Arial"/>
                <w:sz w:val="24"/>
                <w:szCs w:val="24"/>
              </w:rPr>
              <w:t xml:space="preserve">In </w:t>
            </w:r>
            <w:r w:rsidR="69C1BE07" w:rsidRPr="396AE9A5">
              <w:rPr>
                <w:rFonts w:ascii="Avenir Next LT Pro" w:hAnsi="Avenir Next LT Pro" w:cs="Arial"/>
                <w:sz w:val="24"/>
                <w:szCs w:val="24"/>
              </w:rPr>
              <w:t>V</w:t>
            </w:r>
            <w:r w:rsidRPr="396AE9A5">
              <w:rPr>
                <w:rFonts w:ascii="Avenir Next LT Pro" w:hAnsi="Avenir Next LT Pro" w:cs="Arial"/>
                <w:sz w:val="24"/>
                <w:szCs w:val="24"/>
              </w:rPr>
              <w:t xml:space="preserve">erse 2, </w:t>
            </w:r>
            <w:r w:rsidR="678912FA" w:rsidRPr="396AE9A5">
              <w:rPr>
                <w:rFonts w:ascii="Avenir Next LT Pro" w:hAnsi="Avenir Next LT Pro" w:cs="Arial"/>
                <w:sz w:val="24"/>
                <w:szCs w:val="24"/>
              </w:rPr>
              <w:t xml:space="preserve">Mary </w:t>
            </w:r>
            <w:r w:rsidR="5827D727" w:rsidRPr="396AE9A5">
              <w:rPr>
                <w:rFonts w:ascii="Avenir Next LT Pro" w:hAnsi="Avenir Next LT Pro" w:cs="Arial"/>
                <w:sz w:val="24"/>
                <w:szCs w:val="24"/>
              </w:rPr>
              <w:t>s</w:t>
            </w:r>
            <w:r w:rsidRPr="396AE9A5">
              <w:rPr>
                <w:rFonts w:ascii="Avenir Next LT Pro" w:hAnsi="Avenir Next LT Pro" w:cs="Arial"/>
                <w:sz w:val="24"/>
                <w:szCs w:val="24"/>
              </w:rPr>
              <w:t xml:space="preserve">ays, </w:t>
            </w:r>
          </w:p>
          <w:p w14:paraId="21438FEC" w14:textId="77777777" w:rsidR="0003756A" w:rsidRDefault="0003756A" w:rsidP="006F615F">
            <w:pPr>
              <w:spacing w:line="300" w:lineRule="auto"/>
              <w:rPr>
                <w:rFonts w:ascii="Avenir Next LT Pro" w:hAnsi="Avenir Next LT Pro" w:cs="Arial"/>
                <w:sz w:val="24"/>
                <w:szCs w:val="24"/>
              </w:rPr>
            </w:pPr>
          </w:p>
          <w:p w14:paraId="3870ED4D" w14:textId="28C2C372" w:rsidR="0003756A" w:rsidRDefault="0711887E" w:rsidP="0003756A">
            <w:pPr>
              <w:spacing w:line="300" w:lineRule="auto"/>
              <w:ind w:left="720"/>
              <w:rPr>
                <w:rFonts w:ascii="Avenir Next LT Pro" w:hAnsi="Avenir Next LT Pro" w:cs="Arial"/>
                <w:sz w:val="24"/>
                <w:szCs w:val="24"/>
              </w:rPr>
            </w:pPr>
            <w:r w:rsidRPr="396AE9A5">
              <w:rPr>
                <w:rFonts w:ascii="Avenir Next LT Pro" w:hAnsi="Avenir Next LT Pro" w:cs="Arial"/>
                <w:sz w:val="24"/>
                <w:szCs w:val="24"/>
              </w:rPr>
              <w:t>“</w:t>
            </w:r>
            <w:r w:rsidR="26573894" w:rsidRPr="396AE9A5">
              <w:rPr>
                <w:rFonts w:ascii="Avenir Next LT Pro" w:hAnsi="Avenir Next LT Pro" w:cs="Arial"/>
                <w:sz w:val="24"/>
                <w:szCs w:val="24"/>
              </w:rPr>
              <w:t>They have taken the Lord out of the tomb, and I don’t know where they have put him!</w:t>
            </w:r>
            <w:r w:rsidR="1EBA938A" w:rsidRPr="396AE9A5">
              <w:rPr>
                <w:rFonts w:ascii="Avenir Next LT Pro" w:hAnsi="Avenir Next LT Pro" w:cs="Arial"/>
                <w:sz w:val="24"/>
                <w:szCs w:val="24"/>
              </w:rPr>
              <w:t>”</w:t>
            </w:r>
            <w:r w:rsidR="26573894" w:rsidRPr="396AE9A5">
              <w:rPr>
                <w:rFonts w:ascii="Avenir Next LT Pro" w:hAnsi="Avenir Next LT Pro" w:cs="Arial"/>
                <w:sz w:val="24"/>
                <w:szCs w:val="24"/>
              </w:rPr>
              <w:t xml:space="preserve"> </w:t>
            </w:r>
            <w:r w:rsidR="00603291">
              <w:br/>
            </w:r>
          </w:p>
          <w:p w14:paraId="05A5A316" w14:textId="1AAD1467" w:rsidR="0003756A" w:rsidRDefault="26573894" w:rsidP="0003756A">
            <w:pPr>
              <w:spacing w:line="300" w:lineRule="auto"/>
              <w:rPr>
                <w:rFonts w:ascii="Avenir Next LT Pro" w:hAnsi="Avenir Next LT Pro" w:cs="Arial"/>
                <w:sz w:val="24"/>
                <w:szCs w:val="24"/>
              </w:rPr>
            </w:pPr>
            <w:r w:rsidRPr="396AE9A5">
              <w:rPr>
                <w:rFonts w:ascii="Avenir Next LT Pro" w:hAnsi="Avenir Next LT Pro" w:cs="Arial"/>
                <w:sz w:val="24"/>
                <w:szCs w:val="24"/>
              </w:rPr>
              <w:t xml:space="preserve">In </w:t>
            </w:r>
            <w:r w:rsidR="6D4D80EF" w:rsidRPr="396AE9A5">
              <w:rPr>
                <w:rFonts w:ascii="Avenir Next LT Pro" w:hAnsi="Avenir Next LT Pro" w:cs="Arial"/>
                <w:sz w:val="24"/>
                <w:szCs w:val="24"/>
              </w:rPr>
              <w:t>V</w:t>
            </w:r>
            <w:r w:rsidRPr="396AE9A5">
              <w:rPr>
                <w:rFonts w:ascii="Avenir Next LT Pro" w:hAnsi="Avenir Next LT Pro" w:cs="Arial"/>
                <w:sz w:val="24"/>
                <w:szCs w:val="24"/>
              </w:rPr>
              <w:t>erse 13, she says</w:t>
            </w:r>
            <w:r w:rsidR="5A51C9C1" w:rsidRPr="396AE9A5">
              <w:rPr>
                <w:rFonts w:ascii="Avenir Next LT Pro" w:hAnsi="Avenir Next LT Pro" w:cs="Arial"/>
                <w:sz w:val="24"/>
                <w:szCs w:val="24"/>
              </w:rPr>
              <w:t>,</w:t>
            </w:r>
            <w:r w:rsidRPr="396AE9A5">
              <w:rPr>
                <w:rFonts w:ascii="Avenir Next LT Pro" w:hAnsi="Avenir Next LT Pro" w:cs="Arial"/>
                <w:sz w:val="24"/>
                <w:szCs w:val="24"/>
              </w:rPr>
              <w:t xml:space="preserve"> </w:t>
            </w:r>
            <w:r w:rsidR="00603291">
              <w:br/>
            </w:r>
          </w:p>
          <w:p w14:paraId="242A19F1" w14:textId="3D261478" w:rsidR="0003756A" w:rsidRDefault="49B42A8C" w:rsidP="0003756A">
            <w:pPr>
              <w:spacing w:line="300" w:lineRule="auto"/>
              <w:ind w:left="720"/>
              <w:rPr>
                <w:rFonts w:ascii="Avenir Next LT Pro" w:hAnsi="Avenir Next LT Pro" w:cs="Arial"/>
                <w:sz w:val="24"/>
                <w:szCs w:val="24"/>
              </w:rPr>
            </w:pPr>
            <w:r w:rsidRPr="396AE9A5">
              <w:rPr>
                <w:rFonts w:ascii="Avenir Next LT Pro" w:hAnsi="Avenir Next LT Pro" w:cs="Arial"/>
                <w:sz w:val="24"/>
                <w:szCs w:val="24"/>
              </w:rPr>
              <w:t>“</w:t>
            </w:r>
            <w:r w:rsidR="26573894" w:rsidRPr="396AE9A5">
              <w:rPr>
                <w:rFonts w:ascii="Avenir Next LT Pro" w:hAnsi="Avenir Next LT Pro" w:cs="Arial"/>
                <w:sz w:val="24"/>
                <w:szCs w:val="24"/>
              </w:rPr>
              <w:t>They have taken my Lord away and I don’t know where they have put him</w:t>
            </w:r>
            <w:r w:rsidR="2A259F43" w:rsidRPr="396AE9A5">
              <w:rPr>
                <w:rFonts w:ascii="Avenir Next LT Pro" w:hAnsi="Avenir Next LT Pro" w:cs="Arial"/>
                <w:sz w:val="24"/>
                <w:szCs w:val="24"/>
              </w:rPr>
              <w:t>.</w:t>
            </w:r>
            <w:r w:rsidR="6C8D7D25" w:rsidRPr="396AE9A5">
              <w:rPr>
                <w:rFonts w:ascii="Avenir Next LT Pro" w:hAnsi="Avenir Next LT Pro" w:cs="Arial"/>
                <w:sz w:val="24"/>
                <w:szCs w:val="24"/>
              </w:rPr>
              <w:t>”</w:t>
            </w:r>
          </w:p>
          <w:p w14:paraId="1BA74397" w14:textId="7EA88558" w:rsidR="0003756A" w:rsidRDefault="0003756A" w:rsidP="0003756A">
            <w:pPr>
              <w:spacing w:line="300" w:lineRule="auto"/>
              <w:rPr>
                <w:rFonts w:ascii="Avenir Next LT Pro" w:hAnsi="Avenir Next LT Pro" w:cs="Arial"/>
                <w:sz w:val="24"/>
                <w:szCs w:val="24"/>
              </w:rPr>
            </w:pPr>
            <w:r>
              <w:br/>
            </w:r>
            <w:r w:rsidR="2A259F43" w:rsidRPr="396AE9A5">
              <w:rPr>
                <w:rFonts w:ascii="Avenir Next LT Pro" w:hAnsi="Avenir Next LT Pro" w:cs="Arial"/>
                <w:sz w:val="24"/>
                <w:szCs w:val="24"/>
              </w:rPr>
              <w:t>A</w:t>
            </w:r>
            <w:r w:rsidR="26573894" w:rsidRPr="396AE9A5">
              <w:rPr>
                <w:rFonts w:ascii="Avenir Next LT Pro" w:hAnsi="Avenir Next LT Pro" w:cs="Arial"/>
                <w:sz w:val="24"/>
                <w:szCs w:val="24"/>
              </w:rPr>
              <w:t xml:space="preserve">nd here again in </w:t>
            </w:r>
            <w:r w:rsidR="675AD8ED" w:rsidRPr="396AE9A5">
              <w:rPr>
                <w:rFonts w:ascii="Avenir Next LT Pro" w:hAnsi="Avenir Next LT Pro" w:cs="Arial"/>
                <w:sz w:val="24"/>
                <w:szCs w:val="24"/>
              </w:rPr>
              <w:t>V</w:t>
            </w:r>
            <w:r w:rsidR="26573894" w:rsidRPr="396AE9A5">
              <w:rPr>
                <w:rFonts w:ascii="Avenir Next LT Pro" w:hAnsi="Avenir Next LT Pro" w:cs="Arial"/>
                <w:sz w:val="24"/>
                <w:szCs w:val="24"/>
              </w:rPr>
              <w:t xml:space="preserve">erse 15, she says, </w:t>
            </w:r>
            <w:r>
              <w:br/>
            </w:r>
          </w:p>
          <w:p w14:paraId="616D1FF5" w14:textId="0C2328A0" w:rsidR="0003756A" w:rsidRDefault="6028F792" w:rsidP="0003756A">
            <w:pPr>
              <w:spacing w:line="300" w:lineRule="auto"/>
              <w:ind w:left="720"/>
              <w:rPr>
                <w:rFonts w:ascii="Avenir Next LT Pro" w:hAnsi="Avenir Next LT Pro" w:cs="Arial"/>
                <w:sz w:val="24"/>
                <w:szCs w:val="24"/>
              </w:rPr>
            </w:pPr>
            <w:r w:rsidRPr="396AE9A5">
              <w:rPr>
                <w:rFonts w:ascii="Avenir Next LT Pro" w:hAnsi="Avenir Next LT Pro" w:cs="Arial"/>
                <w:sz w:val="24"/>
                <w:szCs w:val="24"/>
              </w:rPr>
              <w:lastRenderedPageBreak/>
              <w:t>“</w:t>
            </w:r>
            <w:r w:rsidR="5A51C9C1" w:rsidRPr="396AE9A5">
              <w:rPr>
                <w:rFonts w:ascii="Avenir Next LT Pro" w:hAnsi="Avenir Next LT Pro" w:cs="Arial"/>
                <w:sz w:val="24"/>
                <w:szCs w:val="24"/>
              </w:rPr>
              <w:t>Sir, if you have carried him away, tell me where you have put him, and I will get him.</w:t>
            </w:r>
            <w:r w:rsidR="6A52296A" w:rsidRPr="396AE9A5">
              <w:rPr>
                <w:rFonts w:ascii="Avenir Next LT Pro" w:hAnsi="Avenir Next LT Pro" w:cs="Arial"/>
                <w:sz w:val="24"/>
                <w:szCs w:val="24"/>
              </w:rPr>
              <w:t>”</w:t>
            </w:r>
          </w:p>
          <w:p w14:paraId="4CE2C1B1" w14:textId="13EEF1AD" w:rsidR="0011073D" w:rsidRDefault="0011073D" w:rsidP="0011073D">
            <w:pPr>
              <w:spacing w:line="300" w:lineRule="auto"/>
              <w:rPr>
                <w:rFonts w:ascii="Avenir Next LT Pro" w:hAnsi="Avenir Next LT Pro" w:cs="Arial"/>
                <w:sz w:val="24"/>
                <w:szCs w:val="24"/>
              </w:rPr>
            </w:pPr>
            <w:r>
              <w:br/>
            </w:r>
            <w:r w:rsidR="2AB95E7D" w:rsidRPr="67517053">
              <w:rPr>
                <w:rFonts w:ascii="Avenir Next LT Pro" w:hAnsi="Avenir Next LT Pro" w:cs="Arial"/>
                <w:sz w:val="24"/>
                <w:szCs w:val="24"/>
              </w:rPr>
              <w:t>Her assumption that the body was stolen and her fixation on finding it may have prevented her from seeing the truth.</w:t>
            </w:r>
            <w:r>
              <w:br/>
            </w:r>
          </w:p>
          <w:p w14:paraId="25D856E5" w14:textId="77777777" w:rsidR="00E1726F" w:rsidRDefault="00E1726F" w:rsidP="00E1726F">
            <w:pPr>
              <w:shd w:val="clear" w:color="auto" w:fill="B8CCE4" w:themeFill="accent1" w:themeFillTint="66"/>
              <w:spacing w:line="300" w:lineRule="auto"/>
              <w:rPr>
                <w:rFonts w:ascii="Avenir Next LT Pro" w:hAnsi="Avenir Next LT Pro"/>
                <w:b/>
                <w:bCs/>
                <w:sz w:val="24"/>
                <w:szCs w:val="24"/>
              </w:rPr>
            </w:pPr>
            <w:r w:rsidRPr="49F27DD3">
              <w:rPr>
                <w:rFonts w:ascii="Avenir Next LT Pro" w:hAnsi="Avenir Next LT Pro"/>
                <w:b/>
                <w:bCs/>
                <w:sz w:val="24"/>
                <w:szCs w:val="24"/>
              </w:rPr>
              <w:t>Illustration</w:t>
            </w:r>
          </w:p>
          <w:p w14:paraId="778A6162" w14:textId="6EECC358" w:rsidR="00E1726F" w:rsidRDefault="4E5A5EAE" w:rsidP="00E1726F">
            <w:pPr>
              <w:shd w:val="clear" w:color="auto" w:fill="B8CCE4" w:themeFill="accent1" w:themeFillTint="66"/>
              <w:spacing w:line="300" w:lineRule="auto"/>
              <w:rPr>
                <w:rFonts w:ascii="Avenir Next LT Pro" w:hAnsi="Avenir Next LT Pro"/>
                <w:sz w:val="24"/>
                <w:szCs w:val="24"/>
              </w:rPr>
            </w:pPr>
            <w:r w:rsidRPr="396AE9A5">
              <w:rPr>
                <w:rFonts w:ascii="Avenir Next LT Pro" w:hAnsi="Avenir Next LT Pro"/>
                <w:sz w:val="24"/>
                <w:szCs w:val="24"/>
              </w:rPr>
              <w:t>Have you ever spent 20 minutes searching your house for your glasses, only to discover they were on top of your head the whole time? You were so fixated on the idea that your glasses were lost some</w:t>
            </w:r>
            <w:r w:rsidR="5FC8D0C4" w:rsidRPr="396AE9A5">
              <w:rPr>
                <w:rFonts w:ascii="Avenir Next LT Pro" w:hAnsi="Avenir Next LT Pro"/>
                <w:sz w:val="24"/>
                <w:szCs w:val="24"/>
              </w:rPr>
              <w:t>where</w:t>
            </w:r>
            <w:r w:rsidRPr="396AE9A5">
              <w:rPr>
                <w:rFonts w:ascii="Avenir Next LT Pro" w:hAnsi="Avenir Next LT Pro"/>
                <w:sz w:val="24"/>
                <w:szCs w:val="24"/>
              </w:rPr>
              <w:t xml:space="preserve"> in your house that you failed to realise they were </w:t>
            </w:r>
            <w:r w:rsidR="6110410E" w:rsidRPr="396AE9A5">
              <w:rPr>
                <w:rFonts w:ascii="Avenir Next LT Pro" w:hAnsi="Avenir Next LT Pro"/>
                <w:sz w:val="24"/>
                <w:szCs w:val="24"/>
              </w:rPr>
              <w:t>on your head</w:t>
            </w:r>
            <w:r w:rsidR="4105B976" w:rsidRPr="396AE9A5">
              <w:rPr>
                <w:rFonts w:ascii="Avenir Next LT Pro" w:hAnsi="Avenir Next LT Pro"/>
                <w:sz w:val="24"/>
                <w:szCs w:val="24"/>
              </w:rPr>
              <w:t xml:space="preserve"> all along</w:t>
            </w:r>
            <w:r w:rsidRPr="396AE9A5">
              <w:rPr>
                <w:rFonts w:ascii="Avenir Next LT Pro" w:hAnsi="Avenir Next LT Pro"/>
                <w:sz w:val="24"/>
                <w:szCs w:val="24"/>
              </w:rPr>
              <w:t>.</w:t>
            </w:r>
            <w:r w:rsidR="6110410E" w:rsidRPr="396AE9A5">
              <w:rPr>
                <w:rFonts w:ascii="Avenir Next LT Pro" w:hAnsi="Avenir Next LT Pro"/>
                <w:sz w:val="24"/>
                <w:szCs w:val="24"/>
              </w:rPr>
              <w:t xml:space="preserve"> </w:t>
            </w:r>
            <w:r w:rsidRPr="396AE9A5">
              <w:rPr>
                <w:rFonts w:ascii="Avenir Next LT Pro" w:hAnsi="Avenir Next LT Pro"/>
                <w:sz w:val="24"/>
                <w:szCs w:val="24"/>
              </w:rPr>
              <w:t xml:space="preserve">It is possible that something similar is happening here. </w:t>
            </w:r>
          </w:p>
          <w:p w14:paraId="69275AEE" w14:textId="77777777" w:rsidR="00E1726F" w:rsidRDefault="00E1726F" w:rsidP="00625021">
            <w:pPr>
              <w:spacing w:line="300" w:lineRule="auto"/>
              <w:rPr>
                <w:rFonts w:ascii="Avenir Next LT Pro" w:hAnsi="Avenir Next LT Pro" w:cs="Arial"/>
                <w:sz w:val="24"/>
                <w:szCs w:val="24"/>
              </w:rPr>
            </w:pPr>
          </w:p>
          <w:p w14:paraId="61696A3B" w14:textId="11C04AFF" w:rsidR="00E1726F" w:rsidRDefault="0011073D" w:rsidP="00625021">
            <w:pPr>
              <w:spacing w:line="300" w:lineRule="auto"/>
              <w:rPr>
                <w:rFonts w:ascii="Avenir Next LT Pro" w:hAnsi="Avenir Next LT Pro" w:cs="Arial"/>
                <w:sz w:val="24"/>
                <w:szCs w:val="24"/>
              </w:rPr>
            </w:pPr>
            <w:r w:rsidRPr="67517053">
              <w:rPr>
                <w:rFonts w:ascii="Avenir Next LT Pro" w:hAnsi="Avenir Next LT Pro" w:cs="Arial"/>
                <w:sz w:val="24"/>
                <w:szCs w:val="24"/>
              </w:rPr>
              <w:t>The figure standing i</w:t>
            </w:r>
            <w:r w:rsidR="00D80550" w:rsidRPr="67517053">
              <w:rPr>
                <w:rFonts w:ascii="Avenir Next LT Pro" w:hAnsi="Avenir Next LT Pro" w:cs="Arial"/>
                <w:sz w:val="24"/>
                <w:szCs w:val="24"/>
              </w:rPr>
              <w:t xml:space="preserve">n front of </w:t>
            </w:r>
            <w:r w:rsidRPr="67517053">
              <w:rPr>
                <w:rFonts w:ascii="Avenir Next LT Pro" w:hAnsi="Avenir Next LT Pro" w:cs="Arial"/>
                <w:sz w:val="24"/>
                <w:szCs w:val="24"/>
              </w:rPr>
              <w:t>Mary did not match her id</w:t>
            </w:r>
            <w:r w:rsidR="0003756A" w:rsidRPr="67517053">
              <w:rPr>
                <w:rFonts w:ascii="Avenir Next LT Pro" w:hAnsi="Avenir Next LT Pro" w:cs="Arial"/>
                <w:sz w:val="24"/>
                <w:szCs w:val="24"/>
              </w:rPr>
              <w:t>ea of who J</w:t>
            </w:r>
            <w:r w:rsidR="00D80550" w:rsidRPr="67517053">
              <w:rPr>
                <w:rFonts w:ascii="Avenir Next LT Pro" w:hAnsi="Avenir Next LT Pro" w:cs="Arial"/>
                <w:sz w:val="24"/>
                <w:szCs w:val="24"/>
              </w:rPr>
              <w:t>esus w</w:t>
            </w:r>
            <w:r w:rsidRPr="67517053">
              <w:rPr>
                <w:rFonts w:ascii="Avenir Next LT Pro" w:hAnsi="Avenir Next LT Pro" w:cs="Arial"/>
                <w:sz w:val="24"/>
                <w:szCs w:val="24"/>
              </w:rPr>
              <w:t xml:space="preserve">as </w:t>
            </w:r>
            <w:r w:rsidR="00D80550" w:rsidRPr="67517053">
              <w:rPr>
                <w:rFonts w:ascii="Avenir Next LT Pro" w:hAnsi="Avenir Next LT Pro" w:cs="Arial"/>
                <w:sz w:val="24"/>
                <w:szCs w:val="24"/>
              </w:rPr>
              <w:t>in that moment</w:t>
            </w:r>
            <w:r w:rsidRPr="67517053">
              <w:rPr>
                <w:rFonts w:ascii="Avenir Next LT Pro" w:hAnsi="Avenir Next LT Pro" w:cs="Arial"/>
                <w:sz w:val="24"/>
                <w:szCs w:val="24"/>
              </w:rPr>
              <w:t>, and this prevented her from recognising him.</w:t>
            </w:r>
            <w:r w:rsidR="00D96508" w:rsidRPr="67517053">
              <w:rPr>
                <w:rFonts w:ascii="Avenir Next LT Pro" w:hAnsi="Avenir Next LT Pro" w:cs="Arial"/>
                <w:sz w:val="24"/>
                <w:szCs w:val="24"/>
              </w:rPr>
              <w:t xml:space="preserve"> </w:t>
            </w:r>
          </w:p>
          <w:p w14:paraId="1F936D6C" w14:textId="49053476" w:rsidR="00D80550" w:rsidRDefault="6AD3FC30" w:rsidP="00625021">
            <w:pPr>
              <w:spacing w:line="300" w:lineRule="auto"/>
              <w:rPr>
                <w:rFonts w:ascii="Avenir Next LT Pro" w:hAnsi="Avenir Next LT Pro" w:cs="Arial"/>
                <w:sz w:val="24"/>
                <w:szCs w:val="24"/>
              </w:rPr>
            </w:pPr>
            <w:r w:rsidRPr="00C77254">
              <w:rPr>
                <w:rFonts w:ascii="Avenir Next LT Pro" w:hAnsi="Avenir Next LT Pro" w:cs="Arial"/>
                <w:sz w:val="24"/>
                <w:szCs w:val="24"/>
              </w:rPr>
              <w:t xml:space="preserve">Bible teacher, </w:t>
            </w:r>
            <w:r w:rsidR="2D55F843">
              <w:rPr>
                <w:rFonts w:ascii="Avenir Next LT Pro" w:hAnsi="Avenir Next LT Pro" w:cs="Arial"/>
                <w:sz w:val="24"/>
                <w:szCs w:val="24"/>
              </w:rPr>
              <w:t xml:space="preserve">Tim </w:t>
            </w:r>
            <w:proofErr w:type="spellStart"/>
            <w:r w:rsidR="2D55F843">
              <w:rPr>
                <w:rFonts w:ascii="Avenir Next LT Pro" w:hAnsi="Avenir Next LT Pro" w:cs="Arial"/>
                <w:sz w:val="24"/>
                <w:szCs w:val="24"/>
              </w:rPr>
              <w:t>Kellar</w:t>
            </w:r>
            <w:proofErr w:type="spellEnd"/>
            <w:r w:rsidR="0011073D">
              <w:rPr>
                <w:rStyle w:val="FootnoteReference"/>
                <w:rFonts w:ascii="Avenir Next LT Pro" w:hAnsi="Avenir Next LT Pro" w:cs="Arial"/>
                <w:sz w:val="24"/>
                <w:szCs w:val="24"/>
              </w:rPr>
              <w:footnoteReference w:id="2"/>
            </w:r>
            <w:r w:rsidR="2D55F843">
              <w:rPr>
                <w:rFonts w:ascii="Avenir Next LT Pro" w:hAnsi="Avenir Next LT Pro" w:cs="Arial"/>
                <w:sz w:val="24"/>
                <w:szCs w:val="24"/>
              </w:rPr>
              <w:t>, suggests that</w:t>
            </w:r>
            <w:r w:rsidR="17BCC836">
              <w:rPr>
                <w:rFonts w:ascii="Avenir Next LT Pro" w:hAnsi="Avenir Next LT Pro" w:cs="Arial"/>
                <w:sz w:val="24"/>
                <w:szCs w:val="24"/>
              </w:rPr>
              <w:t>,</w:t>
            </w:r>
            <w:r w:rsidR="2D55F843">
              <w:rPr>
                <w:rFonts w:ascii="Avenir Next LT Pro" w:hAnsi="Avenir Next LT Pro" w:cs="Arial"/>
                <w:sz w:val="24"/>
                <w:szCs w:val="24"/>
              </w:rPr>
              <w:t xml:space="preserve"> in </w:t>
            </w:r>
            <w:r w:rsidR="2D75ED78">
              <w:rPr>
                <w:rFonts w:ascii="Avenir Next LT Pro" w:hAnsi="Avenir Next LT Pro" w:cs="Arial"/>
                <w:sz w:val="24"/>
                <w:szCs w:val="24"/>
              </w:rPr>
              <w:t>a way</w:t>
            </w:r>
            <w:r w:rsidR="2D55F843">
              <w:rPr>
                <w:rFonts w:ascii="Avenir Next LT Pro" w:hAnsi="Avenir Next LT Pro" w:cs="Arial"/>
                <w:sz w:val="24"/>
                <w:szCs w:val="24"/>
              </w:rPr>
              <w:t>, Mary represents the whole of humanity</w:t>
            </w:r>
            <w:r w:rsidR="68F4B6F7">
              <w:rPr>
                <w:rFonts w:ascii="Avenir Next LT Pro" w:hAnsi="Avenir Next LT Pro" w:cs="Arial"/>
                <w:sz w:val="24"/>
                <w:szCs w:val="24"/>
              </w:rPr>
              <w:t xml:space="preserve"> here</w:t>
            </w:r>
            <w:r w:rsidR="0794B96D">
              <w:rPr>
                <w:rFonts w:ascii="Avenir Next LT Pro" w:hAnsi="Avenir Next LT Pro" w:cs="Arial"/>
                <w:sz w:val="24"/>
                <w:szCs w:val="24"/>
              </w:rPr>
              <w:t>.</w:t>
            </w:r>
            <w:r w:rsidR="2D55F843">
              <w:rPr>
                <w:rFonts w:ascii="Avenir Next LT Pro" w:hAnsi="Avenir Next LT Pro" w:cs="Arial"/>
                <w:sz w:val="24"/>
                <w:szCs w:val="24"/>
              </w:rPr>
              <w:t xml:space="preserve"> </w:t>
            </w:r>
            <w:r w:rsidR="575D5E15">
              <w:rPr>
                <w:rFonts w:ascii="Avenir Next LT Pro" w:hAnsi="Avenir Next LT Pro" w:cs="Arial"/>
                <w:sz w:val="24"/>
                <w:szCs w:val="24"/>
              </w:rPr>
              <w:t>We a</w:t>
            </w:r>
            <w:r w:rsidR="7660BE24">
              <w:rPr>
                <w:rFonts w:ascii="Avenir Next LT Pro" w:hAnsi="Avenir Next LT Pro" w:cs="Arial"/>
                <w:sz w:val="24"/>
                <w:szCs w:val="24"/>
              </w:rPr>
              <w:t xml:space="preserve">ll </w:t>
            </w:r>
            <w:r w:rsidR="39060EBA">
              <w:rPr>
                <w:rFonts w:ascii="Avenir Next LT Pro" w:hAnsi="Avenir Next LT Pro" w:cs="Arial"/>
                <w:sz w:val="24"/>
                <w:szCs w:val="24"/>
              </w:rPr>
              <w:t xml:space="preserve">have </w:t>
            </w:r>
            <w:r>
              <w:rPr>
                <w:rFonts w:ascii="Avenir Next LT Pro" w:hAnsi="Avenir Next LT Pro" w:cs="Arial"/>
                <w:sz w:val="24"/>
                <w:szCs w:val="24"/>
              </w:rPr>
              <w:t xml:space="preserve">expectations and </w:t>
            </w:r>
            <w:r w:rsidR="0794B96D">
              <w:rPr>
                <w:rFonts w:ascii="Avenir Next LT Pro" w:hAnsi="Avenir Next LT Pro" w:cs="Arial"/>
                <w:sz w:val="24"/>
                <w:szCs w:val="24"/>
              </w:rPr>
              <w:t xml:space="preserve">assumptions </w:t>
            </w:r>
            <w:r>
              <w:rPr>
                <w:rFonts w:ascii="Avenir Next LT Pro" w:hAnsi="Avenir Next LT Pro" w:cs="Arial"/>
                <w:sz w:val="24"/>
                <w:szCs w:val="24"/>
              </w:rPr>
              <w:t>about God and spirituality</w:t>
            </w:r>
            <w:r w:rsidR="489FC04A">
              <w:rPr>
                <w:rFonts w:ascii="Avenir Next LT Pro" w:hAnsi="Avenir Next LT Pro" w:cs="Arial"/>
                <w:sz w:val="24"/>
                <w:szCs w:val="24"/>
              </w:rPr>
              <w:t xml:space="preserve"> – e</w:t>
            </w:r>
            <w:r w:rsidR="56F01171">
              <w:rPr>
                <w:rFonts w:ascii="Avenir Next LT Pro" w:hAnsi="Avenir Next LT Pro" w:cs="Arial"/>
                <w:sz w:val="24"/>
                <w:szCs w:val="24"/>
              </w:rPr>
              <w:t>xpectations of who Jesus is</w:t>
            </w:r>
            <w:r w:rsidR="789CF662">
              <w:rPr>
                <w:rFonts w:ascii="Avenir Next LT Pro" w:hAnsi="Avenir Next LT Pro" w:cs="Arial"/>
                <w:sz w:val="24"/>
                <w:szCs w:val="24"/>
              </w:rPr>
              <w:t>,</w:t>
            </w:r>
            <w:r w:rsidR="56F01171">
              <w:rPr>
                <w:rFonts w:ascii="Avenir Next LT Pro" w:hAnsi="Avenir Next LT Pro" w:cs="Arial"/>
                <w:sz w:val="24"/>
                <w:szCs w:val="24"/>
              </w:rPr>
              <w:t xml:space="preserve"> or should be</w:t>
            </w:r>
            <w:r w:rsidR="4B9625C6">
              <w:rPr>
                <w:rFonts w:ascii="Avenir Next LT Pro" w:hAnsi="Avenir Next LT Pro" w:cs="Arial"/>
                <w:sz w:val="24"/>
                <w:szCs w:val="24"/>
              </w:rPr>
              <w:t>,</w:t>
            </w:r>
            <w:r w:rsidR="56F01171">
              <w:rPr>
                <w:rFonts w:ascii="Avenir Next LT Pro" w:hAnsi="Avenir Next LT Pro" w:cs="Arial"/>
                <w:sz w:val="24"/>
                <w:szCs w:val="24"/>
              </w:rPr>
              <w:t xml:space="preserve"> or what he should do for us. And these can prevent us from recognising the</w:t>
            </w:r>
            <w:r w:rsidR="36FBEE81">
              <w:rPr>
                <w:rFonts w:ascii="Avenir Next LT Pro" w:hAnsi="Avenir Next LT Pro" w:cs="Arial"/>
                <w:sz w:val="24"/>
                <w:szCs w:val="24"/>
              </w:rPr>
              <w:t xml:space="preserve"> truth</w:t>
            </w:r>
            <w:r w:rsidR="56F01171">
              <w:rPr>
                <w:rFonts w:ascii="Avenir Next LT Pro" w:hAnsi="Avenir Next LT Pro" w:cs="Arial"/>
                <w:sz w:val="24"/>
                <w:szCs w:val="24"/>
              </w:rPr>
              <w:t>.</w:t>
            </w:r>
            <w:r>
              <w:rPr>
                <w:rFonts w:ascii="Avenir Next LT Pro" w:hAnsi="Avenir Next LT Pro" w:cs="Arial"/>
                <w:sz w:val="24"/>
                <w:szCs w:val="24"/>
              </w:rPr>
              <w:t xml:space="preserve"> </w:t>
            </w:r>
            <w:r w:rsidR="6F0F1E5A">
              <w:rPr>
                <w:rFonts w:ascii="Avenir Next LT Pro" w:hAnsi="Avenir Next LT Pro" w:cs="Arial"/>
                <w:sz w:val="24"/>
                <w:szCs w:val="24"/>
              </w:rPr>
              <w:t>Could that be true for us?</w:t>
            </w:r>
            <w:r w:rsidR="7660BE24">
              <w:rPr>
                <w:rFonts w:ascii="Avenir Next LT Pro" w:hAnsi="Avenir Next LT Pro" w:cs="Arial"/>
                <w:sz w:val="24"/>
                <w:szCs w:val="24"/>
              </w:rPr>
              <w:t xml:space="preserve"> </w:t>
            </w:r>
          </w:p>
          <w:p w14:paraId="453327D0" w14:textId="77777777" w:rsidR="00D6139E" w:rsidRDefault="00D6139E" w:rsidP="341D5580">
            <w:pPr>
              <w:spacing w:line="300" w:lineRule="auto"/>
              <w:rPr>
                <w:rFonts w:ascii="Avenir Next LT Pro" w:hAnsi="Avenir Next LT Pro"/>
                <w:sz w:val="24"/>
                <w:szCs w:val="24"/>
              </w:rPr>
            </w:pPr>
          </w:p>
          <w:p w14:paraId="6F7C6C20" w14:textId="77777777" w:rsidR="008E7294" w:rsidRDefault="51F58F7E" w:rsidP="00F227D3">
            <w:pPr>
              <w:shd w:val="clear" w:color="auto" w:fill="B8CCE4" w:themeFill="accent1" w:themeFillTint="66"/>
              <w:spacing w:line="300" w:lineRule="auto"/>
              <w:rPr>
                <w:rFonts w:ascii="Avenir Next LT Pro" w:hAnsi="Avenir Next LT Pro"/>
                <w:b/>
                <w:bCs/>
                <w:sz w:val="24"/>
                <w:szCs w:val="24"/>
              </w:rPr>
            </w:pPr>
            <w:bookmarkStart w:id="1" w:name="_Hlk179216623"/>
            <w:r w:rsidRPr="7AFF5EB9">
              <w:rPr>
                <w:rFonts w:ascii="Avenir Next LT Pro" w:hAnsi="Avenir Next LT Pro"/>
                <w:b/>
                <w:bCs/>
                <w:sz w:val="24"/>
                <w:szCs w:val="24"/>
              </w:rPr>
              <w:t>Illustration</w:t>
            </w:r>
          </w:p>
          <w:p w14:paraId="236E00B4" w14:textId="742A9025" w:rsidR="3F6C4426" w:rsidRDefault="3F6C4426" w:rsidP="7AFF5EB9">
            <w:pPr>
              <w:shd w:val="clear" w:color="auto" w:fill="B8CCE4" w:themeFill="accent1" w:themeFillTint="66"/>
              <w:spacing w:line="300" w:lineRule="auto"/>
              <w:rPr>
                <w:rFonts w:ascii="Avenir Next LT Pro" w:hAnsi="Avenir Next LT Pro"/>
                <w:b/>
                <w:bCs/>
                <w:sz w:val="24"/>
                <w:szCs w:val="24"/>
              </w:rPr>
            </w:pPr>
            <w:r>
              <w:rPr>
                <w:noProof/>
              </w:rPr>
              <w:drawing>
                <wp:inline distT="0" distB="0" distL="0" distR="0" wp14:anchorId="285E064D" wp14:editId="570D4DA4">
                  <wp:extent cx="1006273" cy="1532411"/>
                  <wp:effectExtent l="0" t="0" r="0" b="0"/>
                  <wp:docPr id="1464612834" name="Picture 146461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06273" cy="1532411"/>
                          </a:xfrm>
                          <a:prstGeom prst="rect">
                            <a:avLst/>
                          </a:prstGeom>
                        </pic:spPr>
                      </pic:pic>
                    </a:graphicData>
                  </a:graphic>
                </wp:inline>
              </w:drawing>
            </w:r>
          </w:p>
          <w:p w14:paraId="35F8B31B" w14:textId="6F62C585" w:rsidR="00F5326B" w:rsidRDefault="2AB95E7D" w:rsidP="7AFF5EB9">
            <w:pPr>
              <w:shd w:val="clear" w:color="auto" w:fill="B8CCE4" w:themeFill="accent1" w:themeFillTint="66"/>
              <w:spacing w:line="300" w:lineRule="auto"/>
              <w:rPr>
                <w:rFonts w:ascii="Avenir Next LT Pro" w:hAnsi="Avenir Next LT Pro"/>
                <w:sz w:val="24"/>
                <w:szCs w:val="24"/>
              </w:rPr>
            </w:pPr>
            <w:bookmarkStart w:id="2" w:name="_Hlk179382291"/>
            <w:r w:rsidRPr="6BE0AB02">
              <w:rPr>
                <w:rFonts w:ascii="Avenir Next LT Pro" w:hAnsi="Avenir Next LT Pro"/>
                <w:sz w:val="24"/>
                <w:szCs w:val="24"/>
              </w:rPr>
              <w:t xml:space="preserve">In 2016, a book called </w:t>
            </w:r>
            <w:r w:rsidRPr="6BE0AB02">
              <w:rPr>
                <w:rFonts w:ascii="Avenir Next LT Pro" w:hAnsi="Avenir Next LT Pro"/>
                <w:i/>
                <w:iCs/>
                <w:sz w:val="24"/>
                <w:szCs w:val="24"/>
              </w:rPr>
              <w:t xml:space="preserve">Seeking Allah, Finding Jesus </w:t>
            </w:r>
            <w:r w:rsidRPr="6BE0AB02">
              <w:rPr>
                <w:rFonts w:ascii="Avenir Next LT Pro" w:hAnsi="Avenir Next LT Pro"/>
                <w:sz w:val="24"/>
                <w:szCs w:val="24"/>
              </w:rPr>
              <w:t xml:space="preserve">became a New York Times bestseller. It tells the story of Nabeel Qureshi, a </w:t>
            </w:r>
            <w:r w:rsidR="58850121" w:rsidRPr="6BE0AB02">
              <w:rPr>
                <w:rFonts w:ascii="Avenir Next LT Pro" w:hAnsi="Avenir Next LT Pro"/>
                <w:sz w:val="24"/>
                <w:szCs w:val="24"/>
              </w:rPr>
              <w:t>Pakistani American</w:t>
            </w:r>
            <w:r w:rsidR="452D01E2" w:rsidRPr="6BE0AB02">
              <w:rPr>
                <w:rFonts w:ascii="Avenir Next LT Pro" w:hAnsi="Avenir Next LT Pro"/>
                <w:sz w:val="24"/>
                <w:szCs w:val="24"/>
              </w:rPr>
              <w:t xml:space="preserve"> man </w:t>
            </w:r>
            <w:r w:rsidR="3A6C38B8" w:rsidRPr="6BE0AB02">
              <w:rPr>
                <w:rFonts w:ascii="Avenir Next LT Pro" w:hAnsi="Avenir Next LT Pro"/>
                <w:sz w:val="24"/>
                <w:szCs w:val="24"/>
              </w:rPr>
              <w:t xml:space="preserve">who </w:t>
            </w:r>
            <w:r w:rsidRPr="6BE0AB02">
              <w:rPr>
                <w:rFonts w:ascii="Avenir Next LT Pro" w:hAnsi="Avenir Next LT Pro"/>
                <w:sz w:val="24"/>
                <w:szCs w:val="24"/>
              </w:rPr>
              <w:t>was raised in</w:t>
            </w:r>
            <w:r w:rsidR="4EFB58C5" w:rsidRPr="6BE0AB02">
              <w:rPr>
                <w:rFonts w:ascii="Avenir Next LT Pro" w:hAnsi="Avenir Next LT Pro"/>
                <w:sz w:val="24"/>
                <w:szCs w:val="24"/>
              </w:rPr>
              <w:t xml:space="preserve"> a devout Muslim family</w:t>
            </w:r>
            <w:r w:rsidR="7AAEA73F" w:rsidRPr="6BE0AB02">
              <w:rPr>
                <w:rFonts w:ascii="Avenir Next LT Pro" w:hAnsi="Avenir Next LT Pro"/>
                <w:sz w:val="24"/>
                <w:szCs w:val="24"/>
              </w:rPr>
              <w:t xml:space="preserve">. </w:t>
            </w:r>
            <w:r w:rsidR="0011073D">
              <w:br/>
            </w:r>
            <w:r w:rsidR="0011073D">
              <w:br/>
            </w:r>
            <w:r w:rsidRPr="6BE0AB02">
              <w:rPr>
                <w:rFonts w:ascii="Avenir Next LT Pro" w:hAnsi="Avenir Next LT Pro"/>
                <w:sz w:val="24"/>
                <w:szCs w:val="24"/>
              </w:rPr>
              <w:t xml:space="preserve">At university, Nabeel spent years debating the merits of Christianity and Islam with his best friend, David, who was a Christian. They were both highly intelligent and passionate about their beliefs and </w:t>
            </w:r>
            <w:r w:rsidR="7A26F893" w:rsidRPr="6BE0AB02">
              <w:rPr>
                <w:rFonts w:ascii="Avenir Next LT Pro" w:hAnsi="Avenir Next LT Pro"/>
                <w:sz w:val="24"/>
                <w:szCs w:val="24"/>
              </w:rPr>
              <w:t>enjoyed</w:t>
            </w:r>
            <w:r w:rsidR="2653AE65" w:rsidRPr="6BE0AB02">
              <w:rPr>
                <w:rFonts w:ascii="Avenir Next LT Pro" w:hAnsi="Avenir Next LT Pro"/>
                <w:sz w:val="24"/>
                <w:szCs w:val="24"/>
              </w:rPr>
              <w:t xml:space="preserve"> their </w:t>
            </w:r>
            <w:r w:rsidRPr="6BE0AB02">
              <w:rPr>
                <w:rFonts w:ascii="Avenir Next LT Pro" w:hAnsi="Avenir Next LT Pro"/>
                <w:sz w:val="24"/>
                <w:szCs w:val="24"/>
              </w:rPr>
              <w:t xml:space="preserve">robust discussions. </w:t>
            </w:r>
            <w:r w:rsidR="1B850EDB" w:rsidRPr="6BE0AB02">
              <w:rPr>
                <w:rFonts w:ascii="Avenir Next LT Pro" w:hAnsi="Avenir Next LT Pro"/>
                <w:sz w:val="24"/>
                <w:szCs w:val="24"/>
              </w:rPr>
              <w:t>In their spare time, t</w:t>
            </w:r>
            <w:r w:rsidRPr="6BE0AB02">
              <w:rPr>
                <w:rFonts w:ascii="Avenir Next LT Pro" w:hAnsi="Avenir Next LT Pro"/>
                <w:sz w:val="24"/>
                <w:szCs w:val="24"/>
              </w:rPr>
              <w:t xml:space="preserve">hey would </w:t>
            </w:r>
            <w:r w:rsidR="675B4333" w:rsidRPr="6BE0AB02">
              <w:rPr>
                <w:rFonts w:ascii="Avenir Next LT Pro" w:hAnsi="Avenir Next LT Pro"/>
                <w:sz w:val="24"/>
                <w:szCs w:val="24"/>
              </w:rPr>
              <w:t>devour r</w:t>
            </w:r>
            <w:r w:rsidRPr="6BE0AB02">
              <w:rPr>
                <w:rFonts w:ascii="Avenir Next LT Pro" w:hAnsi="Avenir Next LT Pro"/>
                <w:sz w:val="24"/>
                <w:szCs w:val="24"/>
              </w:rPr>
              <w:t>eligio</w:t>
            </w:r>
            <w:r w:rsidR="09F7C7A3" w:rsidRPr="6BE0AB02">
              <w:rPr>
                <w:rFonts w:ascii="Avenir Next LT Pro" w:hAnsi="Avenir Next LT Pro"/>
                <w:sz w:val="24"/>
                <w:szCs w:val="24"/>
              </w:rPr>
              <w:t xml:space="preserve">us texts, </w:t>
            </w:r>
            <w:r w:rsidR="7DE5EFCB" w:rsidRPr="6BE0AB02">
              <w:rPr>
                <w:rFonts w:ascii="Avenir Next LT Pro" w:hAnsi="Avenir Next LT Pro"/>
                <w:sz w:val="24"/>
                <w:szCs w:val="24"/>
              </w:rPr>
              <w:t xml:space="preserve">gathering up </w:t>
            </w:r>
            <w:r w:rsidRPr="6BE0AB02">
              <w:rPr>
                <w:rFonts w:ascii="Avenir Next LT Pro" w:hAnsi="Avenir Next LT Pro"/>
                <w:sz w:val="24"/>
                <w:szCs w:val="24"/>
              </w:rPr>
              <w:t xml:space="preserve">new </w:t>
            </w:r>
            <w:r w:rsidR="267CA09B" w:rsidRPr="6BE0AB02">
              <w:rPr>
                <w:rFonts w:ascii="Avenir Next LT Pro" w:hAnsi="Avenir Next LT Pro"/>
                <w:sz w:val="24"/>
                <w:szCs w:val="24"/>
              </w:rPr>
              <w:t xml:space="preserve">fuel </w:t>
            </w:r>
            <w:r w:rsidR="0AE6ED94" w:rsidRPr="6BE0AB02">
              <w:rPr>
                <w:rFonts w:ascii="Avenir Next LT Pro" w:hAnsi="Avenir Next LT Pro"/>
                <w:sz w:val="24"/>
                <w:szCs w:val="24"/>
              </w:rPr>
              <w:t xml:space="preserve">for </w:t>
            </w:r>
            <w:r w:rsidRPr="6BE0AB02">
              <w:rPr>
                <w:rFonts w:ascii="Avenir Next LT Pro" w:hAnsi="Avenir Next LT Pro"/>
                <w:sz w:val="24"/>
                <w:szCs w:val="24"/>
              </w:rPr>
              <w:t>the</w:t>
            </w:r>
            <w:r w:rsidR="2C1D49FF" w:rsidRPr="6BE0AB02">
              <w:rPr>
                <w:rFonts w:ascii="Avenir Next LT Pro" w:hAnsi="Avenir Next LT Pro"/>
                <w:sz w:val="24"/>
                <w:szCs w:val="24"/>
              </w:rPr>
              <w:t>ir</w:t>
            </w:r>
            <w:r w:rsidRPr="6BE0AB02">
              <w:rPr>
                <w:rFonts w:ascii="Avenir Next LT Pro" w:hAnsi="Avenir Next LT Pro"/>
                <w:sz w:val="24"/>
                <w:szCs w:val="24"/>
              </w:rPr>
              <w:t xml:space="preserve"> debates. </w:t>
            </w:r>
            <w:r w:rsidR="0011073D">
              <w:br/>
            </w:r>
            <w:r w:rsidR="0011073D">
              <w:br/>
            </w:r>
            <w:r w:rsidRPr="6BE0AB02">
              <w:rPr>
                <w:rFonts w:ascii="Avenir Next LT Pro" w:hAnsi="Avenir Next LT Pro"/>
                <w:sz w:val="24"/>
                <w:szCs w:val="24"/>
              </w:rPr>
              <w:lastRenderedPageBreak/>
              <w:t xml:space="preserve">As the years passed, Nabeel </w:t>
            </w:r>
            <w:r w:rsidR="69BEDE7C" w:rsidRPr="6BE0AB02">
              <w:rPr>
                <w:rFonts w:ascii="Avenir Next LT Pro" w:hAnsi="Avenir Next LT Pro"/>
                <w:sz w:val="24"/>
                <w:szCs w:val="24"/>
              </w:rPr>
              <w:t xml:space="preserve">felt the case for Christianity stacking up. </w:t>
            </w:r>
            <w:r w:rsidRPr="6BE0AB02">
              <w:rPr>
                <w:rFonts w:ascii="Avenir Next LT Pro" w:hAnsi="Avenir Next LT Pro"/>
                <w:sz w:val="24"/>
                <w:szCs w:val="24"/>
              </w:rPr>
              <w:t xml:space="preserve">He also had some </w:t>
            </w:r>
            <w:r w:rsidR="311AF279" w:rsidRPr="6BE0AB02">
              <w:rPr>
                <w:rFonts w:ascii="Avenir Next LT Pro" w:hAnsi="Avenir Next LT Pro"/>
                <w:sz w:val="24"/>
                <w:szCs w:val="24"/>
              </w:rPr>
              <w:t xml:space="preserve">powerful </w:t>
            </w:r>
            <w:r w:rsidRPr="6BE0AB02">
              <w:rPr>
                <w:rFonts w:ascii="Avenir Next LT Pro" w:hAnsi="Avenir Next LT Pro"/>
                <w:sz w:val="24"/>
                <w:szCs w:val="24"/>
              </w:rPr>
              <w:t xml:space="preserve">dreams that seemed to be from God. </w:t>
            </w:r>
          </w:p>
          <w:p w14:paraId="6925A65C" w14:textId="6AE62538" w:rsidR="00F5326B" w:rsidRDefault="00F5326B" w:rsidP="7AFF5EB9">
            <w:pPr>
              <w:shd w:val="clear" w:color="auto" w:fill="B8CCE4" w:themeFill="accent1" w:themeFillTint="66"/>
              <w:spacing w:line="300" w:lineRule="auto"/>
              <w:rPr>
                <w:rFonts w:ascii="Avenir Next LT Pro" w:hAnsi="Avenir Next LT Pro"/>
                <w:sz w:val="24"/>
                <w:szCs w:val="24"/>
              </w:rPr>
            </w:pPr>
          </w:p>
          <w:p w14:paraId="387A269F" w14:textId="5F3EA010" w:rsidR="00F5326B" w:rsidRDefault="2D91C1E0" w:rsidP="7AFF5EB9">
            <w:pPr>
              <w:shd w:val="clear" w:color="auto" w:fill="B8CCE4" w:themeFill="accent1" w:themeFillTint="66"/>
              <w:spacing w:line="300" w:lineRule="auto"/>
              <w:rPr>
                <w:rFonts w:ascii="Avenir Next LT Pro" w:eastAsia="Avenir Next LT Pro" w:hAnsi="Avenir Next LT Pro" w:cs="Avenir Next LT Pro"/>
                <w:sz w:val="24"/>
                <w:szCs w:val="24"/>
              </w:rPr>
            </w:pPr>
            <w:r w:rsidRPr="67517053">
              <w:rPr>
                <w:rFonts w:ascii="Avenir Next LT Pro" w:hAnsi="Avenir Next LT Pro"/>
                <w:sz w:val="24"/>
                <w:szCs w:val="24"/>
              </w:rPr>
              <w:t xml:space="preserve">In the book, Nabeel </w:t>
            </w:r>
            <w:r w:rsidR="1878CFAF" w:rsidRPr="67517053">
              <w:rPr>
                <w:rFonts w:ascii="Avenir Next LT Pro" w:hAnsi="Avenir Next LT Pro"/>
                <w:sz w:val="24"/>
                <w:szCs w:val="24"/>
              </w:rPr>
              <w:t>recalls</w:t>
            </w:r>
            <w:r w:rsidRPr="67517053">
              <w:rPr>
                <w:rFonts w:ascii="Avenir Next LT Pro" w:hAnsi="Avenir Next LT Pro"/>
                <w:sz w:val="24"/>
                <w:szCs w:val="24"/>
              </w:rPr>
              <w:t xml:space="preserve"> a car journey with David that would </w:t>
            </w:r>
            <w:r w:rsidR="2C272332" w:rsidRPr="67517053">
              <w:rPr>
                <w:rFonts w:ascii="Avenir Next LT Pro" w:hAnsi="Avenir Next LT Pro"/>
                <w:sz w:val="24"/>
                <w:szCs w:val="24"/>
              </w:rPr>
              <w:t xml:space="preserve">prove </w:t>
            </w:r>
            <w:r w:rsidR="0A302E36" w:rsidRPr="67517053">
              <w:rPr>
                <w:rFonts w:ascii="Avenir Next LT Pro" w:hAnsi="Avenir Next LT Pro"/>
                <w:sz w:val="24"/>
                <w:szCs w:val="24"/>
              </w:rPr>
              <w:t xml:space="preserve">to be </w:t>
            </w:r>
            <w:r w:rsidRPr="67517053">
              <w:rPr>
                <w:rFonts w:ascii="Avenir Next LT Pro" w:hAnsi="Avenir Next LT Pro"/>
                <w:sz w:val="24"/>
                <w:szCs w:val="24"/>
              </w:rPr>
              <w:t>a watershed moment</w:t>
            </w:r>
            <w:r w:rsidR="383BA7F0" w:rsidRPr="67517053">
              <w:rPr>
                <w:rFonts w:ascii="Avenir Next LT Pro" w:hAnsi="Avenir Next LT Pro"/>
                <w:sz w:val="24"/>
                <w:szCs w:val="24"/>
              </w:rPr>
              <w:t>:</w:t>
            </w:r>
          </w:p>
          <w:p w14:paraId="0DCFC532" w14:textId="737DFD88" w:rsidR="00F5326B" w:rsidRDefault="00F5326B" w:rsidP="7AFF5EB9">
            <w:pPr>
              <w:shd w:val="clear" w:color="auto" w:fill="B8CCE4" w:themeFill="accent1" w:themeFillTint="66"/>
              <w:spacing w:line="300" w:lineRule="auto"/>
              <w:rPr>
                <w:rFonts w:ascii="Avenir Next LT Pro" w:hAnsi="Avenir Next LT Pro"/>
                <w:sz w:val="24"/>
                <w:szCs w:val="24"/>
              </w:rPr>
            </w:pPr>
          </w:p>
          <w:p w14:paraId="18D9C98C" w14:textId="4380DA0D" w:rsidR="00F5326B" w:rsidRDefault="383BA7F0" w:rsidP="67517053">
            <w:pPr>
              <w:shd w:val="clear" w:color="auto" w:fill="B8CCE4" w:themeFill="accent1" w:themeFillTint="66"/>
              <w:spacing w:line="300" w:lineRule="auto"/>
              <w:rPr>
                <w:rFonts w:ascii="Avenir Next LT Pro" w:eastAsia="Avenir Next LT Pro" w:hAnsi="Avenir Next LT Pro" w:cs="Avenir Next LT Pro"/>
                <w:i/>
                <w:iCs/>
                <w:sz w:val="24"/>
                <w:szCs w:val="24"/>
              </w:rPr>
            </w:pPr>
            <w:r w:rsidRPr="67517053">
              <w:rPr>
                <w:rFonts w:ascii="Avenir Next LT Pro" w:eastAsia="Avenir Next LT Pro" w:hAnsi="Avenir Next LT Pro" w:cs="Avenir Next LT Pro"/>
                <w:i/>
                <w:iCs/>
                <w:sz w:val="24"/>
                <w:szCs w:val="24"/>
              </w:rPr>
              <w:t xml:space="preserve">I kept my eyes glued to the steering wheel while David stared at nothing </w:t>
            </w:r>
            <w:proofErr w:type="gramStart"/>
            <w:r w:rsidRPr="67517053">
              <w:rPr>
                <w:rFonts w:ascii="Avenir Next LT Pro" w:eastAsia="Avenir Next LT Pro" w:hAnsi="Avenir Next LT Pro" w:cs="Avenir Next LT Pro"/>
                <w:i/>
                <w:iCs/>
                <w:sz w:val="24"/>
                <w:szCs w:val="24"/>
              </w:rPr>
              <w:t>in particular through</w:t>
            </w:r>
            <w:proofErr w:type="gramEnd"/>
            <w:r w:rsidRPr="67517053">
              <w:rPr>
                <w:rFonts w:ascii="Avenir Next LT Pro" w:eastAsia="Avenir Next LT Pro" w:hAnsi="Avenir Next LT Pro" w:cs="Avenir Next LT Pro"/>
                <w:i/>
                <w:iCs/>
                <w:sz w:val="24"/>
                <w:szCs w:val="24"/>
              </w:rPr>
              <w:t xml:space="preserve"> the passenger window. He gave me space to speak.</w:t>
            </w:r>
            <w:r w:rsidR="6AC0CC71" w:rsidRPr="67517053">
              <w:rPr>
                <w:rFonts w:ascii="Avenir Next LT Pro" w:hAnsi="Avenir Next LT Pro"/>
                <w:i/>
                <w:iCs/>
                <w:sz w:val="24"/>
                <w:szCs w:val="24"/>
              </w:rPr>
              <w:t xml:space="preserve"> </w:t>
            </w:r>
            <w:r w:rsidR="0011073D">
              <w:br/>
            </w:r>
            <w:r w:rsidR="0B51DA9E" w:rsidRPr="67517053">
              <w:rPr>
                <w:rFonts w:ascii="Avenir Next LT Pro" w:hAnsi="Avenir Next LT Pro"/>
                <w:i/>
                <w:iCs/>
                <w:sz w:val="24"/>
                <w:szCs w:val="24"/>
              </w:rPr>
              <w:t>“</w:t>
            </w:r>
            <w:r w:rsidR="6AC0CC71" w:rsidRPr="67517053">
              <w:rPr>
                <w:rFonts w:ascii="Avenir Next LT Pro" w:hAnsi="Avenir Next LT Pro"/>
                <w:i/>
                <w:iCs/>
                <w:sz w:val="24"/>
                <w:szCs w:val="24"/>
              </w:rPr>
              <w:t>T</w:t>
            </w:r>
            <w:r w:rsidR="6AC0CC71" w:rsidRPr="67517053">
              <w:rPr>
                <w:rFonts w:ascii="Avenir Next LT Pro" w:eastAsia="Avenir Next LT Pro" w:hAnsi="Avenir Next LT Pro" w:cs="Avenir Next LT Pro"/>
                <w:i/>
                <w:iCs/>
                <w:sz w:val="24"/>
                <w:szCs w:val="24"/>
              </w:rPr>
              <w:t>he Christian God demands that I proclaim a fact, he demands that I believe Jesus is Lord. But I wasn’t there, so I can’t know whether he claimed to be God. I’m Muslim; I’ve always seen the world as a Muslim. My perception is coloured in such a way that, even if Jesus were God, I probably wouldn’t be able to know it</w:t>
            </w:r>
            <w:r w:rsidR="4336BD0C" w:rsidRPr="67517053">
              <w:rPr>
                <w:rFonts w:ascii="Avenir Next LT Pro" w:eastAsia="Avenir Next LT Pro" w:hAnsi="Avenir Next LT Pro" w:cs="Avenir Next LT Pro"/>
                <w:i/>
                <w:iCs/>
                <w:sz w:val="24"/>
                <w:szCs w:val="24"/>
              </w:rPr>
              <w:t>.”</w:t>
            </w:r>
          </w:p>
          <w:p w14:paraId="76B82681" w14:textId="488C39F4" w:rsidR="00F5326B" w:rsidRDefault="00F5326B" w:rsidP="7AFF5EB9">
            <w:pPr>
              <w:shd w:val="clear" w:color="auto" w:fill="B8CCE4" w:themeFill="accent1" w:themeFillTint="66"/>
              <w:spacing w:line="300" w:lineRule="auto"/>
              <w:rPr>
                <w:rFonts w:ascii="Avenir Next LT Pro" w:eastAsia="Avenir Next LT Pro" w:hAnsi="Avenir Next LT Pro" w:cs="Avenir Next LT Pro"/>
                <w:sz w:val="24"/>
                <w:szCs w:val="24"/>
              </w:rPr>
            </w:pPr>
          </w:p>
          <w:p w14:paraId="51606B39" w14:textId="27D29B03" w:rsidR="00F5326B" w:rsidRDefault="59710968" w:rsidP="7AFF5EB9">
            <w:pPr>
              <w:shd w:val="clear" w:color="auto" w:fill="B8CCE4" w:themeFill="accent1" w:themeFillTint="66"/>
              <w:spacing w:line="300" w:lineRule="auto"/>
              <w:rPr>
                <w:rFonts w:ascii="Avenir Next LT Pro" w:eastAsia="Avenir Next LT Pro" w:hAnsi="Avenir Next LT Pro" w:cs="Avenir Next LT Pro"/>
                <w:i/>
                <w:iCs/>
                <w:sz w:val="24"/>
                <w:szCs w:val="24"/>
              </w:rPr>
            </w:pPr>
            <w:r w:rsidRPr="7AFF5EB9">
              <w:rPr>
                <w:rFonts w:ascii="Avenir Next LT Pro" w:eastAsia="Avenir Next LT Pro" w:hAnsi="Avenir Next LT Pro" w:cs="Avenir Next LT Pro"/>
                <w:i/>
                <w:iCs/>
                <w:sz w:val="24"/>
                <w:szCs w:val="24"/>
              </w:rPr>
              <w:t>...</w:t>
            </w:r>
            <w:r w:rsidRPr="7AFF5EB9">
              <w:rPr>
                <w:rFonts w:ascii="Avenir Next LT Pro" w:eastAsia="Avenir Next LT Pro" w:hAnsi="Avenir Next LT Pro" w:cs="Avenir Next LT Pro"/>
                <w:i/>
                <w:iCs/>
                <w:color w:val="000000" w:themeColor="text1"/>
                <w:sz w:val="24"/>
                <w:szCs w:val="24"/>
              </w:rPr>
              <w:t xml:space="preserve"> David continued staring into the distance, considering my words carefully. When he finally spoke, his words cut to the quick.</w:t>
            </w:r>
            <w:r w:rsidRPr="7AFF5EB9">
              <w:rPr>
                <w:rFonts w:ascii="Avenir Next LT Pro" w:eastAsia="Avenir Next LT Pro" w:hAnsi="Avenir Next LT Pro" w:cs="Avenir Next LT Pro"/>
                <w:i/>
                <w:iCs/>
                <w:sz w:val="24"/>
                <w:szCs w:val="24"/>
              </w:rPr>
              <w:t xml:space="preserve"> </w:t>
            </w:r>
          </w:p>
          <w:p w14:paraId="4A83F853" w14:textId="687CB1E1" w:rsidR="00F5326B" w:rsidRDefault="00F5326B" w:rsidP="7AFF5EB9">
            <w:pPr>
              <w:shd w:val="clear" w:color="auto" w:fill="B8CCE4" w:themeFill="accent1" w:themeFillTint="66"/>
              <w:spacing w:line="300" w:lineRule="auto"/>
              <w:rPr>
                <w:rFonts w:ascii="Avenir Next LT Pro" w:eastAsia="Avenir Next LT Pro" w:hAnsi="Avenir Next LT Pro" w:cs="Avenir Next LT Pro"/>
                <w:i/>
                <w:iCs/>
                <w:sz w:val="24"/>
                <w:szCs w:val="24"/>
              </w:rPr>
            </w:pPr>
          </w:p>
          <w:p w14:paraId="51322E01" w14:textId="3E43C969" w:rsidR="00F5326B" w:rsidRDefault="36B1269E" w:rsidP="396AE9A5">
            <w:pPr>
              <w:shd w:val="clear" w:color="auto" w:fill="B8CCE4" w:themeFill="accent1" w:themeFillTint="66"/>
              <w:spacing w:line="300" w:lineRule="auto"/>
              <w:rPr>
                <w:rFonts w:ascii="Avenir Next LT Pro" w:eastAsia="Avenir Next LT Pro" w:hAnsi="Avenir Next LT Pro" w:cs="Avenir Next LT Pro"/>
                <w:i/>
                <w:iCs/>
                <w:color w:val="000000" w:themeColor="text1"/>
                <w:sz w:val="24"/>
                <w:szCs w:val="24"/>
              </w:rPr>
            </w:pPr>
            <w:r w:rsidRPr="396AE9A5">
              <w:rPr>
                <w:rFonts w:ascii="Avenir Next LT Pro" w:eastAsia="Avenir Next LT Pro" w:hAnsi="Avenir Next LT Pro" w:cs="Avenir Next LT Pro"/>
                <w:i/>
                <w:iCs/>
                <w:color w:val="000000" w:themeColor="text1"/>
                <w:sz w:val="24"/>
                <w:szCs w:val="24"/>
              </w:rPr>
              <w:t>“Nabeel, you know that’s not true…</w:t>
            </w:r>
            <w:r w:rsidR="26396D3F" w:rsidRPr="396AE9A5">
              <w:rPr>
                <w:rFonts w:ascii="Avenir Next LT Pro" w:eastAsia="Avenir Next LT Pro" w:hAnsi="Avenir Next LT Pro" w:cs="Avenir Next LT Pro"/>
                <w:i/>
                <w:iCs/>
                <w:color w:val="000000" w:themeColor="text1"/>
                <w:sz w:val="24"/>
                <w:szCs w:val="24"/>
              </w:rPr>
              <w:t xml:space="preserve"> </w:t>
            </w:r>
            <w:r w:rsidRPr="396AE9A5">
              <w:rPr>
                <w:rFonts w:ascii="Avenir Next LT Pro" w:eastAsia="Avenir Next LT Pro" w:hAnsi="Avenir Next LT Pro" w:cs="Avenir Next LT Pro"/>
                <w:i/>
                <w:iCs/>
                <w:color w:val="000000" w:themeColor="text1"/>
                <w:sz w:val="24"/>
                <w:szCs w:val="24"/>
              </w:rPr>
              <w:t xml:space="preserve">you know full well that if you ask him to reveal the truth to you, he will.” </w:t>
            </w:r>
            <w:r w:rsidR="0011073D">
              <w:br/>
            </w:r>
            <w:r w:rsidR="0011073D">
              <w:br/>
            </w:r>
            <w:r w:rsidRPr="396AE9A5">
              <w:rPr>
                <w:rFonts w:ascii="Avenir Next LT Pro" w:eastAsia="Avenir Next LT Pro" w:hAnsi="Avenir Next LT Pro" w:cs="Avenir Next LT Pro"/>
                <w:i/>
                <w:iCs/>
                <w:color w:val="000000" w:themeColor="text1"/>
                <w:sz w:val="24"/>
                <w:szCs w:val="24"/>
              </w:rPr>
              <w:t>As soon as David spoke, I knew he was right… If I truly believed God existed, why did I not simply ask him who he is? Could he not reveal that truth to me?</w:t>
            </w:r>
          </w:p>
          <w:p w14:paraId="229EAA35" w14:textId="17E36C54" w:rsidR="00F5326B" w:rsidRDefault="00F5326B" w:rsidP="7AFF5EB9">
            <w:pPr>
              <w:shd w:val="clear" w:color="auto" w:fill="B8CCE4" w:themeFill="accent1" w:themeFillTint="66"/>
              <w:spacing w:line="300" w:lineRule="auto"/>
              <w:rPr>
                <w:rFonts w:ascii="Avenir Next LT Pro" w:eastAsia="Avenir Next LT Pro" w:hAnsi="Avenir Next LT Pro" w:cs="Avenir Next LT Pro"/>
                <w:sz w:val="24"/>
                <w:szCs w:val="24"/>
              </w:rPr>
            </w:pPr>
          </w:p>
          <w:p w14:paraId="1A8044B5" w14:textId="4828DC83" w:rsidR="00F5326B" w:rsidRDefault="3E1CFD08" w:rsidP="7AFF5EB9">
            <w:pPr>
              <w:shd w:val="clear" w:color="auto" w:fill="B8CCE4" w:themeFill="accent1" w:themeFillTint="66"/>
              <w:spacing w:line="300" w:lineRule="auto"/>
              <w:rPr>
                <w:rFonts w:ascii="Avenir Next LT Pro" w:hAnsi="Avenir Next LT Pro"/>
                <w:sz w:val="24"/>
                <w:szCs w:val="24"/>
              </w:rPr>
            </w:pPr>
            <w:r w:rsidRPr="67517053">
              <w:rPr>
                <w:rFonts w:ascii="Avenir Next LT Pro" w:eastAsia="Avenir Next LT Pro" w:hAnsi="Avenir Next LT Pro" w:cs="Avenir Next LT Pro"/>
                <w:sz w:val="24"/>
                <w:szCs w:val="24"/>
              </w:rPr>
              <w:t xml:space="preserve">Bravely, </w:t>
            </w:r>
            <w:r w:rsidR="4336BD0C" w:rsidRPr="67517053">
              <w:rPr>
                <w:rFonts w:ascii="Avenir Next LT Pro" w:eastAsia="Avenir Next LT Pro" w:hAnsi="Avenir Next LT Pro" w:cs="Avenir Next LT Pro"/>
                <w:sz w:val="24"/>
                <w:szCs w:val="24"/>
              </w:rPr>
              <w:t xml:space="preserve">Nabeel </w:t>
            </w:r>
            <w:r w:rsidR="13679B0D" w:rsidRPr="67517053">
              <w:rPr>
                <w:rFonts w:ascii="Avenir Next LT Pro" w:eastAsia="Avenir Next LT Pro" w:hAnsi="Avenir Next LT Pro" w:cs="Avenir Next LT Pro"/>
                <w:sz w:val="24"/>
                <w:szCs w:val="24"/>
              </w:rPr>
              <w:t xml:space="preserve">asked </w:t>
            </w:r>
            <w:r w:rsidR="1F5981BD" w:rsidRPr="67517053">
              <w:rPr>
                <w:rFonts w:ascii="Avenir Next LT Pro" w:hAnsi="Avenir Next LT Pro"/>
                <w:sz w:val="24"/>
                <w:szCs w:val="24"/>
              </w:rPr>
              <w:t xml:space="preserve">God to reveal himself to him. And he did! </w:t>
            </w:r>
            <w:r w:rsidR="4B14B6B0" w:rsidRPr="67517053">
              <w:rPr>
                <w:rFonts w:ascii="Avenir Next LT Pro" w:hAnsi="Avenir Next LT Pro"/>
                <w:sz w:val="24"/>
                <w:szCs w:val="24"/>
              </w:rPr>
              <w:t xml:space="preserve">And </w:t>
            </w:r>
            <w:r w:rsidR="1F5981BD" w:rsidRPr="67517053">
              <w:rPr>
                <w:rFonts w:ascii="Avenir Next LT Pro" w:hAnsi="Avenir Next LT Pro"/>
                <w:sz w:val="24"/>
                <w:szCs w:val="24"/>
              </w:rPr>
              <w:t>Nabeel</w:t>
            </w:r>
            <w:r w:rsidR="753249AB" w:rsidRPr="67517053">
              <w:rPr>
                <w:rFonts w:ascii="Avenir Next LT Pro" w:hAnsi="Avenir Next LT Pro"/>
                <w:sz w:val="24"/>
                <w:szCs w:val="24"/>
              </w:rPr>
              <w:t>’s life was never the same again. Nabeel</w:t>
            </w:r>
            <w:r w:rsidR="1F5981BD" w:rsidRPr="67517053">
              <w:rPr>
                <w:rFonts w:ascii="Avenir Next LT Pro" w:hAnsi="Avenir Next LT Pro"/>
                <w:sz w:val="24"/>
                <w:szCs w:val="24"/>
              </w:rPr>
              <w:t xml:space="preserve"> met Jesus and Jesus unveiled the truth.</w:t>
            </w:r>
            <w:r w:rsidR="4EFB58C5" w:rsidRPr="67517053">
              <w:rPr>
                <w:rFonts w:ascii="Avenir Next LT Pro" w:hAnsi="Avenir Next LT Pro"/>
                <w:sz w:val="24"/>
                <w:szCs w:val="24"/>
              </w:rPr>
              <w:t xml:space="preserve"> </w:t>
            </w:r>
            <w:r w:rsidR="0603B1EB" w:rsidRPr="67517053">
              <w:rPr>
                <w:rFonts w:ascii="Avenir Next LT Pro" w:hAnsi="Avenir Next LT Pro"/>
                <w:sz w:val="24"/>
                <w:szCs w:val="24"/>
              </w:rPr>
              <w:t>When we encounter Jesus, he unveils the truth.</w:t>
            </w:r>
          </w:p>
          <w:bookmarkEnd w:id="1"/>
          <w:bookmarkEnd w:id="2"/>
          <w:p w14:paraId="02AE0BFD" w14:textId="015A6BFC" w:rsidR="67517053" w:rsidRDefault="67517053" w:rsidP="67517053">
            <w:pPr>
              <w:shd w:val="clear" w:color="auto" w:fill="B8CCE4" w:themeFill="accent1" w:themeFillTint="66"/>
              <w:spacing w:line="300" w:lineRule="auto"/>
              <w:rPr>
                <w:rFonts w:ascii="Avenir Next LT Pro" w:hAnsi="Avenir Next LT Pro"/>
                <w:sz w:val="24"/>
                <w:szCs w:val="24"/>
              </w:rPr>
            </w:pPr>
          </w:p>
          <w:p w14:paraId="155536B4" w14:textId="41587B16" w:rsidR="435C342D" w:rsidRDefault="435C342D" w:rsidP="67517053">
            <w:pPr>
              <w:shd w:val="clear" w:color="auto" w:fill="B8CCE4" w:themeFill="accent1" w:themeFillTint="66"/>
              <w:spacing w:line="300" w:lineRule="auto"/>
              <w:rPr>
                <w:rFonts w:ascii="Avenir Next LT Pro" w:hAnsi="Avenir Next LT Pro"/>
                <w:sz w:val="24"/>
                <w:szCs w:val="24"/>
              </w:rPr>
            </w:pPr>
            <w:r w:rsidRPr="67517053">
              <w:rPr>
                <w:rFonts w:ascii="Avenir Next LT Pro" w:hAnsi="Avenir Next LT Pro"/>
                <w:sz w:val="24"/>
                <w:szCs w:val="24"/>
              </w:rPr>
              <w:t>OR</w:t>
            </w:r>
          </w:p>
          <w:p w14:paraId="39FE29EA" w14:textId="1DF04148" w:rsidR="67517053" w:rsidRDefault="67517053" w:rsidP="67517053">
            <w:pPr>
              <w:shd w:val="clear" w:color="auto" w:fill="B8CCE4" w:themeFill="accent1" w:themeFillTint="66"/>
              <w:spacing w:line="300" w:lineRule="auto"/>
              <w:rPr>
                <w:rFonts w:ascii="Avenir Next LT Pro" w:hAnsi="Avenir Next LT Pro"/>
                <w:sz w:val="24"/>
                <w:szCs w:val="24"/>
              </w:rPr>
            </w:pPr>
          </w:p>
          <w:p w14:paraId="57FC8615" w14:textId="3F3FF63E" w:rsidR="12FDD894" w:rsidRDefault="12FDD894" w:rsidP="67517053">
            <w:pPr>
              <w:shd w:val="clear" w:color="auto" w:fill="B8CCE4" w:themeFill="accent1" w:themeFillTint="66"/>
              <w:spacing w:line="300" w:lineRule="auto"/>
              <w:rPr>
                <w:rFonts w:ascii="Avenir Next LT Pro" w:hAnsi="Avenir Next LT Pro"/>
                <w:sz w:val="24"/>
                <w:szCs w:val="24"/>
              </w:rPr>
            </w:pPr>
            <w:r w:rsidRPr="67517053">
              <w:rPr>
                <w:rFonts w:ascii="Avenir Next LT Pro" w:hAnsi="Avenir Next LT Pro"/>
                <w:sz w:val="24"/>
                <w:szCs w:val="24"/>
              </w:rPr>
              <w:t xml:space="preserve">[Share about a time when you encountered </w:t>
            </w:r>
            <w:proofErr w:type="gramStart"/>
            <w:r w:rsidRPr="67517053">
              <w:rPr>
                <w:rFonts w:ascii="Avenir Next LT Pro" w:hAnsi="Avenir Next LT Pro"/>
                <w:sz w:val="24"/>
                <w:szCs w:val="24"/>
              </w:rPr>
              <w:t>Jesus</w:t>
            </w:r>
            <w:proofErr w:type="gramEnd"/>
            <w:r w:rsidRPr="67517053">
              <w:rPr>
                <w:rFonts w:ascii="Avenir Next LT Pro" w:hAnsi="Avenir Next LT Pro"/>
                <w:sz w:val="24"/>
                <w:szCs w:val="24"/>
              </w:rPr>
              <w:t xml:space="preserve"> and he revealed truth.]</w:t>
            </w:r>
          </w:p>
          <w:p w14:paraId="24BB3B4C" w14:textId="271910F0" w:rsidR="009E4F6C" w:rsidRDefault="009E4F6C" w:rsidP="67517053">
            <w:pPr>
              <w:spacing w:line="300" w:lineRule="auto"/>
              <w:rPr>
                <w:rFonts w:ascii="Avenir Next LT Pro" w:hAnsi="Avenir Next LT Pro"/>
                <w:sz w:val="24"/>
                <w:szCs w:val="24"/>
              </w:rPr>
            </w:pPr>
            <w:r>
              <w:br/>
            </w:r>
            <w:r w:rsidR="3840544E" w:rsidRPr="396AE9A5">
              <w:rPr>
                <w:rFonts w:ascii="Avenir Next LT Pro" w:hAnsi="Avenir Next LT Pro"/>
                <w:sz w:val="24"/>
                <w:szCs w:val="24"/>
              </w:rPr>
              <w:t>At first</w:t>
            </w:r>
            <w:r w:rsidR="6AB3304B" w:rsidRPr="396AE9A5">
              <w:rPr>
                <w:rFonts w:ascii="Avenir Next LT Pro" w:hAnsi="Avenir Next LT Pro"/>
                <w:sz w:val="24"/>
                <w:szCs w:val="24"/>
              </w:rPr>
              <w:t>,</w:t>
            </w:r>
            <w:r w:rsidR="3840544E" w:rsidRPr="396AE9A5">
              <w:rPr>
                <w:rFonts w:ascii="Avenir Next LT Pro" w:hAnsi="Avenir Next LT Pro"/>
                <w:sz w:val="24"/>
                <w:szCs w:val="24"/>
              </w:rPr>
              <w:t xml:space="preserve"> Mary could not see Jesus, but when he said her name, she knew it was him. She spun around and we can only imagine the rush of </w:t>
            </w:r>
            <w:r w:rsidR="4B339191" w:rsidRPr="396AE9A5">
              <w:rPr>
                <w:rFonts w:ascii="Avenir Next LT Pro" w:hAnsi="Avenir Next LT Pro"/>
                <w:sz w:val="24"/>
                <w:szCs w:val="24"/>
              </w:rPr>
              <w:t xml:space="preserve">sheer </w:t>
            </w:r>
            <w:r w:rsidR="3840544E" w:rsidRPr="396AE9A5">
              <w:rPr>
                <w:rFonts w:ascii="Avenir Next LT Pro" w:hAnsi="Avenir Next LT Pro"/>
                <w:sz w:val="24"/>
                <w:szCs w:val="24"/>
              </w:rPr>
              <w:t>relief</w:t>
            </w:r>
            <w:r w:rsidR="7A13FBBB" w:rsidRPr="396AE9A5">
              <w:rPr>
                <w:rFonts w:ascii="Avenir Next LT Pro" w:hAnsi="Avenir Next LT Pro"/>
                <w:sz w:val="24"/>
                <w:szCs w:val="24"/>
              </w:rPr>
              <w:t xml:space="preserve"> and</w:t>
            </w:r>
            <w:r w:rsidR="3840544E" w:rsidRPr="396AE9A5">
              <w:rPr>
                <w:rFonts w:ascii="Avenir Next LT Pro" w:hAnsi="Avenir Next LT Pro"/>
                <w:sz w:val="24"/>
                <w:szCs w:val="24"/>
              </w:rPr>
              <w:t xml:space="preserve"> </w:t>
            </w:r>
            <w:r w:rsidR="7A13FBBB" w:rsidRPr="396AE9A5">
              <w:rPr>
                <w:rFonts w:ascii="Avenir Next LT Pro" w:hAnsi="Avenir Next LT Pro"/>
                <w:sz w:val="24"/>
                <w:szCs w:val="24"/>
              </w:rPr>
              <w:t xml:space="preserve">joy </w:t>
            </w:r>
            <w:r w:rsidR="3840544E" w:rsidRPr="396AE9A5">
              <w:rPr>
                <w:rFonts w:ascii="Avenir Next LT Pro" w:hAnsi="Avenir Next LT Pro"/>
                <w:sz w:val="24"/>
                <w:szCs w:val="24"/>
              </w:rPr>
              <w:t xml:space="preserve">when she saw it was him. </w:t>
            </w:r>
            <w:r>
              <w:br/>
            </w:r>
          </w:p>
          <w:p w14:paraId="04BCCDEC" w14:textId="3941331F" w:rsidR="004100B9" w:rsidRPr="006F615F" w:rsidRDefault="006F615F" w:rsidP="006F615F">
            <w:pPr>
              <w:spacing w:line="300" w:lineRule="auto"/>
              <w:rPr>
                <w:rFonts w:ascii="Avenir Next LT Pro" w:hAnsi="Avenir Next LT Pro"/>
                <w:sz w:val="24"/>
                <w:szCs w:val="24"/>
              </w:rPr>
            </w:pPr>
            <w:r w:rsidRPr="67517053">
              <w:rPr>
                <w:rFonts w:ascii="Avenir Next LT Pro" w:hAnsi="Avenir Next LT Pro"/>
                <w:sz w:val="24"/>
                <w:szCs w:val="24"/>
              </w:rPr>
              <w:t xml:space="preserve">So that’s the first thing we </w:t>
            </w:r>
            <w:r w:rsidR="001126F7" w:rsidRPr="67517053">
              <w:rPr>
                <w:rFonts w:ascii="Avenir Next LT Pro" w:hAnsi="Avenir Next LT Pro"/>
                <w:sz w:val="24"/>
                <w:szCs w:val="24"/>
              </w:rPr>
              <w:t>notice in this story.</w:t>
            </w:r>
            <w:r w:rsidR="00783BCD" w:rsidRPr="67517053">
              <w:rPr>
                <w:rFonts w:ascii="Avenir Next LT Pro" w:hAnsi="Avenir Next LT Pro"/>
                <w:sz w:val="24"/>
                <w:szCs w:val="24"/>
              </w:rPr>
              <w:t xml:space="preserve"> When we </w:t>
            </w:r>
            <w:r w:rsidR="6A14BF83" w:rsidRPr="67517053">
              <w:rPr>
                <w:rFonts w:ascii="Avenir Next LT Pro" w:hAnsi="Avenir Next LT Pro"/>
                <w:sz w:val="24"/>
                <w:szCs w:val="24"/>
              </w:rPr>
              <w:t>encounter</w:t>
            </w:r>
            <w:r w:rsidR="00783BCD" w:rsidRPr="67517053">
              <w:rPr>
                <w:rFonts w:ascii="Avenir Next LT Pro" w:hAnsi="Avenir Next LT Pro"/>
                <w:sz w:val="24"/>
                <w:szCs w:val="24"/>
              </w:rPr>
              <w:t xml:space="preserve"> J</w:t>
            </w:r>
            <w:r w:rsidRPr="67517053">
              <w:rPr>
                <w:rFonts w:ascii="Avenir Next LT Pro" w:hAnsi="Avenir Next LT Pro"/>
                <w:sz w:val="24"/>
                <w:szCs w:val="24"/>
              </w:rPr>
              <w:t xml:space="preserve">esus, he unveils </w:t>
            </w:r>
            <w:r w:rsidR="001126F7" w:rsidRPr="67517053">
              <w:rPr>
                <w:rFonts w:ascii="Avenir Next LT Pro" w:hAnsi="Avenir Next LT Pro"/>
                <w:sz w:val="24"/>
                <w:szCs w:val="24"/>
              </w:rPr>
              <w:t xml:space="preserve">the </w:t>
            </w:r>
            <w:r w:rsidRPr="67517053">
              <w:rPr>
                <w:rFonts w:ascii="Avenir Next LT Pro" w:hAnsi="Avenir Next LT Pro"/>
                <w:sz w:val="24"/>
                <w:szCs w:val="24"/>
              </w:rPr>
              <w:t xml:space="preserve">truth. </w:t>
            </w:r>
          </w:p>
        </w:tc>
      </w:tr>
      <w:tr w:rsidR="00684252" w:rsidRPr="00C16E34" w14:paraId="15F30B0C" w14:textId="77777777" w:rsidTr="4992661E">
        <w:tc>
          <w:tcPr>
            <w:tcW w:w="1843" w:type="dxa"/>
          </w:tcPr>
          <w:p w14:paraId="32AC1220" w14:textId="77777777" w:rsidR="00684252" w:rsidRPr="00A83000" w:rsidRDefault="00684252" w:rsidP="00684252">
            <w:pPr>
              <w:spacing w:line="300" w:lineRule="auto"/>
              <w:rPr>
                <w:rFonts w:ascii="Avenir Next LT Pro" w:hAnsi="Avenir Next LT Pro"/>
                <w:b/>
                <w:bCs/>
                <w:color w:val="007B88"/>
                <w:sz w:val="24"/>
                <w:szCs w:val="24"/>
              </w:rPr>
            </w:pPr>
            <w:r w:rsidRPr="00A83000">
              <w:rPr>
                <w:rFonts w:ascii="Avenir Next LT Pro" w:hAnsi="Avenir Next LT Pro"/>
                <w:b/>
                <w:bCs/>
                <w:color w:val="007B88"/>
                <w:sz w:val="24"/>
                <w:szCs w:val="24"/>
              </w:rPr>
              <w:lastRenderedPageBreak/>
              <w:t xml:space="preserve">Point 1: </w:t>
            </w:r>
          </w:p>
          <w:p w14:paraId="0E402D4B" w14:textId="77777777" w:rsidR="00684252" w:rsidRPr="00A83000" w:rsidRDefault="00684252" w:rsidP="00684252">
            <w:pPr>
              <w:spacing w:line="300" w:lineRule="auto"/>
              <w:rPr>
                <w:rFonts w:ascii="Avenir Next LT Pro" w:hAnsi="Avenir Next LT Pro" w:cs="Arial"/>
                <w:color w:val="007B88"/>
                <w:sz w:val="24"/>
                <w:szCs w:val="24"/>
              </w:rPr>
            </w:pPr>
          </w:p>
        </w:tc>
        <w:tc>
          <w:tcPr>
            <w:tcW w:w="8222" w:type="dxa"/>
          </w:tcPr>
          <w:p w14:paraId="2813AD7B" w14:textId="6DD24286" w:rsidR="00684252" w:rsidRPr="005B0872" w:rsidRDefault="6372B58E" w:rsidP="396AE9A5">
            <w:pPr>
              <w:spacing w:line="300" w:lineRule="auto"/>
              <w:rPr>
                <w:rFonts w:ascii="Avenir Next LT Pro" w:hAnsi="Avenir Next LT Pro"/>
                <w:i/>
                <w:iCs/>
                <w:sz w:val="24"/>
                <w:szCs w:val="24"/>
              </w:rPr>
            </w:pPr>
            <w:r w:rsidRPr="396AE9A5">
              <w:rPr>
                <w:rFonts w:ascii="Avenir Next LT Pro" w:hAnsi="Avenir Next LT Pro"/>
                <w:i/>
                <w:iCs/>
                <w:sz w:val="24"/>
                <w:szCs w:val="24"/>
              </w:rPr>
              <w:t xml:space="preserve">When </w:t>
            </w:r>
            <w:r w:rsidR="20BB2085" w:rsidRPr="396AE9A5">
              <w:rPr>
                <w:rFonts w:ascii="Avenir Next LT Pro" w:hAnsi="Avenir Next LT Pro"/>
                <w:i/>
                <w:iCs/>
                <w:sz w:val="24"/>
                <w:szCs w:val="24"/>
              </w:rPr>
              <w:t xml:space="preserve">we </w:t>
            </w:r>
            <w:r w:rsidRPr="396AE9A5">
              <w:rPr>
                <w:rFonts w:ascii="Avenir Next LT Pro" w:hAnsi="Avenir Next LT Pro"/>
                <w:i/>
                <w:iCs/>
                <w:sz w:val="24"/>
                <w:szCs w:val="24"/>
              </w:rPr>
              <w:t>encounter Jesus, he unveils the truth</w:t>
            </w:r>
          </w:p>
        </w:tc>
      </w:tr>
      <w:tr w:rsidR="00684252" w:rsidRPr="00C16E34" w14:paraId="4B828D7B" w14:textId="77777777" w:rsidTr="4992661E">
        <w:tc>
          <w:tcPr>
            <w:tcW w:w="1843" w:type="dxa"/>
          </w:tcPr>
          <w:p w14:paraId="53EDD20D" w14:textId="0B1FDBFB" w:rsidR="00684252" w:rsidRPr="00A83000" w:rsidRDefault="4176A78C" w:rsidP="7AFF5EB9">
            <w:pPr>
              <w:spacing w:line="300" w:lineRule="auto"/>
              <w:rPr>
                <w:rFonts w:ascii="Avenir Next LT Pro" w:hAnsi="Avenir Next LT Pro" w:cs="Arial"/>
                <w:b/>
                <w:bCs/>
                <w:color w:val="007B88"/>
                <w:sz w:val="24"/>
                <w:szCs w:val="24"/>
              </w:rPr>
            </w:pPr>
            <w:r w:rsidRPr="00A83000">
              <w:rPr>
                <w:rFonts w:ascii="Avenir Next LT Pro" w:hAnsi="Avenir Next LT Pro"/>
                <w:b/>
                <w:bCs/>
                <w:color w:val="007B88"/>
                <w:sz w:val="24"/>
                <w:szCs w:val="24"/>
              </w:rPr>
              <w:lastRenderedPageBreak/>
              <w:t xml:space="preserve">2. </w:t>
            </w:r>
            <w:r w:rsidR="02A82CFC" w:rsidRPr="00A83000">
              <w:rPr>
                <w:rFonts w:ascii="Avenir Next LT Pro" w:hAnsi="Avenir Next LT Pro"/>
                <w:b/>
                <w:bCs/>
                <w:color w:val="007B88"/>
                <w:sz w:val="24"/>
                <w:szCs w:val="24"/>
              </w:rPr>
              <w:t xml:space="preserve">When we </w:t>
            </w:r>
            <w:r w:rsidR="0E207566" w:rsidRPr="00A83000">
              <w:rPr>
                <w:rFonts w:ascii="Avenir Next LT Pro" w:hAnsi="Avenir Next LT Pro"/>
                <w:b/>
                <w:bCs/>
                <w:color w:val="007B88"/>
                <w:sz w:val="24"/>
                <w:szCs w:val="24"/>
              </w:rPr>
              <w:t>encounter Je</w:t>
            </w:r>
            <w:r w:rsidR="02A82CFC" w:rsidRPr="00A83000">
              <w:rPr>
                <w:rFonts w:ascii="Avenir Next LT Pro" w:hAnsi="Avenir Next LT Pro"/>
                <w:b/>
                <w:bCs/>
                <w:color w:val="007B88"/>
                <w:sz w:val="24"/>
                <w:szCs w:val="24"/>
              </w:rPr>
              <w:t xml:space="preserve">sus, it </w:t>
            </w:r>
            <w:r w:rsidR="00881D3A" w:rsidRPr="00A83000">
              <w:rPr>
                <w:rFonts w:ascii="Avenir Next LT Pro" w:hAnsi="Avenir Next LT Pro"/>
                <w:b/>
                <w:bCs/>
                <w:color w:val="007B88"/>
                <w:sz w:val="24"/>
                <w:szCs w:val="24"/>
              </w:rPr>
              <w:t xml:space="preserve">is </w:t>
            </w:r>
            <w:r w:rsidR="11E48D05" w:rsidRPr="00A83000">
              <w:rPr>
                <w:rFonts w:ascii="Avenir Next LT Pro" w:hAnsi="Avenir Next LT Pro"/>
                <w:b/>
                <w:bCs/>
                <w:color w:val="007B88"/>
                <w:sz w:val="24"/>
                <w:szCs w:val="24"/>
              </w:rPr>
              <w:t>personal and intimate</w:t>
            </w:r>
            <w:r w:rsidR="00881D3A" w:rsidRPr="00A83000">
              <w:rPr>
                <w:rFonts w:ascii="Avenir Next LT Pro" w:hAnsi="Avenir Next LT Pro"/>
                <w:b/>
                <w:bCs/>
                <w:color w:val="007B88"/>
                <w:sz w:val="24"/>
                <w:szCs w:val="24"/>
              </w:rPr>
              <w:t xml:space="preserve"> </w:t>
            </w:r>
          </w:p>
        </w:tc>
        <w:tc>
          <w:tcPr>
            <w:tcW w:w="8222" w:type="dxa"/>
          </w:tcPr>
          <w:p w14:paraId="09784FFB" w14:textId="6AF95E33" w:rsidR="00535834" w:rsidRDefault="00E92189" w:rsidP="00546193">
            <w:pPr>
              <w:spacing w:line="300" w:lineRule="auto"/>
              <w:rPr>
                <w:rFonts w:ascii="Avenir Next LT Pro" w:hAnsi="Avenir Next LT Pro" w:cs="Arial"/>
                <w:sz w:val="24"/>
                <w:szCs w:val="24"/>
              </w:rPr>
            </w:pPr>
            <w:r w:rsidRPr="00E92189">
              <w:rPr>
                <w:rFonts w:ascii="Avenir Next LT Pro" w:hAnsi="Avenir Next LT Pro" w:cs="Arial"/>
                <w:sz w:val="24"/>
                <w:szCs w:val="24"/>
              </w:rPr>
              <w:t>The second thing John wants us to notice is that</w:t>
            </w:r>
            <w:r>
              <w:rPr>
                <w:rFonts w:ascii="Avenir Next LT Pro" w:hAnsi="Avenir Next LT Pro" w:cs="Arial"/>
                <w:sz w:val="24"/>
                <w:szCs w:val="24"/>
              </w:rPr>
              <w:t xml:space="preserve"> Mary’s encounter with Jesus </w:t>
            </w:r>
            <w:r w:rsidR="004A7CD2">
              <w:rPr>
                <w:rFonts w:ascii="Avenir Next LT Pro" w:hAnsi="Avenir Next LT Pro" w:cs="Arial"/>
                <w:sz w:val="24"/>
                <w:szCs w:val="24"/>
              </w:rPr>
              <w:t xml:space="preserve">was </w:t>
            </w:r>
            <w:r w:rsidR="008E7294">
              <w:rPr>
                <w:rFonts w:ascii="Avenir Next LT Pro" w:hAnsi="Avenir Next LT Pro" w:cs="Arial"/>
                <w:sz w:val="24"/>
                <w:szCs w:val="24"/>
              </w:rPr>
              <w:t xml:space="preserve">personal and </w:t>
            </w:r>
            <w:r w:rsidR="00DA0879">
              <w:rPr>
                <w:rFonts w:ascii="Avenir Next LT Pro" w:hAnsi="Avenir Next LT Pro" w:cs="Arial"/>
                <w:sz w:val="24"/>
                <w:szCs w:val="24"/>
              </w:rPr>
              <w:t>intimate</w:t>
            </w:r>
            <w:r w:rsidR="00D9013A">
              <w:rPr>
                <w:rFonts w:ascii="Avenir Next LT Pro" w:hAnsi="Avenir Next LT Pro" w:cs="Arial"/>
                <w:sz w:val="24"/>
                <w:szCs w:val="24"/>
              </w:rPr>
              <w:t>.</w:t>
            </w:r>
            <w:r w:rsidR="00AF41D7" w:rsidRPr="00AF41D7">
              <w:rPr>
                <w:rFonts w:ascii="Avenir Next LT Pro" w:hAnsi="Avenir Next LT Pro" w:cs="Arial"/>
                <w:sz w:val="24"/>
                <w:szCs w:val="24"/>
              </w:rPr>
              <w:t xml:space="preserve">  </w:t>
            </w:r>
          </w:p>
          <w:p w14:paraId="2C01BB2C" w14:textId="77777777" w:rsidR="007C0FAF" w:rsidRDefault="007C0FAF" w:rsidP="007C0FAF">
            <w:pPr>
              <w:spacing w:line="300" w:lineRule="auto"/>
              <w:rPr>
                <w:rFonts w:ascii="Avenir Next LT Pro" w:hAnsi="Avenir Next LT Pro" w:cs="Arial"/>
                <w:sz w:val="24"/>
                <w:szCs w:val="24"/>
              </w:rPr>
            </w:pPr>
          </w:p>
          <w:p w14:paraId="77EF1B69" w14:textId="3BC88C6F" w:rsidR="006F351B" w:rsidRDefault="70D924A5" w:rsidP="396AE9A5">
            <w:pPr>
              <w:spacing w:line="300" w:lineRule="auto"/>
              <w:rPr>
                <w:rFonts w:ascii="Avenir Next LT Pro" w:hAnsi="Avenir Next LT Pro" w:cs="Arial"/>
                <w:sz w:val="24"/>
                <w:szCs w:val="24"/>
              </w:rPr>
            </w:pPr>
            <w:r>
              <w:rPr>
                <w:rFonts w:ascii="Avenir Next LT Pro" w:hAnsi="Avenir Next LT Pro" w:cs="Arial"/>
                <w:sz w:val="24"/>
                <w:szCs w:val="24"/>
              </w:rPr>
              <w:t xml:space="preserve">Jesus knows Mary’s name and when she hears him say it, there is an instant connection. </w:t>
            </w:r>
          </w:p>
          <w:p w14:paraId="7B1549BF" w14:textId="3BC88C6F" w:rsidR="006F351B" w:rsidRDefault="3C5F1815" w:rsidP="007C0FAF">
            <w:pPr>
              <w:spacing w:line="300" w:lineRule="auto"/>
              <w:rPr>
                <w:rFonts w:ascii="Avenir Next LT Pro" w:hAnsi="Avenir Next LT Pro" w:cs="Arial"/>
                <w:sz w:val="24"/>
                <w:szCs w:val="24"/>
              </w:rPr>
            </w:pPr>
            <w:r>
              <w:rPr>
                <w:rFonts w:ascii="Avenir Next LT Pro" w:hAnsi="Avenir Next LT Pro" w:cs="Arial"/>
                <w:sz w:val="24"/>
                <w:szCs w:val="24"/>
              </w:rPr>
              <w:t xml:space="preserve">“Maybe it was in the way he said her name. The inflection. The tone. The Galilean accent. Maybe it was the memory associated with it, the moment she first </w:t>
            </w:r>
            <w:r w:rsidR="57381478">
              <w:rPr>
                <w:rFonts w:ascii="Avenir Next LT Pro" w:hAnsi="Avenir Next LT Pro" w:cs="Arial"/>
                <w:sz w:val="24"/>
                <w:szCs w:val="24"/>
              </w:rPr>
              <w:t>heard</w:t>
            </w:r>
            <w:r>
              <w:rPr>
                <w:rFonts w:ascii="Avenir Next LT Pro" w:hAnsi="Avenir Next LT Pro" w:cs="Arial"/>
                <w:sz w:val="24"/>
                <w:szCs w:val="24"/>
              </w:rPr>
              <w:t xml:space="preserve"> someone say her name without demons screaming in her mind</w:t>
            </w:r>
            <w:r w:rsidR="2ED3235B">
              <w:rPr>
                <w:rFonts w:ascii="Avenir Next LT Pro" w:hAnsi="Avenir Next LT Pro" w:cs="Arial"/>
                <w:sz w:val="24"/>
                <w:szCs w:val="24"/>
              </w:rPr>
              <w:t xml:space="preserve">. </w:t>
            </w:r>
            <w:r w:rsidR="57381478">
              <w:rPr>
                <w:rFonts w:ascii="Avenir Next LT Pro" w:hAnsi="Avenir Next LT Pro" w:cs="Arial"/>
                <w:sz w:val="24"/>
                <w:szCs w:val="24"/>
              </w:rPr>
              <w:t>[One thing is for sure], w</w:t>
            </w:r>
            <w:r>
              <w:rPr>
                <w:rFonts w:ascii="Avenir Next LT Pro" w:hAnsi="Avenir Next LT Pro" w:cs="Arial"/>
                <w:sz w:val="24"/>
                <w:szCs w:val="24"/>
              </w:rPr>
              <w:t>hen she heard the voice</w:t>
            </w:r>
            <w:r w:rsidR="70D924A5">
              <w:rPr>
                <w:rFonts w:ascii="Avenir Next LT Pro" w:hAnsi="Avenir Next LT Pro" w:cs="Arial"/>
                <w:sz w:val="24"/>
                <w:szCs w:val="24"/>
              </w:rPr>
              <w:t>,</w:t>
            </w:r>
            <w:r>
              <w:rPr>
                <w:rFonts w:ascii="Avenir Next LT Pro" w:hAnsi="Avenir Next LT Pro" w:cs="Arial"/>
                <w:sz w:val="24"/>
                <w:szCs w:val="24"/>
              </w:rPr>
              <w:t xml:space="preserve"> she knew the source.”</w:t>
            </w:r>
            <w:r w:rsidR="008E7294">
              <w:rPr>
                <w:rStyle w:val="FootnoteReference"/>
                <w:rFonts w:ascii="Avenir Next LT Pro" w:hAnsi="Avenir Next LT Pro" w:cs="Arial"/>
                <w:sz w:val="24"/>
                <w:szCs w:val="24"/>
              </w:rPr>
              <w:footnoteReference w:id="3"/>
            </w:r>
            <w:r>
              <w:rPr>
                <w:rFonts w:ascii="Avenir Next LT Pro" w:hAnsi="Avenir Next LT Pro" w:cs="Arial"/>
                <w:sz w:val="24"/>
                <w:szCs w:val="24"/>
              </w:rPr>
              <w:t xml:space="preserve"> </w:t>
            </w:r>
          </w:p>
          <w:p w14:paraId="2126BD79" w14:textId="77777777" w:rsidR="00F10E23" w:rsidRDefault="00F10E23" w:rsidP="00783BCD">
            <w:pPr>
              <w:spacing w:line="300" w:lineRule="auto"/>
              <w:rPr>
                <w:rFonts w:ascii="Avenir Next LT Pro" w:hAnsi="Avenir Next LT Pro"/>
                <w:sz w:val="24"/>
                <w:szCs w:val="24"/>
              </w:rPr>
            </w:pPr>
          </w:p>
          <w:p w14:paraId="7E6C9D94" w14:textId="0865987E" w:rsidR="00357D7F" w:rsidRPr="00381206" w:rsidRDefault="152AF472" w:rsidP="396AE9A5">
            <w:pPr>
              <w:spacing w:line="300" w:lineRule="auto"/>
              <w:rPr>
                <w:rFonts w:ascii="Avenir Next LT Pro" w:hAnsi="Avenir Next LT Pro"/>
                <w:sz w:val="24"/>
                <w:szCs w:val="24"/>
              </w:rPr>
            </w:pPr>
            <w:r>
              <w:rPr>
                <w:rFonts w:ascii="Avenir Next LT Pro" w:hAnsi="Avenir Next LT Pro" w:cs="Arial"/>
                <w:sz w:val="24"/>
                <w:szCs w:val="24"/>
              </w:rPr>
              <w:t xml:space="preserve">Imagine </w:t>
            </w:r>
            <w:r w:rsidR="0CDA54E8">
              <w:rPr>
                <w:rFonts w:ascii="Avenir Next LT Pro" w:hAnsi="Avenir Next LT Pro" w:cs="Arial"/>
                <w:sz w:val="24"/>
                <w:szCs w:val="24"/>
              </w:rPr>
              <w:t>how the realisation washe</w:t>
            </w:r>
            <w:r w:rsidR="5900AD34">
              <w:rPr>
                <w:rFonts w:ascii="Avenir Next LT Pro" w:hAnsi="Avenir Next LT Pro" w:cs="Arial"/>
                <w:sz w:val="24"/>
                <w:szCs w:val="24"/>
              </w:rPr>
              <w:t>s</w:t>
            </w:r>
            <w:r w:rsidR="0CDA54E8">
              <w:rPr>
                <w:rFonts w:ascii="Avenir Next LT Pro" w:hAnsi="Avenir Next LT Pro" w:cs="Arial"/>
                <w:sz w:val="24"/>
                <w:szCs w:val="24"/>
              </w:rPr>
              <w:t xml:space="preserve"> over her – the news sinking in. </w:t>
            </w:r>
            <w:r w:rsidR="3D555BBF">
              <w:rPr>
                <w:rFonts w:ascii="Avenir Next LT Pro" w:hAnsi="Avenir Next LT Pro" w:cs="Arial"/>
                <w:sz w:val="24"/>
                <w:szCs w:val="24"/>
              </w:rPr>
              <w:t>Her beloved Jesus is alive</w:t>
            </w:r>
            <w:r>
              <w:rPr>
                <w:rFonts w:ascii="Avenir Next LT Pro" w:hAnsi="Avenir Next LT Pro" w:cs="Arial"/>
                <w:sz w:val="24"/>
                <w:szCs w:val="24"/>
              </w:rPr>
              <w:t>! Upon hearing her name</w:t>
            </w:r>
            <w:r w:rsidR="2ED3235B">
              <w:rPr>
                <w:rFonts w:ascii="Avenir Next LT Pro" w:hAnsi="Avenir Next LT Pro" w:cs="Arial"/>
                <w:sz w:val="24"/>
                <w:szCs w:val="24"/>
              </w:rPr>
              <w:t>,</w:t>
            </w:r>
            <w:r>
              <w:rPr>
                <w:rFonts w:ascii="Avenir Next LT Pro" w:hAnsi="Avenir Next LT Pro" w:cs="Arial"/>
                <w:sz w:val="24"/>
                <w:szCs w:val="24"/>
              </w:rPr>
              <w:t xml:space="preserve"> she spi</w:t>
            </w:r>
            <w:r w:rsidR="57381478" w:rsidRPr="00357D7F">
              <w:rPr>
                <w:rFonts w:ascii="Avenir Next LT Pro" w:hAnsi="Avenir Next LT Pro"/>
                <w:sz w:val="24"/>
                <w:szCs w:val="24"/>
              </w:rPr>
              <w:t>ns around and crie</w:t>
            </w:r>
            <w:r w:rsidR="57381478">
              <w:rPr>
                <w:rFonts w:ascii="Avenir Next LT Pro" w:hAnsi="Avenir Next LT Pro"/>
                <w:sz w:val="24"/>
                <w:szCs w:val="24"/>
              </w:rPr>
              <w:t>s</w:t>
            </w:r>
            <w:r w:rsidR="57381478" w:rsidRPr="00357D7F">
              <w:rPr>
                <w:rFonts w:ascii="Avenir Next LT Pro" w:hAnsi="Avenir Next LT Pro"/>
                <w:sz w:val="24"/>
                <w:szCs w:val="24"/>
              </w:rPr>
              <w:t xml:space="preserve"> </w:t>
            </w:r>
            <w:r w:rsidR="57381478">
              <w:rPr>
                <w:rFonts w:ascii="Avenir Next LT Pro" w:hAnsi="Avenir Next LT Pro"/>
                <w:sz w:val="24"/>
                <w:szCs w:val="24"/>
              </w:rPr>
              <w:t>“</w:t>
            </w:r>
            <w:proofErr w:type="spellStart"/>
            <w:r w:rsidR="57381478" w:rsidRPr="00357D7F">
              <w:rPr>
                <w:rFonts w:ascii="Avenir Next LT Pro" w:hAnsi="Avenir Next LT Pro"/>
                <w:sz w:val="24"/>
                <w:szCs w:val="24"/>
              </w:rPr>
              <w:t>Rabboni</w:t>
            </w:r>
            <w:proofErr w:type="spellEnd"/>
            <w:r w:rsidR="57381478" w:rsidRPr="00357D7F">
              <w:rPr>
                <w:rFonts w:ascii="Avenir Next LT Pro" w:hAnsi="Avenir Next LT Pro"/>
                <w:sz w:val="24"/>
                <w:szCs w:val="24"/>
              </w:rPr>
              <w:t>!</w:t>
            </w:r>
            <w:r w:rsidR="57381478">
              <w:rPr>
                <w:rFonts w:ascii="Avenir Next LT Pro" w:hAnsi="Avenir Next LT Pro"/>
                <w:sz w:val="24"/>
                <w:szCs w:val="24"/>
              </w:rPr>
              <w:t>”</w:t>
            </w:r>
            <w:r w:rsidR="3D555BBF">
              <w:rPr>
                <w:rFonts w:ascii="Avenir Next LT Pro" w:hAnsi="Avenir Next LT Pro"/>
                <w:sz w:val="24"/>
                <w:szCs w:val="24"/>
              </w:rPr>
              <w:t>,</w:t>
            </w:r>
            <w:r w:rsidR="57381478" w:rsidRPr="00357D7F">
              <w:rPr>
                <w:rFonts w:ascii="Avenir Next LT Pro" w:hAnsi="Avenir Next LT Pro"/>
                <w:sz w:val="24"/>
                <w:szCs w:val="24"/>
              </w:rPr>
              <w:t xml:space="preserve"> which</w:t>
            </w:r>
            <w:r w:rsidR="70D924A5">
              <w:rPr>
                <w:rFonts w:ascii="Avenir Next LT Pro" w:hAnsi="Avenir Next LT Pro"/>
                <w:sz w:val="24"/>
                <w:szCs w:val="24"/>
              </w:rPr>
              <w:t xml:space="preserve"> is an affectionate way of saying ‘</w:t>
            </w:r>
            <w:r w:rsidR="54C23DE8">
              <w:rPr>
                <w:rFonts w:ascii="Avenir Next LT Pro" w:hAnsi="Avenir Next LT Pro"/>
                <w:sz w:val="24"/>
                <w:szCs w:val="24"/>
              </w:rPr>
              <w:t>T</w:t>
            </w:r>
            <w:r w:rsidR="57381478">
              <w:rPr>
                <w:rFonts w:ascii="Avenir Next LT Pro" w:hAnsi="Avenir Next LT Pro"/>
                <w:sz w:val="24"/>
                <w:szCs w:val="24"/>
              </w:rPr>
              <w:t>eacher</w:t>
            </w:r>
            <w:r w:rsidR="7EF77F1A">
              <w:rPr>
                <w:rFonts w:ascii="Avenir Next LT Pro" w:hAnsi="Avenir Next LT Pro"/>
                <w:sz w:val="24"/>
                <w:szCs w:val="24"/>
              </w:rPr>
              <w:t>!’</w:t>
            </w:r>
            <w:r w:rsidR="57381478">
              <w:rPr>
                <w:rFonts w:ascii="Avenir Next LT Pro" w:hAnsi="Avenir Next LT Pro"/>
                <w:sz w:val="24"/>
                <w:szCs w:val="24"/>
              </w:rPr>
              <w:t>.</w:t>
            </w:r>
            <w:r w:rsidR="006F351B">
              <w:rPr>
                <w:rStyle w:val="FootnoteReference"/>
                <w:rFonts w:ascii="Avenir Next LT Pro" w:hAnsi="Avenir Next LT Pro"/>
                <w:sz w:val="24"/>
                <w:szCs w:val="24"/>
              </w:rPr>
              <w:footnoteReference w:id="4"/>
            </w:r>
            <w:r w:rsidR="57381478" w:rsidRPr="00357D7F">
              <w:rPr>
                <w:rFonts w:ascii="Avenir Next LT Pro" w:hAnsi="Avenir Next LT Pro"/>
                <w:sz w:val="24"/>
                <w:szCs w:val="24"/>
              </w:rPr>
              <w:t xml:space="preserve"> </w:t>
            </w:r>
          </w:p>
          <w:p w14:paraId="3F022B1A" w14:textId="0174C4BF" w:rsidR="00357D7F" w:rsidRPr="00381206" w:rsidRDefault="3D555BBF" w:rsidP="00783BCD">
            <w:pPr>
              <w:spacing w:line="300" w:lineRule="auto"/>
              <w:rPr>
                <w:rFonts w:ascii="Avenir Next LT Pro" w:hAnsi="Avenir Next LT Pro"/>
                <w:sz w:val="24"/>
                <w:szCs w:val="24"/>
              </w:rPr>
            </w:pPr>
            <w:r>
              <w:rPr>
                <w:rFonts w:ascii="Avenir Next LT Pro" w:hAnsi="Avenir Next LT Pro"/>
                <w:sz w:val="24"/>
                <w:szCs w:val="24"/>
              </w:rPr>
              <w:t xml:space="preserve">Just </w:t>
            </w:r>
            <w:r w:rsidR="3C5F1815">
              <w:rPr>
                <w:rFonts w:ascii="Avenir Next LT Pro" w:hAnsi="Avenir Next LT Pro"/>
                <w:sz w:val="24"/>
                <w:szCs w:val="24"/>
              </w:rPr>
              <w:t>as we are enjoying the joy and closeness</w:t>
            </w:r>
            <w:r w:rsidR="1EF6FB94">
              <w:rPr>
                <w:rFonts w:ascii="Avenir Next LT Pro" w:hAnsi="Avenir Next LT Pro"/>
                <w:sz w:val="24"/>
                <w:szCs w:val="24"/>
              </w:rPr>
              <w:t xml:space="preserve"> of this glorious moment</w:t>
            </w:r>
            <w:r w:rsidR="3C5F1815">
              <w:rPr>
                <w:rFonts w:ascii="Avenir Next LT Pro" w:hAnsi="Avenir Next LT Pro"/>
                <w:sz w:val="24"/>
                <w:szCs w:val="24"/>
              </w:rPr>
              <w:t xml:space="preserve">, </w:t>
            </w:r>
            <w:r w:rsidR="152AF472">
              <w:rPr>
                <w:rFonts w:ascii="Avenir Next LT Pro" w:hAnsi="Avenir Next LT Pro"/>
                <w:sz w:val="24"/>
                <w:szCs w:val="24"/>
              </w:rPr>
              <w:t xml:space="preserve">something unexpected happens. </w:t>
            </w:r>
            <w:r w:rsidR="3C5F1815">
              <w:rPr>
                <w:rFonts w:ascii="Avenir Next LT Pro" w:hAnsi="Avenir Next LT Pro"/>
                <w:sz w:val="24"/>
                <w:szCs w:val="24"/>
              </w:rPr>
              <w:t>Like in a movie when the happy ending is interrupted by a</w:t>
            </w:r>
            <w:r w:rsidR="152AF472">
              <w:rPr>
                <w:rFonts w:ascii="Avenir Next LT Pro" w:hAnsi="Avenir Next LT Pro"/>
                <w:sz w:val="24"/>
                <w:szCs w:val="24"/>
              </w:rPr>
              <w:t xml:space="preserve"> surprise </w:t>
            </w:r>
            <w:r w:rsidR="3C5F1815">
              <w:rPr>
                <w:rFonts w:ascii="Avenir Next LT Pro" w:hAnsi="Avenir Next LT Pro"/>
                <w:sz w:val="24"/>
                <w:szCs w:val="24"/>
              </w:rPr>
              <w:t xml:space="preserve">twist. Suddenly, </w:t>
            </w:r>
            <w:r w:rsidR="49A56989" w:rsidRPr="00357D7F">
              <w:rPr>
                <w:rFonts w:ascii="Avenir Next LT Pro" w:hAnsi="Avenir Next LT Pro"/>
                <w:sz w:val="24"/>
                <w:szCs w:val="24"/>
              </w:rPr>
              <w:t>Jesus says to Mary, “Do not hold on to me” (</w:t>
            </w:r>
            <w:r w:rsidR="74EA2CD2" w:rsidRPr="00357D7F">
              <w:rPr>
                <w:rFonts w:ascii="Avenir Next LT Pro" w:hAnsi="Avenir Next LT Pro"/>
                <w:sz w:val="24"/>
                <w:szCs w:val="24"/>
              </w:rPr>
              <w:t>V</w:t>
            </w:r>
            <w:r w:rsidR="49A56989" w:rsidRPr="00357D7F">
              <w:rPr>
                <w:rFonts w:ascii="Avenir Next LT Pro" w:hAnsi="Avenir Next LT Pro"/>
                <w:sz w:val="24"/>
                <w:szCs w:val="24"/>
              </w:rPr>
              <w:t xml:space="preserve">erse 17). </w:t>
            </w:r>
            <w:r w:rsidR="2ED3235B">
              <w:rPr>
                <w:rFonts w:ascii="Avenir Next LT Pro" w:hAnsi="Avenir Next LT Pro"/>
                <w:sz w:val="24"/>
                <w:szCs w:val="24"/>
              </w:rPr>
              <w:t xml:space="preserve">Some translations say, </w:t>
            </w:r>
            <w:r w:rsidR="1C0DF700">
              <w:rPr>
                <w:rFonts w:ascii="Avenir Next LT Pro" w:hAnsi="Avenir Next LT Pro"/>
                <w:sz w:val="24"/>
                <w:szCs w:val="24"/>
              </w:rPr>
              <w:t>“</w:t>
            </w:r>
            <w:r w:rsidR="2ED3235B">
              <w:rPr>
                <w:rFonts w:ascii="Avenir Next LT Pro" w:hAnsi="Avenir Next LT Pro"/>
                <w:sz w:val="24"/>
                <w:szCs w:val="24"/>
              </w:rPr>
              <w:t>Do not cling to me</w:t>
            </w:r>
            <w:r w:rsidR="043C0994">
              <w:rPr>
                <w:rFonts w:ascii="Avenir Next LT Pro" w:hAnsi="Avenir Next LT Pro"/>
                <w:sz w:val="24"/>
                <w:szCs w:val="24"/>
              </w:rPr>
              <w:t>”</w:t>
            </w:r>
            <w:r w:rsidR="2ED3235B">
              <w:rPr>
                <w:rFonts w:ascii="Avenir Next LT Pro" w:hAnsi="Avenir Next LT Pro"/>
                <w:sz w:val="24"/>
                <w:szCs w:val="24"/>
              </w:rPr>
              <w:t xml:space="preserve">. </w:t>
            </w:r>
            <w:r w:rsidR="3C5F1815">
              <w:rPr>
                <w:rFonts w:ascii="Avenir Next LT Pro" w:hAnsi="Avenir Next LT Pro"/>
                <w:sz w:val="24"/>
                <w:szCs w:val="24"/>
              </w:rPr>
              <w:t xml:space="preserve">What is happening here? </w:t>
            </w:r>
            <w:r w:rsidR="49A56989">
              <w:rPr>
                <w:rFonts w:ascii="Avenir Next LT Pro" w:hAnsi="Avenir Next LT Pro"/>
                <w:sz w:val="24"/>
                <w:szCs w:val="24"/>
              </w:rPr>
              <w:t>Is Jesus pushing Mary away? Telling her to keep her distance?</w:t>
            </w:r>
            <w:r w:rsidR="70D924A5">
              <w:rPr>
                <w:rFonts w:ascii="Avenir Next LT Pro" w:hAnsi="Avenir Next LT Pro"/>
                <w:sz w:val="24"/>
                <w:szCs w:val="24"/>
              </w:rPr>
              <w:t xml:space="preserve"> </w:t>
            </w:r>
          </w:p>
          <w:p w14:paraId="0456FD8F" w14:textId="3B7380CD" w:rsidR="007C0FAF" w:rsidRDefault="007C0FAF" w:rsidP="00783BCD">
            <w:pPr>
              <w:spacing w:line="300" w:lineRule="auto"/>
              <w:rPr>
                <w:rFonts w:ascii="Avenir Next LT Pro" w:hAnsi="Avenir Next LT Pro"/>
                <w:color w:val="7030A0"/>
                <w:sz w:val="24"/>
                <w:szCs w:val="24"/>
              </w:rPr>
            </w:pPr>
          </w:p>
          <w:p w14:paraId="754F9106" w14:textId="39E60EAF" w:rsidR="00381206" w:rsidRDefault="00381206" w:rsidP="00E92189">
            <w:pPr>
              <w:spacing w:line="300" w:lineRule="auto"/>
              <w:rPr>
                <w:rFonts w:ascii="Avenir Next LT Pro" w:hAnsi="Avenir Next LT Pro"/>
                <w:sz w:val="24"/>
                <w:szCs w:val="24"/>
              </w:rPr>
            </w:pPr>
            <w:r w:rsidRPr="6BE0AB02">
              <w:rPr>
                <w:rFonts w:ascii="Avenir Next LT Pro" w:hAnsi="Avenir Next LT Pro"/>
                <w:sz w:val="24"/>
                <w:szCs w:val="24"/>
              </w:rPr>
              <w:t>Things become much clearer when we discover</w:t>
            </w:r>
            <w:r w:rsidR="37C24F59" w:rsidRPr="6BE0AB02">
              <w:rPr>
                <w:rFonts w:ascii="Avenir Next LT Pro" w:hAnsi="Avenir Next LT Pro"/>
                <w:sz w:val="24"/>
                <w:szCs w:val="24"/>
              </w:rPr>
              <w:t xml:space="preserve"> </w:t>
            </w:r>
            <w:r w:rsidRPr="6BE0AB02">
              <w:rPr>
                <w:rFonts w:ascii="Avenir Next LT Pro" w:hAnsi="Avenir Next LT Pro"/>
                <w:sz w:val="24"/>
                <w:szCs w:val="24"/>
              </w:rPr>
              <w:t>the word that has been translated as “hold on” here</w:t>
            </w:r>
            <w:r w:rsidR="082201FF" w:rsidRPr="6BE0AB02">
              <w:rPr>
                <w:rFonts w:ascii="Avenir Next LT Pro" w:hAnsi="Avenir Next LT Pro"/>
                <w:sz w:val="24"/>
                <w:szCs w:val="24"/>
              </w:rPr>
              <w:t xml:space="preserve"> is in the present tense and </w:t>
            </w:r>
            <w:r w:rsidRPr="6BE0AB02">
              <w:rPr>
                <w:rFonts w:ascii="Avenir Next LT Pro" w:hAnsi="Avenir Next LT Pro"/>
                <w:sz w:val="24"/>
                <w:szCs w:val="24"/>
              </w:rPr>
              <w:t xml:space="preserve">literally means “to continue </w:t>
            </w:r>
            <w:r w:rsidR="404AB4CB" w:rsidRPr="6BE0AB02">
              <w:rPr>
                <w:rFonts w:ascii="Avenir Next LT Pro" w:hAnsi="Avenir Next LT Pro"/>
                <w:sz w:val="24"/>
                <w:szCs w:val="24"/>
              </w:rPr>
              <w:t>clinging to me</w:t>
            </w:r>
            <w:r w:rsidRPr="6BE0AB02">
              <w:rPr>
                <w:rFonts w:ascii="Avenir Next LT Pro" w:hAnsi="Avenir Next LT Pro"/>
                <w:sz w:val="24"/>
                <w:szCs w:val="24"/>
              </w:rPr>
              <w:t xml:space="preserve">”. </w:t>
            </w:r>
          </w:p>
          <w:p w14:paraId="77F60105" w14:textId="09E172AB" w:rsidR="00381206" w:rsidRDefault="005C7D82" w:rsidP="00E92189">
            <w:pPr>
              <w:spacing w:line="300" w:lineRule="auto"/>
              <w:rPr>
                <w:rFonts w:ascii="Avenir Next LT Pro" w:hAnsi="Avenir Next LT Pro"/>
                <w:sz w:val="24"/>
                <w:szCs w:val="24"/>
              </w:rPr>
            </w:pPr>
            <w:r>
              <w:rPr>
                <w:rFonts w:ascii="Avenir Next LT Pro" w:hAnsi="Avenir Next LT Pro"/>
                <w:sz w:val="24"/>
                <w:szCs w:val="24"/>
              </w:rPr>
              <w:t xml:space="preserve">Jesus </w:t>
            </w:r>
            <w:r w:rsidR="00381206">
              <w:rPr>
                <w:rFonts w:ascii="Avenir Next LT Pro" w:hAnsi="Avenir Next LT Pro"/>
                <w:sz w:val="24"/>
                <w:szCs w:val="24"/>
              </w:rPr>
              <w:t>tells Mary that she must not continually hold on to him, because something bigger is in store!</w:t>
            </w:r>
          </w:p>
          <w:p w14:paraId="5429948D" w14:textId="7C118632" w:rsidR="00357D7F" w:rsidRDefault="00381206" w:rsidP="00E92189">
            <w:pPr>
              <w:spacing w:line="300" w:lineRule="auto"/>
              <w:rPr>
                <w:rFonts w:ascii="Avenir Next LT Pro" w:hAnsi="Avenir Next LT Pro" w:cs="Arial"/>
                <w:sz w:val="24"/>
                <w:szCs w:val="24"/>
              </w:rPr>
            </w:pPr>
            <w:r>
              <w:rPr>
                <w:rFonts w:ascii="Avenir Next LT Pro" w:hAnsi="Avenir Next LT Pro"/>
                <w:sz w:val="24"/>
                <w:szCs w:val="24"/>
              </w:rPr>
              <w:t xml:space="preserve">He says, </w:t>
            </w:r>
          </w:p>
          <w:p w14:paraId="37361C18" w14:textId="2B492332" w:rsidR="00357D7F" w:rsidRDefault="17AAD9DB" w:rsidP="396AE9A5">
            <w:pPr>
              <w:spacing w:line="300" w:lineRule="auto"/>
              <w:rPr>
                <w:rFonts w:ascii="Avenir Next LT Pro" w:hAnsi="Avenir Next LT Pro" w:cs="Arial"/>
                <w:i/>
                <w:iCs/>
                <w:sz w:val="24"/>
                <w:szCs w:val="24"/>
              </w:rPr>
            </w:pPr>
            <w:r w:rsidRPr="396AE9A5">
              <w:rPr>
                <w:rFonts w:ascii="Avenir Next LT Pro" w:hAnsi="Avenir Next LT Pro" w:cs="Arial"/>
                <w:i/>
                <w:iCs/>
                <w:sz w:val="24"/>
                <w:szCs w:val="24"/>
              </w:rPr>
              <w:t>“</w:t>
            </w:r>
            <w:r w:rsidR="49A56989" w:rsidRPr="396AE9A5">
              <w:rPr>
                <w:rFonts w:ascii="Avenir Next LT Pro" w:hAnsi="Avenir Next LT Pro" w:cs="Arial"/>
                <w:i/>
                <w:iCs/>
                <w:sz w:val="24"/>
                <w:szCs w:val="24"/>
              </w:rPr>
              <w:t xml:space="preserve">Do not hold on to me, for I have not yet ascended to the </w:t>
            </w:r>
            <w:proofErr w:type="gramStart"/>
            <w:r w:rsidR="49A56989" w:rsidRPr="396AE9A5">
              <w:rPr>
                <w:rFonts w:ascii="Avenir Next LT Pro" w:hAnsi="Avenir Next LT Pro" w:cs="Arial"/>
                <w:i/>
                <w:iCs/>
                <w:sz w:val="24"/>
                <w:szCs w:val="24"/>
              </w:rPr>
              <w:t>Father</w:t>
            </w:r>
            <w:proofErr w:type="gramEnd"/>
            <w:r w:rsidR="49A56989" w:rsidRPr="396AE9A5">
              <w:rPr>
                <w:rFonts w:ascii="Avenir Next LT Pro" w:hAnsi="Avenir Next LT Pro" w:cs="Arial"/>
                <w:i/>
                <w:iCs/>
                <w:sz w:val="24"/>
                <w:szCs w:val="24"/>
              </w:rPr>
              <w:t>. Go instead to my brothers and tell them, ‘I am ascending to my Father, and your Father, to my God and your God.’</w:t>
            </w:r>
            <w:r w:rsidR="3A0A1A10" w:rsidRPr="396AE9A5">
              <w:rPr>
                <w:rFonts w:ascii="Avenir Next LT Pro" w:hAnsi="Avenir Next LT Pro" w:cs="Arial"/>
                <w:i/>
                <w:iCs/>
                <w:sz w:val="24"/>
                <w:szCs w:val="24"/>
              </w:rPr>
              <w:t>”</w:t>
            </w:r>
            <w:r w:rsidR="49A56989" w:rsidRPr="396AE9A5">
              <w:rPr>
                <w:rFonts w:ascii="Avenir Next LT Pro" w:hAnsi="Avenir Next LT Pro" w:cs="Arial"/>
                <w:i/>
                <w:iCs/>
                <w:sz w:val="24"/>
                <w:szCs w:val="24"/>
              </w:rPr>
              <w:t xml:space="preserve"> (</w:t>
            </w:r>
            <w:r w:rsidR="3289F5B2" w:rsidRPr="396AE9A5">
              <w:rPr>
                <w:rFonts w:ascii="Avenir Next LT Pro" w:hAnsi="Avenir Next LT Pro" w:cs="Arial"/>
                <w:i/>
                <w:iCs/>
                <w:sz w:val="24"/>
                <w:szCs w:val="24"/>
              </w:rPr>
              <w:t>John 20:</w:t>
            </w:r>
            <w:r w:rsidR="49A56989" w:rsidRPr="396AE9A5">
              <w:rPr>
                <w:rFonts w:ascii="Avenir Next LT Pro" w:hAnsi="Avenir Next LT Pro" w:cs="Arial"/>
                <w:i/>
                <w:iCs/>
                <w:sz w:val="24"/>
                <w:szCs w:val="24"/>
              </w:rPr>
              <w:t>17-18a</w:t>
            </w:r>
            <w:r w:rsidR="32F610D5" w:rsidRPr="396AE9A5">
              <w:rPr>
                <w:rFonts w:ascii="Avenir Next LT Pro" w:hAnsi="Avenir Next LT Pro" w:cs="Arial"/>
                <w:i/>
                <w:iCs/>
                <w:sz w:val="24"/>
                <w:szCs w:val="24"/>
              </w:rPr>
              <w:t>, NIV.</w:t>
            </w:r>
            <w:r w:rsidR="49A56989" w:rsidRPr="396AE9A5">
              <w:rPr>
                <w:rFonts w:ascii="Avenir Next LT Pro" w:hAnsi="Avenir Next LT Pro" w:cs="Arial"/>
                <w:i/>
                <w:iCs/>
                <w:sz w:val="24"/>
                <w:szCs w:val="24"/>
              </w:rPr>
              <w:t>)</w:t>
            </w:r>
          </w:p>
          <w:p w14:paraId="16D7EE8F" w14:textId="77777777" w:rsidR="005C575E" w:rsidRDefault="005C575E" w:rsidP="67517053">
            <w:pPr>
              <w:spacing w:line="300" w:lineRule="auto"/>
              <w:rPr>
                <w:rFonts w:ascii="Avenir Next LT Pro" w:hAnsi="Avenir Next LT Pro" w:cs="Arial"/>
                <w:i/>
                <w:iCs/>
                <w:sz w:val="24"/>
                <w:szCs w:val="24"/>
              </w:rPr>
            </w:pPr>
          </w:p>
          <w:p w14:paraId="3BC11EA6" w14:textId="58A80A0B" w:rsidR="00546193" w:rsidRDefault="639FC76F" w:rsidP="00E92189">
            <w:pPr>
              <w:spacing w:line="300" w:lineRule="auto"/>
              <w:rPr>
                <w:rFonts w:ascii="Avenir Next LT Pro" w:hAnsi="Avenir Next LT Pro" w:cs="Arial"/>
                <w:sz w:val="24"/>
                <w:szCs w:val="24"/>
              </w:rPr>
            </w:pPr>
            <w:r w:rsidRPr="396AE9A5">
              <w:rPr>
                <w:rFonts w:ascii="Avenir Next LT Pro" w:hAnsi="Avenir Next LT Pro" w:cs="Arial"/>
                <w:sz w:val="24"/>
                <w:szCs w:val="24"/>
              </w:rPr>
              <w:t xml:space="preserve">It’s like he is saying, </w:t>
            </w:r>
            <w:r w:rsidR="7281E650" w:rsidRPr="396AE9A5">
              <w:rPr>
                <w:rFonts w:ascii="Avenir Next LT Pro" w:hAnsi="Avenir Next LT Pro" w:cs="Arial"/>
                <w:sz w:val="24"/>
                <w:szCs w:val="24"/>
              </w:rPr>
              <w:t>“</w:t>
            </w:r>
            <w:r w:rsidRPr="396AE9A5">
              <w:rPr>
                <w:rFonts w:ascii="Avenir Next LT Pro" w:hAnsi="Avenir Next LT Pro" w:cs="Arial"/>
                <w:sz w:val="24"/>
                <w:szCs w:val="24"/>
              </w:rPr>
              <w:t xml:space="preserve">Mary, I understand why you are holding on to me so tightly. You thought I was gone and, now that I’m back, you don’t want to let go. But something even better is in store. </w:t>
            </w:r>
            <w:r w:rsidR="377B219D" w:rsidRPr="396AE9A5">
              <w:rPr>
                <w:rFonts w:ascii="Avenir Next LT Pro" w:hAnsi="Avenir Next LT Pro" w:cs="Arial"/>
                <w:sz w:val="24"/>
                <w:szCs w:val="24"/>
              </w:rPr>
              <w:t xml:space="preserve">When I ascend to the </w:t>
            </w:r>
            <w:r w:rsidR="391CCE23">
              <w:rPr>
                <w:rFonts w:ascii="Avenir Next LT Pro" w:hAnsi="Avenir Next LT Pro" w:cs="Arial"/>
                <w:sz w:val="24"/>
                <w:szCs w:val="24"/>
              </w:rPr>
              <w:t>Father</w:t>
            </w:r>
            <w:r w:rsidR="53708C4E">
              <w:rPr>
                <w:rFonts w:ascii="Avenir Next LT Pro" w:hAnsi="Avenir Next LT Pro" w:cs="Arial"/>
                <w:sz w:val="24"/>
                <w:szCs w:val="24"/>
              </w:rPr>
              <w:t>, I will s</w:t>
            </w:r>
            <w:r w:rsidR="391CCE23">
              <w:rPr>
                <w:rFonts w:ascii="Avenir Next LT Pro" w:hAnsi="Avenir Next LT Pro" w:cs="Arial"/>
                <w:sz w:val="24"/>
                <w:szCs w:val="24"/>
              </w:rPr>
              <w:t xml:space="preserve">end the </w:t>
            </w:r>
            <w:r w:rsidR="31746621">
              <w:rPr>
                <w:rFonts w:ascii="Avenir Next LT Pro" w:hAnsi="Avenir Next LT Pro" w:cs="Arial"/>
                <w:sz w:val="24"/>
                <w:szCs w:val="24"/>
              </w:rPr>
              <w:t xml:space="preserve">Holy </w:t>
            </w:r>
            <w:r w:rsidR="391CCE23">
              <w:rPr>
                <w:rFonts w:ascii="Avenir Next LT Pro" w:hAnsi="Avenir Next LT Pro" w:cs="Arial"/>
                <w:sz w:val="24"/>
                <w:szCs w:val="24"/>
              </w:rPr>
              <w:t>Spirit</w:t>
            </w:r>
            <w:r w:rsidR="6B7D90EA">
              <w:rPr>
                <w:rFonts w:ascii="Avenir Next LT Pro" w:hAnsi="Avenir Next LT Pro" w:cs="Arial"/>
                <w:sz w:val="24"/>
                <w:szCs w:val="24"/>
              </w:rPr>
              <w:t xml:space="preserve"> </w:t>
            </w:r>
            <w:r w:rsidR="0BA1C451">
              <w:rPr>
                <w:rFonts w:ascii="Avenir Next LT Pro" w:hAnsi="Avenir Next LT Pro" w:cs="Arial"/>
                <w:sz w:val="24"/>
                <w:szCs w:val="24"/>
              </w:rPr>
              <w:t xml:space="preserve">so that </w:t>
            </w:r>
            <w:r w:rsidR="6B7D90EA">
              <w:rPr>
                <w:rFonts w:ascii="Avenir Next LT Pro" w:hAnsi="Avenir Next LT Pro" w:cs="Arial"/>
                <w:sz w:val="24"/>
                <w:szCs w:val="24"/>
              </w:rPr>
              <w:t xml:space="preserve">all people </w:t>
            </w:r>
            <w:r w:rsidR="391CCE23">
              <w:rPr>
                <w:rFonts w:ascii="Avenir Next LT Pro" w:hAnsi="Avenir Next LT Pro" w:cs="Arial"/>
                <w:sz w:val="24"/>
                <w:szCs w:val="24"/>
              </w:rPr>
              <w:t xml:space="preserve">who believe </w:t>
            </w:r>
            <w:r w:rsidR="69319E9C">
              <w:rPr>
                <w:rFonts w:ascii="Avenir Next LT Pro" w:hAnsi="Avenir Next LT Pro" w:cs="Arial"/>
                <w:sz w:val="24"/>
                <w:szCs w:val="24"/>
              </w:rPr>
              <w:t>can e</w:t>
            </w:r>
            <w:r w:rsidR="00517B1B">
              <w:rPr>
                <w:rFonts w:ascii="Avenir Next LT Pro" w:hAnsi="Avenir Next LT Pro" w:cs="Arial"/>
                <w:sz w:val="24"/>
                <w:szCs w:val="24"/>
              </w:rPr>
              <w:t xml:space="preserve">xperience </w:t>
            </w:r>
            <w:r w:rsidR="32DE2CA2">
              <w:rPr>
                <w:rFonts w:ascii="Avenir Next LT Pro" w:hAnsi="Avenir Next LT Pro" w:cs="Arial"/>
                <w:sz w:val="24"/>
                <w:szCs w:val="24"/>
              </w:rPr>
              <w:t xml:space="preserve">my presence. Through the Spirit, </w:t>
            </w:r>
            <w:r w:rsidR="72ADA619">
              <w:rPr>
                <w:rFonts w:ascii="Avenir Next LT Pro" w:hAnsi="Avenir Next LT Pro" w:cs="Arial"/>
                <w:sz w:val="24"/>
                <w:szCs w:val="24"/>
              </w:rPr>
              <w:t xml:space="preserve">people all over the world will be able </w:t>
            </w:r>
            <w:r w:rsidR="03CFAD67">
              <w:rPr>
                <w:rFonts w:ascii="Avenir Next LT Pro" w:hAnsi="Avenir Next LT Pro" w:cs="Arial"/>
                <w:sz w:val="24"/>
                <w:szCs w:val="24"/>
              </w:rPr>
              <w:t>t</w:t>
            </w:r>
            <w:r w:rsidR="718351AE">
              <w:rPr>
                <w:rFonts w:ascii="Avenir Next LT Pro" w:hAnsi="Avenir Next LT Pro" w:cs="Arial"/>
                <w:sz w:val="24"/>
                <w:szCs w:val="24"/>
              </w:rPr>
              <w:t xml:space="preserve">o find deep, intimate </w:t>
            </w:r>
            <w:r w:rsidR="391CCE23">
              <w:rPr>
                <w:rFonts w:ascii="Avenir Next LT Pro" w:hAnsi="Avenir Next LT Pro" w:cs="Arial"/>
                <w:sz w:val="24"/>
                <w:szCs w:val="24"/>
              </w:rPr>
              <w:t>fellowship with m</w:t>
            </w:r>
            <w:r w:rsidR="7742AE2F">
              <w:rPr>
                <w:rFonts w:ascii="Avenir Next LT Pro" w:hAnsi="Avenir Next LT Pro" w:cs="Arial"/>
                <w:sz w:val="24"/>
                <w:szCs w:val="24"/>
              </w:rPr>
              <w:t>e</w:t>
            </w:r>
            <w:r w:rsidR="18682EBC">
              <w:rPr>
                <w:rFonts w:ascii="Avenir Next LT Pro" w:hAnsi="Avenir Next LT Pro" w:cs="Arial"/>
                <w:sz w:val="24"/>
                <w:szCs w:val="24"/>
              </w:rPr>
              <w:t>.</w:t>
            </w:r>
            <w:r w:rsidR="6866EFFE">
              <w:rPr>
                <w:rFonts w:ascii="Avenir Next LT Pro" w:hAnsi="Avenir Next LT Pro" w:cs="Arial"/>
                <w:sz w:val="24"/>
                <w:szCs w:val="24"/>
              </w:rPr>
              <w:t>”</w:t>
            </w:r>
            <w:r w:rsidR="008E7294">
              <w:rPr>
                <w:rStyle w:val="FootnoteReference"/>
                <w:rFonts w:ascii="Avenir Next LT Pro" w:hAnsi="Avenir Next LT Pro" w:cs="Arial"/>
                <w:sz w:val="24"/>
                <w:szCs w:val="24"/>
              </w:rPr>
              <w:footnoteReference w:id="5"/>
            </w:r>
            <w:r w:rsidR="391CCE23">
              <w:rPr>
                <w:rFonts w:ascii="Avenir Next LT Pro" w:hAnsi="Avenir Next LT Pro" w:cs="Arial"/>
                <w:sz w:val="24"/>
                <w:szCs w:val="24"/>
              </w:rPr>
              <w:t xml:space="preserve"> </w:t>
            </w:r>
          </w:p>
          <w:p w14:paraId="280B4650" w14:textId="77777777" w:rsidR="00381206" w:rsidRDefault="00381206" w:rsidP="00546193">
            <w:pPr>
              <w:spacing w:line="300" w:lineRule="auto"/>
              <w:rPr>
                <w:rFonts w:ascii="Avenir Next LT Pro" w:hAnsi="Avenir Next LT Pro" w:cs="Arial"/>
                <w:sz w:val="24"/>
                <w:szCs w:val="24"/>
              </w:rPr>
            </w:pPr>
          </w:p>
          <w:p w14:paraId="00FFA905" w14:textId="05AC565A" w:rsidR="00546193" w:rsidRDefault="00381206" w:rsidP="00546193">
            <w:pPr>
              <w:spacing w:line="300" w:lineRule="auto"/>
              <w:rPr>
                <w:rFonts w:ascii="Avenir Next LT Pro" w:hAnsi="Avenir Next LT Pro" w:cs="Arial"/>
                <w:sz w:val="24"/>
                <w:szCs w:val="24"/>
              </w:rPr>
            </w:pPr>
            <w:r w:rsidRPr="67517053">
              <w:rPr>
                <w:rFonts w:ascii="Avenir Next LT Pro" w:hAnsi="Avenir Next LT Pro" w:cs="Arial"/>
                <w:sz w:val="24"/>
                <w:szCs w:val="24"/>
              </w:rPr>
              <w:t xml:space="preserve">John wants us to </w:t>
            </w:r>
            <w:r w:rsidR="32A392DA" w:rsidRPr="67517053">
              <w:rPr>
                <w:rFonts w:ascii="Avenir Next LT Pro" w:hAnsi="Avenir Next LT Pro" w:cs="Arial"/>
                <w:sz w:val="24"/>
                <w:szCs w:val="24"/>
              </w:rPr>
              <w:t xml:space="preserve">grasp that the Christian faith </w:t>
            </w:r>
            <w:r w:rsidRPr="67517053">
              <w:rPr>
                <w:rFonts w:ascii="Avenir Next LT Pro" w:hAnsi="Avenir Next LT Pro" w:cs="Arial"/>
                <w:sz w:val="24"/>
                <w:szCs w:val="24"/>
              </w:rPr>
              <w:t xml:space="preserve">is intimate and personal.   </w:t>
            </w:r>
            <w:r>
              <w:br/>
            </w:r>
          </w:p>
          <w:p w14:paraId="6B03D6CB" w14:textId="77777777" w:rsidR="00546193" w:rsidRPr="008E7294" w:rsidRDefault="00546193" w:rsidP="00546193">
            <w:pPr>
              <w:shd w:val="clear" w:color="auto" w:fill="B8CCE4" w:themeFill="accent1" w:themeFillTint="66"/>
              <w:spacing w:line="300" w:lineRule="auto"/>
              <w:rPr>
                <w:rFonts w:ascii="Avenir Next LT Pro" w:hAnsi="Avenir Next LT Pro" w:cs="Arial"/>
                <w:b/>
                <w:bCs/>
                <w:sz w:val="24"/>
                <w:szCs w:val="24"/>
              </w:rPr>
            </w:pPr>
            <w:r w:rsidRPr="008E7294">
              <w:rPr>
                <w:rFonts w:ascii="Avenir Next LT Pro" w:hAnsi="Avenir Next LT Pro" w:cs="Arial"/>
                <w:b/>
                <w:bCs/>
                <w:sz w:val="24"/>
                <w:szCs w:val="24"/>
              </w:rPr>
              <w:t>Illustration</w:t>
            </w:r>
          </w:p>
          <w:p w14:paraId="0D540982" w14:textId="05C87819" w:rsidR="00546193" w:rsidRDefault="152AF472" w:rsidP="00546193">
            <w:pPr>
              <w:shd w:val="clear" w:color="auto" w:fill="B8CCE4" w:themeFill="accent1" w:themeFillTint="66"/>
              <w:spacing w:line="300" w:lineRule="auto"/>
              <w:rPr>
                <w:rFonts w:ascii="Avenir Next LT Pro" w:hAnsi="Avenir Next LT Pro" w:cs="Arial"/>
                <w:sz w:val="24"/>
                <w:szCs w:val="24"/>
              </w:rPr>
            </w:pPr>
            <w:r>
              <w:rPr>
                <w:noProof/>
              </w:rPr>
              <w:drawing>
                <wp:inline distT="0" distB="0" distL="0" distR="0" wp14:anchorId="63DF9E62" wp14:editId="0E5A18CD">
                  <wp:extent cx="1981200" cy="1487424"/>
                  <wp:effectExtent l="0" t="0" r="0" b="0"/>
                  <wp:docPr id="1370768122" name="Picture 1" descr="A person and person sitting in chai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81200" cy="1487424"/>
                          </a:xfrm>
                          <a:prstGeom prst="rect">
                            <a:avLst/>
                          </a:prstGeom>
                        </pic:spPr>
                      </pic:pic>
                    </a:graphicData>
                  </a:graphic>
                </wp:inline>
              </w:drawing>
            </w:r>
            <w:r w:rsidR="00546193">
              <w:br/>
            </w:r>
            <w:r w:rsidRPr="396AE9A5">
              <w:rPr>
                <w:rFonts w:ascii="Avenir Next LT Pro" w:hAnsi="Avenir Next LT Pro" w:cs="Arial"/>
                <w:sz w:val="24"/>
                <w:szCs w:val="24"/>
              </w:rPr>
              <w:t>In the 1980s, a blonde princess made her way into hearts all around the world. She broke the usual royal mould by connecting closely with everyday people. Royal photographer, Arthur Edwards</w:t>
            </w:r>
            <w:r w:rsidR="34C0ACAF" w:rsidRPr="396AE9A5">
              <w:rPr>
                <w:rFonts w:ascii="Avenir Next LT Pro" w:hAnsi="Avenir Next LT Pro" w:cs="Arial"/>
                <w:sz w:val="24"/>
                <w:szCs w:val="24"/>
              </w:rPr>
              <w:t>,</w:t>
            </w:r>
            <w:r w:rsidRPr="396AE9A5">
              <w:rPr>
                <w:rFonts w:ascii="Avenir Next LT Pro" w:hAnsi="Avenir Next LT Pro" w:cs="Arial"/>
                <w:sz w:val="24"/>
                <w:szCs w:val="24"/>
              </w:rPr>
              <w:t xml:space="preserve"> spent a lot of time watching Princess Diana in action. Years later, he wrote about what he saw</w:t>
            </w:r>
            <w:r w:rsidR="73200E48" w:rsidRPr="396AE9A5">
              <w:rPr>
                <w:rFonts w:ascii="Avenir Next LT Pro" w:hAnsi="Avenir Next LT Pro" w:cs="Arial"/>
                <w:sz w:val="24"/>
                <w:szCs w:val="24"/>
              </w:rPr>
              <w:t>, saying</w:t>
            </w:r>
            <w:r w:rsidRPr="396AE9A5">
              <w:rPr>
                <w:rFonts w:ascii="Avenir Next LT Pro" w:hAnsi="Avenir Next LT Pro" w:cs="Arial"/>
                <w:sz w:val="24"/>
                <w:szCs w:val="24"/>
              </w:rPr>
              <w:t xml:space="preserve">: </w:t>
            </w:r>
            <w:r w:rsidR="00546193">
              <w:br/>
            </w:r>
            <w:r w:rsidR="00546193">
              <w:br/>
            </w:r>
            <w:r w:rsidR="35419C1C" w:rsidRPr="396AE9A5">
              <w:rPr>
                <w:rFonts w:ascii="Avenir Next LT Pro" w:hAnsi="Avenir Next LT Pro" w:cs="Arial"/>
                <w:i/>
                <w:iCs/>
                <w:sz w:val="24"/>
                <w:szCs w:val="24"/>
              </w:rPr>
              <w:t>“</w:t>
            </w:r>
            <w:r w:rsidRPr="396AE9A5">
              <w:rPr>
                <w:rFonts w:ascii="Avenir Next LT Pro" w:hAnsi="Avenir Next LT Pro" w:cs="Arial"/>
                <w:i/>
                <w:iCs/>
                <w:sz w:val="24"/>
                <w:szCs w:val="24"/>
              </w:rPr>
              <w:t>Diana was different to any other royal I have worked with before or since…</w:t>
            </w:r>
            <w:r w:rsidR="06B7383A" w:rsidRPr="396AE9A5">
              <w:rPr>
                <w:rFonts w:ascii="Avenir Next LT Pro" w:hAnsi="Avenir Next LT Pro" w:cs="Arial"/>
                <w:i/>
                <w:iCs/>
                <w:sz w:val="24"/>
                <w:szCs w:val="24"/>
              </w:rPr>
              <w:t xml:space="preserve"> </w:t>
            </w:r>
            <w:r w:rsidRPr="396AE9A5">
              <w:rPr>
                <w:rFonts w:ascii="Avenir Next LT Pro" w:hAnsi="Avenir Next LT Pro" w:cs="Arial"/>
                <w:i/>
                <w:iCs/>
                <w:sz w:val="24"/>
                <w:szCs w:val="24"/>
              </w:rPr>
              <w:t>I saw her power firsthand on a visit to India, when Diana went to Mother Teresa’s hospice in Calcutta. There were around 60 men lying on stretchers in a dark room, facing the last days or hours of their lives</w:t>
            </w:r>
            <w:r w:rsidR="2A3D3541" w:rsidRPr="396AE9A5">
              <w:rPr>
                <w:rFonts w:ascii="Avenir Next LT Pro" w:hAnsi="Avenir Next LT Pro" w:cs="Arial"/>
                <w:i/>
                <w:iCs/>
                <w:sz w:val="24"/>
                <w:szCs w:val="24"/>
              </w:rPr>
              <w:t>.</w:t>
            </w:r>
          </w:p>
          <w:p w14:paraId="6BFD847C" w14:textId="77777777" w:rsidR="00546193" w:rsidRDefault="00546193" w:rsidP="00546193">
            <w:pPr>
              <w:shd w:val="clear" w:color="auto" w:fill="B8CCE4" w:themeFill="accent1" w:themeFillTint="66"/>
              <w:spacing w:line="300" w:lineRule="auto"/>
              <w:rPr>
                <w:rFonts w:ascii="Avenir Next LT Pro" w:hAnsi="Avenir Next LT Pro" w:cs="Arial"/>
                <w:sz w:val="24"/>
                <w:szCs w:val="24"/>
              </w:rPr>
            </w:pPr>
          </w:p>
          <w:p w14:paraId="77D07517" w14:textId="74BD7E8A" w:rsidR="00546193" w:rsidRDefault="152AF472" w:rsidP="396AE9A5">
            <w:pPr>
              <w:shd w:val="clear" w:color="auto" w:fill="B8CCE4" w:themeFill="accent1" w:themeFillTint="66"/>
              <w:spacing w:line="300" w:lineRule="auto"/>
              <w:rPr>
                <w:rFonts w:ascii="Avenir Next LT Pro" w:hAnsi="Avenir Next LT Pro" w:cs="Arial"/>
                <w:i/>
                <w:iCs/>
                <w:sz w:val="24"/>
                <w:szCs w:val="24"/>
              </w:rPr>
            </w:pPr>
            <w:r w:rsidRPr="396AE9A5">
              <w:rPr>
                <w:rFonts w:ascii="Avenir Next LT Pro" w:hAnsi="Avenir Next LT Pro" w:cs="Arial"/>
                <w:i/>
                <w:iCs/>
                <w:sz w:val="24"/>
                <w:szCs w:val="24"/>
              </w:rPr>
              <w:t>Diana went to each of them individually…</w:t>
            </w:r>
            <w:r w:rsidR="469541C9" w:rsidRPr="396AE9A5">
              <w:rPr>
                <w:rFonts w:ascii="Avenir Next LT Pro" w:hAnsi="Avenir Next LT Pro" w:cs="Arial"/>
                <w:i/>
                <w:iCs/>
                <w:sz w:val="24"/>
                <w:szCs w:val="24"/>
              </w:rPr>
              <w:t xml:space="preserve"> </w:t>
            </w:r>
            <w:r w:rsidRPr="396AE9A5">
              <w:rPr>
                <w:rFonts w:ascii="Avenir Next LT Pro" w:hAnsi="Avenir Next LT Pro" w:cs="Arial"/>
                <w:i/>
                <w:iCs/>
                <w:sz w:val="24"/>
                <w:szCs w:val="24"/>
              </w:rPr>
              <w:t>she was intent on not missing a single person</w:t>
            </w:r>
            <w:r w:rsidR="1AE927B4" w:rsidRPr="396AE9A5">
              <w:rPr>
                <w:rFonts w:ascii="Avenir Next LT Pro" w:hAnsi="Avenir Next LT Pro" w:cs="Arial"/>
                <w:i/>
                <w:iCs/>
                <w:sz w:val="24"/>
                <w:szCs w:val="24"/>
              </w:rPr>
              <w:t>.</w:t>
            </w:r>
            <w:r w:rsidRPr="396AE9A5">
              <w:rPr>
                <w:rFonts w:ascii="Avenir Next LT Pro" w:hAnsi="Avenir Next LT Pro" w:cs="Arial"/>
                <w:i/>
                <w:iCs/>
                <w:sz w:val="24"/>
                <w:szCs w:val="24"/>
              </w:rPr>
              <w:t xml:space="preserve"> When she came out of the room, I noticed her dress was covered in dirt, which didn’t seem to bother her at all. </w:t>
            </w:r>
          </w:p>
          <w:p w14:paraId="1328F0DD" w14:textId="77777777" w:rsidR="00546193" w:rsidRDefault="00546193" w:rsidP="00546193">
            <w:pPr>
              <w:shd w:val="clear" w:color="auto" w:fill="B8CCE4" w:themeFill="accent1" w:themeFillTint="66"/>
              <w:spacing w:line="300" w:lineRule="auto"/>
              <w:rPr>
                <w:rFonts w:ascii="Avenir Next LT Pro" w:hAnsi="Avenir Next LT Pro" w:cs="Arial"/>
                <w:sz w:val="24"/>
                <w:szCs w:val="24"/>
              </w:rPr>
            </w:pPr>
          </w:p>
          <w:p w14:paraId="24AD0B5B" w14:textId="77777777" w:rsidR="00546193" w:rsidRDefault="00546193" w:rsidP="67517053">
            <w:pPr>
              <w:shd w:val="clear" w:color="auto" w:fill="B8CCE4" w:themeFill="accent1" w:themeFillTint="66"/>
              <w:spacing w:line="300" w:lineRule="auto"/>
              <w:rPr>
                <w:rFonts w:ascii="Avenir Next LT Pro" w:hAnsi="Avenir Next LT Pro" w:cs="Arial"/>
                <w:i/>
                <w:iCs/>
                <w:sz w:val="24"/>
                <w:szCs w:val="24"/>
              </w:rPr>
            </w:pPr>
            <w:r w:rsidRPr="67517053">
              <w:rPr>
                <w:rFonts w:ascii="Avenir Next LT Pro" w:hAnsi="Avenir Next LT Pro" w:cs="Arial"/>
                <w:i/>
                <w:iCs/>
                <w:sz w:val="24"/>
                <w:szCs w:val="24"/>
              </w:rPr>
              <w:t>In Nigeria, Diana held hands with lepers, looked into their eyes and made them feel they were the most important people in the world. This was new. Royal princesses didn’t do this.</w:t>
            </w:r>
          </w:p>
          <w:p w14:paraId="1D9956F6" w14:textId="77777777" w:rsidR="00546193" w:rsidRDefault="00546193" w:rsidP="00546193">
            <w:pPr>
              <w:shd w:val="clear" w:color="auto" w:fill="B8CCE4" w:themeFill="accent1" w:themeFillTint="66"/>
              <w:spacing w:line="300" w:lineRule="auto"/>
              <w:rPr>
                <w:rFonts w:ascii="Avenir Next LT Pro" w:hAnsi="Avenir Next LT Pro" w:cs="Arial"/>
                <w:sz w:val="24"/>
                <w:szCs w:val="24"/>
              </w:rPr>
            </w:pPr>
          </w:p>
          <w:p w14:paraId="1EA9D7FD" w14:textId="77777777" w:rsidR="00546193" w:rsidRDefault="00546193" w:rsidP="67517053">
            <w:pPr>
              <w:shd w:val="clear" w:color="auto" w:fill="B8CCE4" w:themeFill="accent1" w:themeFillTint="66"/>
              <w:spacing w:line="300" w:lineRule="auto"/>
              <w:rPr>
                <w:rFonts w:ascii="Avenir Next LT Pro" w:hAnsi="Avenir Next LT Pro" w:cs="Arial"/>
                <w:i/>
                <w:iCs/>
                <w:sz w:val="24"/>
                <w:szCs w:val="24"/>
              </w:rPr>
            </w:pPr>
            <w:r w:rsidRPr="67517053">
              <w:rPr>
                <w:rFonts w:ascii="Avenir Next LT Pro" w:hAnsi="Avenir Next LT Pro" w:cs="Arial"/>
                <w:i/>
                <w:iCs/>
                <w:sz w:val="24"/>
                <w:szCs w:val="24"/>
              </w:rPr>
              <w:t xml:space="preserve">One day I got a call saying Diana was going to go and open Britain’s first Aids ward at the Middlesex Hospital in London. Like many people back then, I was nervous because Aids was the disease everyone feared. The doctors were only just getting on top of the condition. </w:t>
            </w:r>
          </w:p>
          <w:p w14:paraId="74CFB65C" w14:textId="77777777" w:rsidR="00546193" w:rsidRDefault="00546193" w:rsidP="67517053">
            <w:pPr>
              <w:shd w:val="clear" w:color="auto" w:fill="B8CCE4" w:themeFill="accent1" w:themeFillTint="66"/>
              <w:spacing w:line="300" w:lineRule="auto"/>
              <w:rPr>
                <w:rFonts w:ascii="Avenir Next LT Pro" w:hAnsi="Avenir Next LT Pro" w:cs="Arial"/>
                <w:i/>
                <w:iCs/>
                <w:sz w:val="24"/>
                <w:szCs w:val="24"/>
              </w:rPr>
            </w:pPr>
            <w:r>
              <w:br/>
            </w:r>
            <w:r w:rsidRPr="67517053">
              <w:rPr>
                <w:rFonts w:ascii="Avenir Next LT Pro" w:hAnsi="Avenir Next LT Pro" w:cs="Arial"/>
                <w:i/>
                <w:iCs/>
                <w:sz w:val="24"/>
                <w:szCs w:val="24"/>
              </w:rPr>
              <w:t xml:space="preserve">But Diana walked in and shook hands vigorously with the first patient she saw and gave him a big smile…Diana listened to their stories intently. She was literally face to face with them, just inches apart. </w:t>
            </w:r>
          </w:p>
          <w:p w14:paraId="5F93E320" w14:textId="77777777" w:rsidR="00546193" w:rsidRDefault="00546193" w:rsidP="67517053">
            <w:pPr>
              <w:shd w:val="clear" w:color="auto" w:fill="B8CCE4" w:themeFill="accent1" w:themeFillTint="66"/>
              <w:spacing w:line="300" w:lineRule="auto"/>
              <w:rPr>
                <w:rFonts w:ascii="Avenir Next LT Pro" w:hAnsi="Avenir Next LT Pro" w:cs="Arial"/>
                <w:i/>
                <w:iCs/>
                <w:sz w:val="24"/>
                <w:szCs w:val="24"/>
              </w:rPr>
            </w:pPr>
          </w:p>
          <w:p w14:paraId="477D3EA2" w14:textId="77777777" w:rsidR="00546193" w:rsidRDefault="00546193" w:rsidP="67517053">
            <w:pPr>
              <w:shd w:val="clear" w:color="auto" w:fill="B8CCE4" w:themeFill="accent1" w:themeFillTint="66"/>
              <w:spacing w:line="300" w:lineRule="auto"/>
              <w:rPr>
                <w:rFonts w:ascii="Avenir Next LT Pro" w:hAnsi="Avenir Next LT Pro" w:cs="Arial"/>
                <w:i/>
                <w:iCs/>
                <w:sz w:val="24"/>
                <w:szCs w:val="24"/>
              </w:rPr>
            </w:pPr>
            <w:r w:rsidRPr="67517053">
              <w:rPr>
                <w:rFonts w:ascii="Avenir Next LT Pro" w:hAnsi="Avenir Next LT Pro" w:cs="Arial"/>
                <w:i/>
                <w:iCs/>
                <w:sz w:val="24"/>
                <w:szCs w:val="24"/>
              </w:rPr>
              <w:lastRenderedPageBreak/>
              <w:t>Diana was unique in her approach to sick people, looking at them with her big eyes, rubbing their brow or holding the wrinkled hands of old people. She wouldn’t interrupt people as they told their stories, she would nod and agree sympathetically</w:t>
            </w:r>
            <w:r w:rsidRPr="67517053">
              <w:rPr>
                <w:rStyle w:val="FootnoteReference"/>
                <w:rFonts w:ascii="Avenir Next LT Pro" w:hAnsi="Avenir Next LT Pro" w:cs="Arial"/>
                <w:i/>
                <w:iCs/>
                <w:sz w:val="24"/>
                <w:szCs w:val="24"/>
              </w:rPr>
              <w:footnoteReference w:id="6"/>
            </w:r>
            <w:r w:rsidRPr="67517053">
              <w:rPr>
                <w:rFonts w:ascii="Avenir Next LT Pro" w:hAnsi="Avenir Next LT Pro" w:cs="Arial"/>
                <w:i/>
                <w:iCs/>
                <w:sz w:val="24"/>
                <w:szCs w:val="24"/>
              </w:rPr>
              <w:t>.”</w:t>
            </w:r>
          </w:p>
          <w:p w14:paraId="2AD897EE" w14:textId="77777777" w:rsidR="00546193" w:rsidRDefault="00546193" w:rsidP="00546193">
            <w:pPr>
              <w:shd w:val="clear" w:color="auto" w:fill="B8CCE4" w:themeFill="accent1" w:themeFillTint="66"/>
              <w:spacing w:line="300" w:lineRule="auto"/>
              <w:rPr>
                <w:rFonts w:ascii="Avenir Next LT Pro" w:hAnsi="Avenir Next LT Pro" w:cs="Arial"/>
                <w:sz w:val="24"/>
                <w:szCs w:val="24"/>
              </w:rPr>
            </w:pPr>
          </w:p>
          <w:p w14:paraId="5E35E051" w14:textId="51A911D5" w:rsidR="005C575E" w:rsidRDefault="00546193" w:rsidP="520A6707">
            <w:pPr>
              <w:shd w:val="clear" w:color="auto" w:fill="B8CCE4" w:themeFill="accent1" w:themeFillTint="66"/>
              <w:spacing w:line="300" w:lineRule="auto"/>
              <w:rPr>
                <w:rFonts w:ascii="Avenir Next LT Pro" w:hAnsi="Avenir Next LT Pro" w:cs="Arial"/>
                <w:sz w:val="24"/>
                <w:szCs w:val="24"/>
              </w:rPr>
            </w:pPr>
            <w:r w:rsidRPr="520A6707">
              <w:rPr>
                <w:rFonts w:ascii="Avenir Next LT Pro" w:hAnsi="Avenir Next LT Pro" w:cs="Arial"/>
                <w:sz w:val="24"/>
                <w:szCs w:val="24"/>
              </w:rPr>
              <w:t xml:space="preserve">In the past, royals had kept their distance, but Diana got close to people. In a similar way, Jesus does not stay at a distance. </w:t>
            </w:r>
          </w:p>
          <w:p w14:paraId="279946F2" w14:textId="776E1590" w:rsidR="00546193" w:rsidRDefault="00546193" w:rsidP="00546193">
            <w:pPr>
              <w:shd w:val="clear" w:color="auto" w:fill="FFFFFF" w:themeFill="background1"/>
              <w:spacing w:line="300" w:lineRule="auto"/>
              <w:rPr>
                <w:rFonts w:ascii="Avenir Next LT Pro" w:hAnsi="Avenir Next LT Pro" w:cs="Arial"/>
                <w:sz w:val="24"/>
                <w:szCs w:val="24"/>
              </w:rPr>
            </w:pPr>
            <w:r>
              <w:br/>
            </w:r>
            <w:r w:rsidR="152AF472" w:rsidRPr="396AE9A5">
              <w:rPr>
                <w:rFonts w:ascii="Avenir Next LT Pro" w:hAnsi="Avenir Next LT Pro" w:cs="Arial"/>
                <w:sz w:val="24"/>
                <w:szCs w:val="24"/>
              </w:rPr>
              <w:t xml:space="preserve">He knows </w:t>
            </w:r>
            <w:r w:rsidR="6208472A" w:rsidRPr="396AE9A5">
              <w:rPr>
                <w:rFonts w:ascii="Avenir Next LT Pro" w:hAnsi="Avenir Next LT Pro" w:cs="Arial"/>
                <w:sz w:val="24"/>
                <w:szCs w:val="24"/>
              </w:rPr>
              <w:t xml:space="preserve">us by </w:t>
            </w:r>
            <w:r w:rsidR="152AF472" w:rsidRPr="396AE9A5">
              <w:rPr>
                <w:rFonts w:ascii="Avenir Next LT Pro" w:hAnsi="Avenir Next LT Pro" w:cs="Arial"/>
                <w:sz w:val="24"/>
                <w:szCs w:val="24"/>
              </w:rPr>
              <w:t xml:space="preserve">name; he wants to talk with us, and we can feel him close to us – closer than any person on Earth. </w:t>
            </w:r>
          </w:p>
          <w:p w14:paraId="3F63C7A6" w14:textId="77777777" w:rsidR="00546193" w:rsidRDefault="00546193" w:rsidP="00E67AB1">
            <w:pPr>
              <w:spacing w:line="300" w:lineRule="auto"/>
              <w:rPr>
                <w:rFonts w:ascii="Avenir Next LT Pro" w:hAnsi="Avenir Next LT Pro" w:cs="Arial"/>
                <w:sz w:val="24"/>
                <w:szCs w:val="24"/>
              </w:rPr>
            </w:pPr>
          </w:p>
          <w:p w14:paraId="01E30499" w14:textId="3E438576" w:rsidR="00E4399E" w:rsidRDefault="00702741" w:rsidP="00E67AB1">
            <w:pPr>
              <w:spacing w:line="300" w:lineRule="auto"/>
              <w:rPr>
                <w:rFonts w:ascii="Avenir Next LT Pro" w:hAnsi="Avenir Next LT Pro" w:cs="Arial"/>
                <w:sz w:val="24"/>
                <w:szCs w:val="24"/>
              </w:rPr>
            </w:pPr>
            <w:r>
              <w:rPr>
                <w:rFonts w:ascii="Avenir Next LT Pro" w:hAnsi="Avenir Next LT Pro" w:cs="Arial"/>
                <w:sz w:val="24"/>
                <w:szCs w:val="24"/>
              </w:rPr>
              <w:t>Through the Holy Spirit, e</w:t>
            </w:r>
            <w:r w:rsidR="00E67AB1">
              <w:rPr>
                <w:rFonts w:ascii="Avenir Next LT Pro" w:hAnsi="Avenir Next LT Pro" w:cs="Arial"/>
                <w:sz w:val="24"/>
                <w:szCs w:val="24"/>
              </w:rPr>
              <w:t xml:space="preserve">very one of us can know the risen Jesus in </w:t>
            </w:r>
            <w:r>
              <w:rPr>
                <w:rFonts w:ascii="Avenir Next LT Pro" w:hAnsi="Avenir Next LT Pro" w:cs="Arial"/>
                <w:sz w:val="24"/>
                <w:szCs w:val="24"/>
              </w:rPr>
              <w:t>a</w:t>
            </w:r>
            <w:r w:rsidR="00E67AB1">
              <w:rPr>
                <w:rFonts w:ascii="Avenir Next LT Pro" w:hAnsi="Avenir Next LT Pro" w:cs="Arial"/>
                <w:sz w:val="24"/>
                <w:szCs w:val="24"/>
              </w:rPr>
              <w:t xml:space="preserve"> close, personal, intimate way. Do you know Jesus like that? You might know </w:t>
            </w:r>
            <w:r w:rsidR="00E67AB1" w:rsidRPr="00702741">
              <w:rPr>
                <w:rFonts w:ascii="Avenir Next LT Pro" w:hAnsi="Avenir Next LT Pro" w:cs="Arial"/>
                <w:i/>
                <w:iCs/>
                <w:sz w:val="24"/>
                <w:szCs w:val="24"/>
              </w:rPr>
              <w:t>about</w:t>
            </w:r>
            <w:r w:rsidR="00E67AB1">
              <w:rPr>
                <w:rFonts w:ascii="Avenir Next LT Pro" w:hAnsi="Avenir Next LT Pro" w:cs="Arial"/>
                <w:sz w:val="24"/>
                <w:szCs w:val="24"/>
              </w:rPr>
              <w:t xml:space="preserve"> him, but do you know him personally? (Pause)</w:t>
            </w:r>
          </w:p>
          <w:p w14:paraId="74B1F789" w14:textId="77777777" w:rsidR="00702741" w:rsidRDefault="00702741" w:rsidP="00E92189">
            <w:pPr>
              <w:spacing w:line="300" w:lineRule="auto"/>
              <w:rPr>
                <w:rFonts w:ascii="Avenir Next LT Pro" w:hAnsi="Avenir Next LT Pro" w:cs="Arial"/>
                <w:sz w:val="24"/>
                <w:szCs w:val="24"/>
              </w:rPr>
            </w:pPr>
          </w:p>
          <w:p w14:paraId="65A02399" w14:textId="2E7FB791" w:rsidR="00AD53B4" w:rsidRPr="00E92189" w:rsidRDefault="00E67AB1" w:rsidP="00E92189">
            <w:pPr>
              <w:spacing w:line="300" w:lineRule="auto"/>
              <w:rPr>
                <w:rFonts w:ascii="Avenir Next LT Pro" w:hAnsi="Avenir Next LT Pro" w:cs="Arial"/>
                <w:sz w:val="24"/>
                <w:szCs w:val="24"/>
              </w:rPr>
            </w:pPr>
            <w:r>
              <w:rPr>
                <w:rFonts w:ascii="Avenir Next LT Pro" w:hAnsi="Avenir Next LT Pro" w:cs="Arial"/>
                <w:sz w:val="24"/>
                <w:szCs w:val="24"/>
              </w:rPr>
              <w:t>Okay, s</w:t>
            </w:r>
            <w:r w:rsidR="005C575E">
              <w:rPr>
                <w:rFonts w:ascii="Avenir Next LT Pro" w:hAnsi="Avenir Next LT Pro" w:cs="Arial"/>
                <w:sz w:val="24"/>
                <w:szCs w:val="24"/>
              </w:rPr>
              <w:t xml:space="preserve">o that’s the second thing we notice. When we encounter the risen Jesus, it is </w:t>
            </w:r>
            <w:r w:rsidR="008E7294">
              <w:rPr>
                <w:rFonts w:ascii="Avenir Next LT Pro" w:hAnsi="Avenir Next LT Pro" w:cs="Arial"/>
                <w:sz w:val="24"/>
                <w:szCs w:val="24"/>
              </w:rPr>
              <w:t xml:space="preserve">personal and intimate. </w:t>
            </w:r>
          </w:p>
        </w:tc>
      </w:tr>
      <w:tr w:rsidR="00684252" w:rsidRPr="00C16E34" w14:paraId="5482EE26" w14:textId="77777777" w:rsidTr="4992661E">
        <w:tc>
          <w:tcPr>
            <w:tcW w:w="1843" w:type="dxa"/>
          </w:tcPr>
          <w:p w14:paraId="05F3874A" w14:textId="77777777" w:rsidR="00684252" w:rsidRPr="00A83000" w:rsidRDefault="00684252" w:rsidP="00684252">
            <w:pPr>
              <w:spacing w:line="300" w:lineRule="auto"/>
              <w:rPr>
                <w:rFonts w:ascii="Avenir Next LT Pro" w:hAnsi="Avenir Next LT Pro"/>
                <w:color w:val="007B88"/>
                <w:sz w:val="24"/>
                <w:szCs w:val="24"/>
              </w:rPr>
            </w:pPr>
          </w:p>
          <w:p w14:paraId="6A99E6D1" w14:textId="77777777" w:rsidR="00684252" w:rsidRPr="00A83000" w:rsidRDefault="00684252" w:rsidP="00684252">
            <w:pPr>
              <w:spacing w:line="300" w:lineRule="auto"/>
              <w:rPr>
                <w:rFonts w:ascii="Avenir Next LT Pro" w:hAnsi="Avenir Next LT Pro"/>
                <w:b/>
                <w:bCs/>
                <w:color w:val="007B88"/>
                <w:sz w:val="24"/>
                <w:szCs w:val="24"/>
              </w:rPr>
            </w:pPr>
            <w:r w:rsidRPr="00A83000">
              <w:rPr>
                <w:rFonts w:ascii="Avenir Next LT Pro" w:hAnsi="Avenir Next LT Pro"/>
                <w:b/>
                <w:bCs/>
                <w:color w:val="007B88"/>
                <w:sz w:val="24"/>
                <w:szCs w:val="24"/>
              </w:rPr>
              <w:t xml:space="preserve">Point 2: </w:t>
            </w:r>
          </w:p>
          <w:p w14:paraId="18ED0084" w14:textId="77777777" w:rsidR="00684252" w:rsidRPr="00A83000" w:rsidRDefault="00684252" w:rsidP="00684252">
            <w:pPr>
              <w:spacing w:line="300" w:lineRule="auto"/>
              <w:rPr>
                <w:rFonts w:ascii="Avenir Next LT Pro" w:hAnsi="Avenir Next LT Pro" w:cs="Arial"/>
                <w:b/>
                <w:color w:val="007B88"/>
                <w:sz w:val="24"/>
                <w:szCs w:val="24"/>
                <w:shd w:val="clear" w:color="auto" w:fill="FFFFCC"/>
              </w:rPr>
            </w:pPr>
          </w:p>
        </w:tc>
        <w:tc>
          <w:tcPr>
            <w:tcW w:w="8222" w:type="dxa"/>
          </w:tcPr>
          <w:p w14:paraId="2D38BDF6" w14:textId="77777777" w:rsidR="00684252" w:rsidRPr="009924F1" w:rsidRDefault="00684252" w:rsidP="00684252">
            <w:pPr>
              <w:spacing w:line="300" w:lineRule="auto"/>
              <w:rPr>
                <w:rFonts w:ascii="Avenir Next LT Pro" w:hAnsi="Avenir Next LT Pro"/>
                <w:i/>
                <w:iCs/>
                <w:sz w:val="24"/>
                <w:szCs w:val="24"/>
              </w:rPr>
            </w:pPr>
          </w:p>
          <w:p w14:paraId="573983D2" w14:textId="4993ACE8" w:rsidR="00684252" w:rsidRPr="00FE2322" w:rsidRDefault="02A82CFC" w:rsidP="00684252">
            <w:pPr>
              <w:spacing w:line="300" w:lineRule="auto"/>
              <w:rPr>
                <w:rFonts w:ascii="Avenir Next LT Pro" w:hAnsi="Avenir Next LT Pro" w:cs="Arial"/>
                <w:sz w:val="24"/>
                <w:szCs w:val="24"/>
                <w:lang w:val="en-US"/>
              </w:rPr>
            </w:pPr>
            <w:r w:rsidRPr="7AFF5EB9">
              <w:rPr>
                <w:rFonts w:ascii="Avenir Next LT Pro" w:hAnsi="Avenir Next LT Pro"/>
                <w:i/>
                <w:iCs/>
                <w:sz w:val="24"/>
                <w:szCs w:val="24"/>
              </w:rPr>
              <w:t xml:space="preserve">When we </w:t>
            </w:r>
            <w:r w:rsidR="71F1C097" w:rsidRPr="7AFF5EB9">
              <w:rPr>
                <w:rFonts w:ascii="Avenir Next LT Pro" w:hAnsi="Avenir Next LT Pro"/>
                <w:i/>
                <w:iCs/>
                <w:sz w:val="24"/>
                <w:szCs w:val="24"/>
              </w:rPr>
              <w:t>encounter</w:t>
            </w:r>
            <w:r w:rsidRPr="7AFF5EB9">
              <w:rPr>
                <w:rFonts w:ascii="Avenir Next LT Pro" w:hAnsi="Avenir Next LT Pro"/>
                <w:i/>
                <w:iCs/>
                <w:sz w:val="24"/>
                <w:szCs w:val="24"/>
              </w:rPr>
              <w:t xml:space="preserve"> Jesus, it is </w:t>
            </w:r>
            <w:r w:rsidR="11E48D05" w:rsidRPr="7AFF5EB9">
              <w:rPr>
                <w:rFonts w:ascii="Avenir Next LT Pro" w:hAnsi="Avenir Next LT Pro"/>
                <w:i/>
                <w:iCs/>
                <w:sz w:val="24"/>
                <w:szCs w:val="24"/>
              </w:rPr>
              <w:t>personal and intimate</w:t>
            </w:r>
          </w:p>
        </w:tc>
      </w:tr>
      <w:tr w:rsidR="00684252" w:rsidRPr="00C16E34" w14:paraId="719B6D70" w14:textId="77777777" w:rsidTr="4992661E">
        <w:tc>
          <w:tcPr>
            <w:tcW w:w="1843" w:type="dxa"/>
          </w:tcPr>
          <w:p w14:paraId="5994FF17" w14:textId="41AB24A9" w:rsidR="00684252" w:rsidRPr="00A83000" w:rsidRDefault="4176A78C" w:rsidP="734385BD">
            <w:pPr>
              <w:spacing w:line="300" w:lineRule="auto"/>
              <w:rPr>
                <w:rFonts w:ascii="Avenir Next LT Pro" w:hAnsi="Avenir Next LT Pro"/>
                <w:b/>
                <w:bCs/>
                <w:color w:val="007B88"/>
                <w:sz w:val="24"/>
                <w:szCs w:val="24"/>
              </w:rPr>
            </w:pPr>
            <w:r w:rsidRPr="00A83000">
              <w:rPr>
                <w:rFonts w:ascii="Avenir Next LT Pro" w:hAnsi="Avenir Next LT Pro"/>
                <w:b/>
                <w:bCs/>
                <w:color w:val="007B88"/>
                <w:sz w:val="24"/>
                <w:szCs w:val="24"/>
              </w:rPr>
              <w:t xml:space="preserve">3. </w:t>
            </w:r>
            <w:r w:rsidR="02A82CFC" w:rsidRPr="00A83000">
              <w:rPr>
                <w:rFonts w:ascii="Avenir Next LT Pro" w:hAnsi="Avenir Next LT Pro"/>
                <w:b/>
                <w:bCs/>
                <w:color w:val="007B88"/>
                <w:sz w:val="24"/>
                <w:szCs w:val="24"/>
              </w:rPr>
              <w:t xml:space="preserve">When we </w:t>
            </w:r>
            <w:r w:rsidR="3BA28DE2" w:rsidRPr="00A83000">
              <w:rPr>
                <w:rFonts w:ascii="Avenir Next LT Pro" w:hAnsi="Avenir Next LT Pro"/>
                <w:b/>
                <w:bCs/>
                <w:color w:val="007B88"/>
                <w:sz w:val="24"/>
                <w:szCs w:val="24"/>
              </w:rPr>
              <w:t>encounter Jesu</w:t>
            </w:r>
            <w:r w:rsidR="00881D3A" w:rsidRPr="00A83000">
              <w:rPr>
                <w:rFonts w:ascii="Avenir Next LT Pro" w:hAnsi="Avenir Next LT Pro"/>
                <w:b/>
                <w:bCs/>
                <w:color w:val="007B88"/>
                <w:sz w:val="24"/>
                <w:szCs w:val="24"/>
              </w:rPr>
              <w:t>s</w:t>
            </w:r>
            <w:r w:rsidR="02A82CFC" w:rsidRPr="00A83000">
              <w:rPr>
                <w:rFonts w:ascii="Avenir Next LT Pro" w:hAnsi="Avenir Next LT Pro"/>
                <w:b/>
                <w:bCs/>
                <w:color w:val="007B88"/>
                <w:sz w:val="24"/>
                <w:szCs w:val="24"/>
              </w:rPr>
              <w:t>, he</w:t>
            </w:r>
            <w:r w:rsidR="00881D3A" w:rsidRPr="00A83000">
              <w:rPr>
                <w:rFonts w:ascii="Avenir Next LT Pro" w:hAnsi="Avenir Next LT Pro"/>
                <w:b/>
                <w:bCs/>
                <w:color w:val="007B88"/>
                <w:sz w:val="24"/>
                <w:szCs w:val="24"/>
              </w:rPr>
              <w:t xml:space="preserve"> </w:t>
            </w:r>
            <w:r w:rsidR="2511D46B" w:rsidRPr="00A83000">
              <w:rPr>
                <w:rFonts w:ascii="Avenir Next LT Pro" w:hAnsi="Avenir Next LT Pro"/>
                <w:b/>
                <w:bCs/>
                <w:color w:val="007B88"/>
                <w:sz w:val="24"/>
                <w:szCs w:val="24"/>
              </w:rPr>
              <w:t>instructs us to</w:t>
            </w:r>
            <w:r w:rsidR="1F094C6E" w:rsidRPr="00A83000">
              <w:rPr>
                <w:rFonts w:ascii="Avenir Next LT Pro" w:hAnsi="Avenir Next LT Pro"/>
                <w:b/>
                <w:bCs/>
                <w:color w:val="007B88"/>
                <w:sz w:val="24"/>
                <w:szCs w:val="24"/>
              </w:rPr>
              <w:t xml:space="preserve"> ‘go and tell’</w:t>
            </w:r>
          </w:p>
        </w:tc>
        <w:tc>
          <w:tcPr>
            <w:tcW w:w="8222" w:type="dxa"/>
          </w:tcPr>
          <w:p w14:paraId="76DBCBD9" w14:textId="6C62D22C" w:rsidR="001236DD" w:rsidRDefault="004A7CD2" w:rsidP="00E52014">
            <w:pPr>
              <w:spacing w:line="300" w:lineRule="auto"/>
              <w:rPr>
                <w:rFonts w:ascii="Avenir Next LT Pro" w:hAnsi="Avenir Next LT Pro"/>
                <w:sz w:val="24"/>
                <w:szCs w:val="24"/>
              </w:rPr>
            </w:pPr>
            <w:r w:rsidRPr="67517053">
              <w:rPr>
                <w:rFonts w:ascii="Avenir Next LT Pro" w:hAnsi="Avenir Next LT Pro"/>
                <w:sz w:val="24"/>
                <w:szCs w:val="24"/>
              </w:rPr>
              <w:t xml:space="preserve">Finally, John wants us to notice that when </w:t>
            </w:r>
            <w:r w:rsidR="00CA2D4C" w:rsidRPr="67517053">
              <w:rPr>
                <w:rFonts w:ascii="Avenir Next LT Pro" w:hAnsi="Avenir Next LT Pro"/>
                <w:sz w:val="24"/>
                <w:szCs w:val="24"/>
              </w:rPr>
              <w:t xml:space="preserve">Mary encounters Jesus, he </w:t>
            </w:r>
            <w:r w:rsidR="001236DD" w:rsidRPr="67517053">
              <w:rPr>
                <w:rFonts w:ascii="Avenir Next LT Pro" w:hAnsi="Avenir Next LT Pro"/>
                <w:sz w:val="24"/>
                <w:szCs w:val="24"/>
              </w:rPr>
              <w:t xml:space="preserve">instructs her to </w:t>
            </w:r>
            <w:r w:rsidR="00AE5A76" w:rsidRPr="67517053">
              <w:rPr>
                <w:rFonts w:ascii="Avenir Next LT Pro" w:hAnsi="Avenir Next LT Pro"/>
                <w:sz w:val="24"/>
                <w:szCs w:val="24"/>
              </w:rPr>
              <w:t>‘go and tell’</w:t>
            </w:r>
            <w:r w:rsidR="00CA2D4C" w:rsidRPr="67517053">
              <w:rPr>
                <w:rFonts w:ascii="Avenir Next LT Pro" w:hAnsi="Avenir Next LT Pro"/>
                <w:sz w:val="24"/>
                <w:szCs w:val="24"/>
              </w:rPr>
              <w:t>.</w:t>
            </w:r>
          </w:p>
          <w:p w14:paraId="586CAA2F" w14:textId="4B89BBFE" w:rsidR="001236DD" w:rsidRDefault="001236DD" w:rsidP="67517053">
            <w:pPr>
              <w:spacing w:line="300" w:lineRule="auto"/>
              <w:rPr>
                <w:rFonts w:ascii="Avenir Next LT Pro" w:hAnsi="Avenir Next LT Pro"/>
                <w:sz w:val="24"/>
                <w:szCs w:val="24"/>
              </w:rPr>
            </w:pPr>
          </w:p>
          <w:p w14:paraId="478D8D30" w14:textId="3EEBE5F3" w:rsidR="001236DD" w:rsidRDefault="4883FD17" w:rsidP="396AE9A5">
            <w:pPr>
              <w:spacing w:line="300" w:lineRule="auto"/>
              <w:rPr>
                <w:rFonts w:ascii="Avenir Next LT Pro" w:eastAsia="Avenir Next LT Pro" w:hAnsi="Avenir Next LT Pro" w:cs="Avenir Next LT Pro"/>
                <w:color w:val="000000" w:themeColor="text1"/>
                <w:sz w:val="24"/>
                <w:szCs w:val="24"/>
              </w:rPr>
            </w:pPr>
            <w:r w:rsidRPr="396AE9A5">
              <w:rPr>
                <w:rFonts w:ascii="Avenir Next LT Pro" w:eastAsia="Avenir Next LT Pro" w:hAnsi="Avenir Next LT Pro" w:cs="Avenir Next LT Pro"/>
                <w:color w:val="000000" w:themeColor="text1"/>
                <w:sz w:val="24"/>
                <w:szCs w:val="24"/>
              </w:rPr>
              <w:t>He says, “</w:t>
            </w:r>
            <w:r w:rsidRPr="396AE9A5">
              <w:rPr>
                <w:rFonts w:ascii="Avenir Next LT Pro" w:eastAsia="Avenir Next LT Pro" w:hAnsi="Avenir Next LT Pro" w:cs="Avenir Next LT Pro"/>
                <w:i/>
                <w:iCs/>
                <w:color w:val="000000" w:themeColor="text1"/>
                <w:sz w:val="24"/>
                <w:szCs w:val="24"/>
              </w:rPr>
              <w:t>Go</w:t>
            </w:r>
            <w:r w:rsidRPr="396AE9A5">
              <w:rPr>
                <w:rFonts w:ascii="Avenir Next LT Pro" w:eastAsia="Avenir Next LT Pro" w:hAnsi="Avenir Next LT Pro" w:cs="Avenir Next LT Pro"/>
                <w:color w:val="000000" w:themeColor="text1"/>
                <w:sz w:val="24"/>
                <w:szCs w:val="24"/>
              </w:rPr>
              <w:t xml:space="preserve"> instead to my brothers and </w:t>
            </w:r>
            <w:r w:rsidRPr="396AE9A5">
              <w:rPr>
                <w:rFonts w:ascii="Avenir Next LT Pro" w:eastAsia="Avenir Next LT Pro" w:hAnsi="Avenir Next LT Pro" w:cs="Avenir Next LT Pro"/>
                <w:i/>
                <w:iCs/>
                <w:color w:val="000000" w:themeColor="text1"/>
                <w:sz w:val="24"/>
                <w:szCs w:val="24"/>
              </w:rPr>
              <w:t>tell</w:t>
            </w:r>
            <w:r w:rsidRPr="396AE9A5">
              <w:rPr>
                <w:rFonts w:ascii="Avenir Next LT Pro" w:eastAsia="Avenir Next LT Pro" w:hAnsi="Avenir Next LT Pro" w:cs="Avenir Next LT Pro"/>
                <w:color w:val="000000" w:themeColor="text1"/>
                <w:sz w:val="24"/>
                <w:szCs w:val="24"/>
              </w:rPr>
              <w:t xml:space="preserve"> them, ‘I am ascending to my Father and your Father, to my God and your God.’” (</w:t>
            </w:r>
            <w:r w:rsidR="452E37CA" w:rsidRPr="396AE9A5">
              <w:rPr>
                <w:rFonts w:ascii="Avenir Next LT Pro" w:eastAsia="Avenir Next LT Pro" w:hAnsi="Avenir Next LT Pro" w:cs="Avenir Next LT Pro"/>
                <w:color w:val="000000" w:themeColor="text1"/>
                <w:sz w:val="24"/>
                <w:szCs w:val="24"/>
              </w:rPr>
              <w:t>John 20:</w:t>
            </w:r>
            <w:r w:rsidRPr="396AE9A5">
              <w:rPr>
                <w:rFonts w:ascii="Avenir Next LT Pro" w:eastAsia="Avenir Next LT Pro" w:hAnsi="Avenir Next LT Pro" w:cs="Avenir Next LT Pro"/>
                <w:color w:val="000000" w:themeColor="text1"/>
                <w:sz w:val="24"/>
                <w:szCs w:val="24"/>
              </w:rPr>
              <w:t>17b</w:t>
            </w:r>
            <w:r w:rsidR="36E4447D" w:rsidRPr="396AE9A5">
              <w:rPr>
                <w:rFonts w:ascii="Avenir Next LT Pro" w:eastAsia="Avenir Next LT Pro" w:hAnsi="Avenir Next LT Pro" w:cs="Avenir Next LT Pro"/>
                <w:color w:val="000000" w:themeColor="text1"/>
                <w:sz w:val="24"/>
                <w:szCs w:val="24"/>
              </w:rPr>
              <w:t>, NIV</w:t>
            </w:r>
            <w:r w:rsidR="45970719" w:rsidRPr="396AE9A5">
              <w:rPr>
                <w:rFonts w:ascii="Avenir Next LT Pro" w:eastAsia="Avenir Next LT Pro" w:hAnsi="Avenir Next LT Pro" w:cs="Avenir Next LT Pro"/>
                <w:color w:val="000000" w:themeColor="text1"/>
                <w:sz w:val="24"/>
                <w:szCs w:val="24"/>
              </w:rPr>
              <w:t>.</w:t>
            </w:r>
            <w:r w:rsidRPr="396AE9A5">
              <w:rPr>
                <w:rFonts w:ascii="Avenir Next LT Pro" w:eastAsia="Avenir Next LT Pro" w:hAnsi="Avenir Next LT Pro" w:cs="Avenir Next LT Pro"/>
                <w:color w:val="000000" w:themeColor="text1"/>
                <w:sz w:val="24"/>
                <w:szCs w:val="24"/>
              </w:rPr>
              <w:t>)</w:t>
            </w:r>
          </w:p>
          <w:p w14:paraId="5F6DF5E5" w14:textId="35D2CD89" w:rsidR="67517053" w:rsidRDefault="67517053" w:rsidP="67517053">
            <w:pPr>
              <w:spacing w:line="300" w:lineRule="auto"/>
              <w:rPr>
                <w:rFonts w:ascii="system-ui" w:eastAsia="system-ui" w:hAnsi="system-ui" w:cs="system-ui"/>
                <w:color w:val="000000" w:themeColor="text1"/>
                <w:sz w:val="24"/>
                <w:szCs w:val="24"/>
              </w:rPr>
            </w:pPr>
          </w:p>
          <w:p w14:paraId="6CB4006B" w14:textId="64951C6E" w:rsidR="00FC02F3" w:rsidRDefault="00AE5A76" w:rsidP="00E52014">
            <w:pPr>
              <w:spacing w:line="300" w:lineRule="auto"/>
              <w:rPr>
                <w:rFonts w:ascii="Avenir Next LT Pro" w:hAnsi="Avenir Next LT Pro"/>
                <w:sz w:val="24"/>
                <w:szCs w:val="24"/>
              </w:rPr>
            </w:pPr>
            <w:r>
              <w:rPr>
                <w:rFonts w:ascii="Avenir Next LT Pro" w:hAnsi="Avenir Next LT Pro"/>
                <w:sz w:val="24"/>
                <w:szCs w:val="24"/>
              </w:rPr>
              <w:t xml:space="preserve">Notice the simplicity of the instruction: </w:t>
            </w:r>
            <w:r w:rsidR="002D7F35">
              <w:rPr>
                <w:rFonts w:ascii="Avenir Next LT Pro" w:hAnsi="Avenir Next LT Pro"/>
                <w:sz w:val="24"/>
                <w:szCs w:val="24"/>
              </w:rPr>
              <w:t>‘</w:t>
            </w:r>
            <w:r w:rsidR="00CA2D4C">
              <w:rPr>
                <w:rFonts w:ascii="Avenir Next LT Pro" w:hAnsi="Avenir Next LT Pro"/>
                <w:sz w:val="24"/>
                <w:szCs w:val="24"/>
              </w:rPr>
              <w:t>Go and tell</w:t>
            </w:r>
            <w:r w:rsidR="002D7F35">
              <w:rPr>
                <w:rFonts w:ascii="Avenir Next LT Pro" w:hAnsi="Avenir Next LT Pro"/>
                <w:sz w:val="24"/>
                <w:szCs w:val="24"/>
              </w:rPr>
              <w:t>’</w:t>
            </w:r>
            <w:r w:rsidR="00CA2D4C">
              <w:rPr>
                <w:rFonts w:ascii="Avenir Next LT Pro" w:hAnsi="Avenir Next LT Pro"/>
                <w:sz w:val="24"/>
                <w:szCs w:val="24"/>
              </w:rPr>
              <w:t xml:space="preserve">. </w:t>
            </w:r>
            <w:r>
              <w:rPr>
                <w:rFonts w:ascii="Avenir Next LT Pro" w:hAnsi="Avenir Next LT Pro"/>
                <w:sz w:val="24"/>
                <w:szCs w:val="24"/>
              </w:rPr>
              <w:t>Nothing complicated. No special words. Just</w:t>
            </w:r>
            <w:r w:rsidR="00702741">
              <w:rPr>
                <w:rFonts w:ascii="Avenir Next LT Pro" w:hAnsi="Avenir Next LT Pro"/>
                <w:sz w:val="24"/>
                <w:szCs w:val="24"/>
              </w:rPr>
              <w:t>,</w:t>
            </w:r>
            <w:r>
              <w:rPr>
                <w:rFonts w:ascii="Avenir Next LT Pro" w:hAnsi="Avenir Next LT Pro"/>
                <w:sz w:val="24"/>
                <w:szCs w:val="24"/>
              </w:rPr>
              <w:t xml:space="preserve"> ‘</w:t>
            </w:r>
            <w:r w:rsidR="00702741">
              <w:rPr>
                <w:rFonts w:ascii="Avenir Next LT Pro" w:hAnsi="Avenir Next LT Pro"/>
                <w:sz w:val="24"/>
                <w:szCs w:val="24"/>
              </w:rPr>
              <w:t>g</w:t>
            </w:r>
            <w:r>
              <w:rPr>
                <w:rFonts w:ascii="Avenir Next LT Pro" w:hAnsi="Avenir Next LT Pro"/>
                <w:sz w:val="24"/>
                <w:szCs w:val="24"/>
              </w:rPr>
              <w:t>o</w:t>
            </w:r>
            <w:r w:rsidR="00702741">
              <w:rPr>
                <w:rFonts w:ascii="Avenir Next LT Pro" w:hAnsi="Avenir Next LT Pro"/>
                <w:sz w:val="24"/>
                <w:szCs w:val="24"/>
              </w:rPr>
              <w:t>’</w:t>
            </w:r>
            <w:r>
              <w:rPr>
                <w:rFonts w:ascii="Avenir Next LT Pro" w:hAnsi="Avenir Next LT Pro"/>
                <w:sz w:val="24"/>
                <w:szCs w:val="24"/>
              </w:rPr>
              <w:t xml:space="preserve"> and </w:t>
            </w:r>
            <w:r w:rsidR="00702741">
              <w:rPr>
                <w:rFonts w:ascii="Avenir Next LT Pro" w:hAnsi="Avenir Next LT Pro"/>
                <w:sz w:val="24"/>
                <w:szCs w:val="24"/>
              </w:rPr>
              <w:t>‘t</w:t>
            </w:r>
            <w:r>
              <w:rPr>
                <w:rFonts w:ascii="Avenir Next LT Pro" w:hAnsi="Avenir Next LT Pro"/>
                <w:sz w:val="24"/>
                <w:szCs w:val="24"/>
              </w:rPr>
              <w:t>ell</w:t>
            </w:r>
            <w:r w:rsidR="00702741">
              <w:rPr>
                <w:rFonts w:ascii="Avenir Next LT Pro" w:hAnsi="Avenir Next LT Pro"/>
                <w:sz w:val="24"/>
                <w:szCs w:val="24"/>
              </w:rPr>
              <w:t>’</w:t>
            </w:r>
            <w:r>
              <w:rPr>
                <w:rFonts w:ascii="Avenir Next LT Pro" w:hAnsi="Avenir Next LT Pro"/>
                <w:sz w:val="24"/>
                <w:szCs w:val="24"/>
              </w:rPr>
              <w:t xml:space="preserve">. </w:t>
            </w:r>
            <w:r w:rsidR="004A7CD2">
              <w:rPr>
                <w:rFonts w:ascii="Avenir Next LT Pro" w:hAnsi="Avenir Next LT Pro"/>
                <w:sz w:val="24"/>
                <w:szCs w:val="24"/>
              </w:rPr>
              <w:t xml:space="preserve">This is a pattern we see </w:t>
            </w:r>
            <w:r w:rsidR="00FC02F3">
              <w:rPr>
                <w:rFonts w:ascii="Avenir Next LT Pro" w:hAnsi="Avenir Next LT Pro"/>
                <w:sz w:val="24"/>
                <w:szCs w:val="24"/>
              </w:rPr>
              <w:t>across</w:t>
            </w:r>
            <w:r w:rsidR="004A7CD2">
              <w:rPr>
                <w:rFonts w:ascii="Avenir Next LT Pro" w:hAnsi="Avenir Next LT Pro"/>
                <w:sz w:val="24"/>
                <w:szCs w:val="24"/>
              </w:rPr>
              <w:t xml:space="preserve"> all the gospels. When someone meets Jesus, they are instructed to</w:t>
            </w:r>
            <w:r w:rsidR="00FC02F3">
              <w:rPr>
                <w:rFonts w:ascii="Avenir Next LT Pro" w:hAnsi="Avenir Next LT Pro"/>
                <w:sz w:val="24"/>
                <w:szCs w:val="24"/>
              </w:rPr>
              <w:t xml:space="preserve"> </w:t>
            </w:r>
            <w:r>
              <w:rPr>
                <w:rFonts w:ascii="Avenir Next LT Pro" w:hAnsi="Avenir Next LT Pro"/>
                <w:sz w:val="24"/>
                <w:szCs w:val="24"/>
              </w:rPr>
              <w:t>go and tell others</w:t>
            </w:r>
            <w:r w:rsidR="00FC02F3">
              <w:rPr>
                <w:rFonts w:ascii="Avenir Next LT Pro" w:hAnsi="Avenir Next LT Pro"/>
                <w:sz w:val="24"/>
                <w:szCs w:val="24"/>
              </w:rPr>
              <w:t xml:space="preserve">. </w:t>
            </w:r>
          </w:p>
          <w:p w14:paraId="00547A84" w14:textId="77777777" w:rsidR="00FC02F3" w:rsidRDefault="00FC02F3" w:rsidP="00E52014">
            <w:pPr>
              <w:spacing w:line="300" w:lineRule="auto"/>
              <w:rPr>
                <w:rFonts w:ascii="Avenir Next LT Pro" w:hAnsi="Avenir Next LT Pro"/>
                <w:sz w:val="24"/>
                <w:szCs w:val="24"/>
              </w:rPr>
            </w:pPr>
          </w:p>
          <w:p w14:paraId="7F58B461" w14:textId="3361CF49" w:rsidR="00D17964" w:rsidRDefault="0368B7FD" w:rsidP="00D17964">
            <w:pPr>
              <w:spacing w:line="300" w:lineRule="auto"/>
              <w:rPr>
                <w:rFonts w:ascii="Avenir Next LT Pro" w:hAnsi="Avenir Next LT Pro"/>
                <w:sz w:val="24"/>
                <w:szCs w:val="24"/>
              </w:rPr>
            </w:pPr>
            <w:r w:rsidRPr="396AE9A5">
              <w:rPr>
                <w:rFonts w:ascii="Avenir Next LT Pro" w:hAnsi="Avenir Next LT Pro"/>
                <w:sz w:val="24"/>
                <w:szCs w:val="24"/>
              </w:rPr>
              <w:t xml:space="preserve">John wants us to understand that the Christian faith isn’t just about ‘Jesus and </w:t>
            </w:r>
            <w:r w:rsidR="67B5D27C" w:rsidRPr="396AE9A5">
              <w:rPr>
                <w:rFonts w:ascii="Avenir Next LT Pro" w:hAnsi="Avenir Next LT Pro"/>
                <w:sz w:val="24"/>
                <w:szCs w:val="24"/>
              </w:rPr>
              <w:t>m</w:t>
            </w:r>
            <w:r w:rsidRPr="396AE9A5">
              <w:rPr>
                <w:rFonts w:ascii="Avenir Next LT Pro" w:hAnsi="Avenir Next LT Pro"/>
                <w:sz w:val="24"/>
                <w:szCs w:val="24"/>
              </w:rPr>
              <w:t>e</w:t>
            </w:r>
            <w:r w:rsidR="4E5A5EAE" w:rsidRPr="396AE9A5">
              <w:rPr>
                <w:rFonts w:ascii="Avenir Next LT Pro" w:hAnsi="Avenir Next LT Pro"/>
                <w:sz w:val="24"/>
                <w:szCs w:val="24"/>
              </w:rPr>
              <w:t>’</w:t>
            </w:r>
            <w:r w:rsidR="13FB7180" w:rsidRPr="396AE9A5">
              <w:rPr>
                <w:rFonts w:ascii="Avenir Next LT Pro" w:hAnsi="Avenir Next LT Pro"/>
                <w:sz w:val="24"/>
                <w:szCs w:val="24"/>
              </w:rPr>
              <w:t>, i</w:t>
            </w:r>
            <w:r w:rsidR="1FF52D4A" w:rsidRPr="396AE9A5">
              <w:rPr>
                <w:rFonts w:ascii="Avenir Next LT Pro" w:hAnsi="Avenir Next LT Pro"/>
                <w:sz w:val="24"/>
                <w:szCs w:val="24"/>
              </w:rPr>
              <w:t>t also about Jesus and others</w:t>
            </w:r>
            <w:r w:rsidR="4E5A5EAE" w:rsidRPr="396AE9A5">
              <w:rPr>
                <w:rFonts w:ascii="Avenir Next LT Pro" w:hAnsi="Avenir Next LT Pro"/>
                <w:sz w:val="24"/>
                <w:szCs w:val="24"/>
              </w:rPr>
              <w:t>.</w:t>
            </w:r>
            <w:r w:rsidRPr="396AE9A5">
              <w:rPr>
                <w:rFonts w:ascii="Avenir Next LT Pro" w:hAnsi="Avenir Next LT Pro"/>
                <w:sz w:val="24"/>
                <w:szCs w:val="24"/>
              </w:rPr>
              <w:t xml:space="preserve"> </w:t>
            </w:r>
            <w:r w:rsidR="4FD20805" w:rsidRPr="396AE9A5">
              <w:rPr>
                <w:rFonts w:ascii="Avenir Next LT Pro" w:hAnsi="Avenir Next LT Pro"/>
                <w:sz w:val="24"/>
                <w:szCs w:val="24"/>
              </w:rPr>
              <w:t>Did you catch that? It’s not just about ‘Jesus and me’</w:t>
            </w:r>
            <w:r w:rsidR="4C33FDBA" w:rsidRPr="396AE9A5">
              <w:rPr>
                <w:rFonts w:ascii="Avenir Next LT Pro" w:hAnsi="Avenir Next LT Pro"/>
                <w:sz w:val="24"/>
                <w:szCs w:val="24"/>
              </w:rPr>
              <w:t>,</w:t>
            </w:r>
            <w:r w:rsidR="32F1FDCD" w:rsidRPr="396AE9A5">
              <w:rPr>
                <w:rFonts w:ascii="Avenir Next LT Pro" w:hAnsi="Avenir Next LT Pro"/>
                <w:sz w:val="24"/>
                <w:szCs w:val="24"/>
              </w:rPr>
              <w:t xml:space="preserve"> </w:t>
            </w:r>
            <w:r w:rsidR="53BEC20D" w:rsidRPr="396AE9A5">
              <w:rPr>
                <w:rFonts w:ascii="Avenir Next LT Pro" w:hAnsi="Avenir Next LT Pro"/>
                <w:sz w:val="24"/>
                <w:szCs w:val="24"/>
              </w:rPr>
              <w:t>it</w:t>
            </w:r>
            <w:r w:rsidR="4FD20805" w:rsidRPr="396AE9A5">
              <w:rPr>
                <w:rFonts w:ascii="Avenir Next LT Pro" w:hAnsi="Avenir Next LT Pro"/>
                <w:sz w:val="24"/>
                <w:szCs w:val="24"/>
              </w:rPr>
              <w:t xml:space="preserve">’s about Jesus and others. </w:t>
            </w:r>
            <w:r w:rsidR="2E686671" w:rsidRPr="396AE9A5">
              <w:rPr>
                <w:rFonts w:ascii="Avenir Next LT Pro" w:hAnsi="Avenir Next LT Pro"/>
                <w:sz w:val="24"/>
                <w:szCs w:val="24"/>
              </w:rPr>
              <w:t xml:space="preserve">We are not meant to keep him to ourselves. </w:t>
            </w:r>
            <w:r w:rsidR="7742AE2F" w:rsidRPr="396AE9A5">
              <w:rPr>
                <w:rFonts w:ascii="Avenir Next LT Pro" w:hAnsi="Avenir Next LT Pro"/>
                <w:sz w:val="24"/>
                <w:szCs w:val="24"/>
              </w:rPr>
              <w:t xml:space="preserve">He wants us to tell others. </w:t>
            </w:r>
          </w:p>
          <w:p w14:paraId="1CBFA28C" w14:textId="77777777" w:rsidR="001236DD" w:rsidRDefault="001236DD" w:rsidP="00E52014">
            <w:pPr>
              <w:spacing w:line="300" w:lineRule="auto"/>
              <w:rPr>
                <w:rFonts w:ascii="Avenir Next LT Pro" w:hAnsi="Avenir Next LT Pro"/>
                <w:sz w:val="24"/>
                <w:szCs w:val="24"/>
              </w:rPr>
            </w:pPr>
          </w:p>
          <w:p w14:paraId="09F95836" w14:textId="732E4E64" w:rsidR="00AE5A76" w:rsidRDefault="2E686671" w:rsidP="00E52014">
            <w:pPr>
              <w:spacing w:line="300" w:lineRule="auto"/>
              <w:rPr>
                <w:rFonts w:ascii="Avenir Next LT Pro" w:hAnsi="Avenir Next LT Pro"/>
                <w:sz w:val="24"/>
                <w:szCs w:val="24"/>
              </w:rPr>
            </w:pPr>
            <w:r w:rsidRPr="4992661E">
              <w:rPr>
                <w:rFonts w:ascii="Avenir Next LT Pro" w:hAnsi="Avenir Next LT Pro"/>
                <w:sz w:val="24"/>
                <w:szCs w:val="24"/>
              </w:rPr>
              <w:lastRenderedPageBreak/>
              <w:t xml:space="preserve">Sometimes we can </w:t>
            </w:r>
            <w:r w:rsidR="7742AE2F" w:rsidRPr="4992661E">
              <w:rPr>
                <w:rFonts w:ascii="Avenir Next LT Pro" w:hAnsi="Avenir Next LT Pro"/>
                <w:sz w:val="24"/>
                <w:szCs w:val="24"/>
              </w:rPr>
              <w:t xml:space="preserve">get nervous, </w:t>
            </w:r>
            <w:r w:rsidR="32542753" w:rsidRPr="4992661E">
              <w:rPr>
                <w:rFonts w:ascii="Avenir Next LT Pro" w:hAnsi="Avenir Next LT Pro"/>
                <w:sz w:val="24"/>
                <w:szCs w:val="24"/>
              </w:rPr>
              <w:t>ca</w:t>
            </w:r>
            <w:r w:rsidR="7742AE2F" w:rsidRPr="4992661E">
              <w:rPr>
                <w:rFonts w:ascii="Avenir Next LT Pro" w:hAnsi="Avenir Next LT Pro"/>
                <w:sz w:val="24"/>
                <w:szCs w:val="24"/>
              </w:rPr>
              <w:t xml:space="preserve">n’t we? </w:t>
            </w:r>
            <w:r w:rsidRPr="4992661E">
              <w:rPr>
                <w:rFonts w:ascii="Avenir Next LT Pro" w:hAnsi="Avenir Next LT Pro"/>
                <w:sz w:val="24"/>
                <w:szCs w:val="24"/>
              </w:rPr>
              <w:t>W</w:t>
            </w:r>
            <w:r w:rsidR="7742AE2F" w:rsidRPr="4992661E">
              <w:rPr>
                <w:rFonts w:ascii="Avenir Next LT Pro" w:hAnsi="Avenir Next LT Pro"/>
                <w:sz w:val="24"/>
                <w:szCs w:val="24"/>
              </w:rPr>
              <w:t xml:space="preserve">e might feel unqualified. </w:t>
            </w:r>
            <w:r w:rsidRPr="4992661E">
              <w:rPr>
                <w:rFonts w:ascii="Avenir Next LT Pro" w:hAnsi="Avenir Next LT Pro"/>
                <w:sz w:val="24"/>
                <w:szCs w:val="24"/>
              </w:rPr>
              <w:t>B</w:t>
            </w:r>
            <w:r w:rsidR="66BBFDB4" w:rsidRPr="4992661E">
              <w:rPr>
                <w:rFonts w:ascii="Avenir Next LT Pro" w:hAnsi="Avenir Next LT Pro"/>
                <w:sz w:val="24"/>
                <w:szCs w:val="24"/>
              </w:rPr>
              <w:t>ut</w:t>
            </w:r>
            <w:r w:rsidR="09612F69" w:rsidRPr="4992661E">
              <w:rPr>
                <w:rFonts w:ascii="Avenir Next LT Pro" w:hAnsi="Avenir Next LT Pro"/>
                <w:sz w:val="24"/>
                <w:szCs w:val="24"/>
              </w:rPr>
              <w:t xml:space="preserve"> we don’t need special qualifications. </w:t>
            </w:r>
            <w:r w:rsidR="4C390FD6" w:rsidRPr="4992661E">
              <w:rPr>
                <w:rFonts w:ascii="Avenir Next LT Pro" w:hAnsi="Avenir Next LT Pro"/>
                <w:sz w:val="24"/>
                <w:szCs w:val="24"/>
              </w:rPr>
              <w:t xml:space="preserve">We can just </w:t>
            </w:r>
            <w:r w:rsidR="09612F69" w:rsidRPr="4992661E">
              <w:rPr>
                <w:rFonts w:ascii="Avenir Next LT Pro" w:hAnsi="Avenir Next LT Pro"/>
                <w:sz w:val="24"/>
                <w:szCs w:val="24"/>
              </w:rPr>
              <w:t xml:space="preserve">tell people what </w:t>
            </w:r>
            <w:r w:rsidR="26551D14" w:rsidRPr="4992661E">
              <w:rPr>
                <w:rFonts w:ascii="Avenir Next LT Pro" w:hAnsi="Avenir Next LT Pro"/>
                <w:sz w:val="24"/>
                <w:szCs w:val="24"/>
              </w:rPr>
              <w:t>we</w:t>
            </w:r>
            <w:r w:rsidR="09612F69" w:rsidRPr="4992661E">
              <w:rPr>
                <w:rFonts w:ascii="Avenir Next LT Pro" w:hAnsi="Avenir Next LT Pro"/>
                <w:sz w:val="24"/>
                <w:szCs w:val="24"/>
              </w:rPr>
              <w:t>’ve experienced</w:t>
            </w:r>
            <w:r w:rsidR="65C47610" w:rsidRPr="4992661E">
              <w:rPr>
                <w:rFonts w:ascii="Avenir Next LT Pro" w:hAnsi="Avenir Next LT Pro"/>
                <w:sz w:val="24"/>
                <w:szCs w:val="24"/>
              </w:rPr>
              <w:t>, using simple words</w:t>
            </w:r>
            <w:r w:rsidR="09612F69" w:rsidRPr="4992661E">
              <w:rPr>
                <w:rFonts w:ascii="Avenir Next LT Pro" w:hAnsi="Avenir Next LT Pro"/>
                <w:sz w:val="24"/>
                <w:szCs w:val="24"/>
              </w:rPr>
              <w:t xml:space="preserve">. </w:t>
            </w:r>
            <w:r w:rsidRPr="4992661E">
              <w:rPr>
                <w:rFonts w:ascii="Avenir Next LT Pro" w:hAnsi="Avenir Next LT Pro"/>
                <w:sz w:val="24"/>
                <w:szCs w:val="24"/>
              </w:rPr>
              <w:t xml:space="preserve"> </w:t>
            </w:r>
          </w:p>
          <w:p w14:paraId="1933B044" w14:textId="77777777" w:rsidR="00AE5A76" w:rsidRDefault="00AE5A76" w:rsidP="00E52014">
            <w:pPr>
              <w:spacing w:line="300" w:lineRule="auto"/>
              <w:rPr>
                <w:rFonts w:ascii="Avenir Next LT Pro" w:hAnsi="Avenir Next LT Pro"/>
                <w:sz w:val="24"/>
                <w:szCs w:val="24"/>
              </w:rPr>
            </w:pPr>
          </w:p>
          <w:p w14:paraId="2021B95E" w14:textId="46C58C04" w:rsidR="00AE5A76" w:rsidRDefault="2E686671" w:rsidP="00E52014">
            <w:pPr>
              <w:spacing w:line="300" w:lineRule="auto"/>
              <w:rPr>
                <w:rFonts w:ascii="Avenir Next LT Pro" w:hAnsi="Avenir Next LT Pro"/>
                <w:sz w:val="24"/>
                <w:szCs w:val="24"/>
              </w:rPr>
            </w:pPr>
            <w:r w:rsidRPr="396AE9A5">
              <w:rPr>
                <w:rFonts w:ascii="Avenir Next LT Pro" w:hAnsi="Avenir Next LT Pro"/>
                <w:sz w:val="24"/>
                <w:szCs w:val="24"/>
              </w:rPr>
              <w:t xml:space="preserve">In John 4, Jesus transforms the life of a </w:t>
            </w:r>
            <w:r w:rsidR="66BBFDB4" w:rsidRPr="396AE9A5">
              <w:rPr>
                <w:rFonts w:ascii="Avenir Next LT Pro" w:hAnsi="Avenir Next LT Pro"/>
                <w:sz w:val="24"/>
                <w:szCs w:val="24"/>
              </w:rPr>
              <w:t xml:space="preserve">Samaritan woman </w:t>
            </w:r>
            <w:r w:rsidRPr="396AE9A5">
              <w:rPr>
                <w:rFonts w:ascii="Avenir Next LT Pro" w:hAnsi="Avenir Next LT Pro"/>
                <w:sz w:val="24"/>
                <w:szCs w:val="24"/>
              </w:rPr>
              <w:t>at a well. She goes and tells. Listen to what she says</w:t>
            </w:r>
            <w:r w:rsidR="7742AE2F" w:rsidRPr="396AE9A5">
              <w:rPr>
                <w:rFonts w:ascii="Avenir Next LT Pro" w:hAnsi="Avenir Next LT Pro"/>
                <w:sz w:val="24"/>
                <w:szCs w:val="24"/>
              </w:rPr>
              <w:t>:</w:t>
            </w:r>
            <w:r w:rsidR="66BBFDB4" w:rsidRPr="396AE9A5">
              <w:rPr>
                <w:rFonts w:ascii="Avenir Next LT Pro" w:hAnsi="Avenir Next LT Pro"/>
                <w:sz w:val="24"/>
                <w:szCs w:val="24"/>
              </w:rPr>
              <w:t xml:space="preserve"> </w:t>
            </w:r>
            <w:r w:rsidR="7742AE2F" w:rsidRPr="396AE9A5">
              <w:rPr>
                <w:rFonts w:ascii="Avenir Next LT Pro" w:hAnsi="Avenir Next LT Pro"/>
                <w:sz w:val="24"/>
                <w:szCs w:val="24"/>
              </w:rPr>
              <w:t>“</w:t>
            </w:r>
            <w:r w:rsidR="66BBFDB4" w:rsidRPr="396AE9A5">
              <w:rPr>
                <w:rFonts w:ascii="Avenir Next LT Pro" w:hAnsi="Avenir Next LT Pro"/>
                <w:sz w:val="24"/>
                <w:szCs w:val="24"/>
              </w:rPr>
              <w:t>Come, see a man who told me everything I ever did. Could this be the Messiah</w:t>
            </w:r>
            <w:r w:rsidR="7742AE2F" w:rsidRPr="396AE9A5">
              <w:rPr>
                <w:rFonts w:ascii="Avenir Next LT Pro" w:hAnsi="Avenir Next LT Pro"/>
                <w:sz w:val="24"/>
                <w:szCs w:val="24"/>
              </w:rPr>
              <w:t>?”</w:t>
            </w:r>
            <w:r w:rsidR="66BBFDB4" w:rsidRPr="396AE9A5">
              <w:rPr>
                <w:rFonts w:ascii="Avenir Next LT Pro" w:hAnsi="Avenir Next LT Pro"/>
                <w:sz w:val="24"/>
                <w:szCs w:val="24"/>
              </w:rPr>
              <w:t xml:space="preserve"> (John 4:29</w:t>
            </w:r>
            <w:r w:rsidR="0C63B250" w:rsidRPr="396AE9A5">
              <w:rPr>
                <w:rFonts w:ascii="Avenir Next LT Pro" w:hAnsi="Avenir Next LT Pro"/>
                <w:sz w:val="24"/>
                <w:szCs w:val="24"/>
              </w:rPr>
              <w:t>, NIV.</w:t>
            </w:r>
            <w:r w:rsidR="66BBFDB4" w:rsidRPr="396AE9A5">
              <w:rPr>
                <w:rFonts w:ascii="Avenir Next LT Pro" w:hAnsi="Avenir Next LT Pro"/>
                <w:sz w:val="24"/>
                <w:szCs w:val="24"/>
              </w:rPr>
              <w:t xml:space="preserve">) </w:t>
            </w:r>
            <w:r w:rsidRPr="396AE9A5">
              <w:rPr>
                <w:rFonts w:ascii="Avenir Next LT Pro" w:hAnsi="Avenir Next LT Pro"/>
                <w:sz w:val="24"/>
                <w:szCs w:val="24"/>
              </w:rPr>
              <w:t xml:space="preserve">Nice and simple. Not pretending she has all the answers. Just, </w:t>
            </w:r>
            <w:r w:rsidR="67978C7A" w:rsidRPr="396AE9A5">
              <w:rPr>
                <w:rFonts w:ascii="Avenir Next LT Pro" w:hAnsi="Avenir Next LT Pro"/>
                <w:sz w:val="24"/>
                <w:szCs w:val="24"/>
              </w:rPr>
              <w:t>“</w:t>
            </w:r>
            <w:r w:rsidR="7742AE2F" w:rsidRPr="396AE9A5">
              <w:rPr>
                <w:rFonts w:ascii="Avenir Next LT Pro" w:hAnsi="Avenir Next LT Pro"/>
                <w:sz w:val="24"/>
                <w:szCs w:val="24"/>
              </w:rPr>
              <w:t>T</w:t>
            </w:r>
            <w:r w:rsidRPr="396AE9A5">
              <w:rPr>
                <w:rFonts w:ascii="Avenir Next LT Pro" w:hAnsi="Avenir Next LT Pro"/>
                <w:sz w:val="24"/>
                <w:szCs w:val="24"/>
              </w:rPr>
              <w:t>his is what happened.</w:t>
            </w:r>
            <w:r w:rsidR="45288EFD" w:rsidRPr="396AE9A5">
              <w:rPr>
                <w:rFonts w:ascii="Avenir Next LT Pro" w:hAnsi="Avenir Next LT Pro"/>
                <w:sz w:val="24"/>
                <w:szCs w:val="24"/>
              </w:rPr>
              <w:t>”</w:t>
            </w:r>
            <w:r w:rsidRPr="396AE9A5">
              <w:rPr>
                <w:rFonts w:ascii="Avenir Next LT Pro" w:hAnsi="Avenir Next LT Pro"/>
                <w:sz w:val="24"/>
                <w:szCs w:val="24"/>
              </w:rPr>
              <w:t xml:space="preserve"> </w:t>
            </w:r>
          </w:p>
          <w:p w14:paraId="15CAA608" w14:textId="77777777" w:rsidR="00AE5A76" w:rsidRDefault="00AE5A76" w:rsidP="00E52014">
            <w:pPr>
              <w:spacing w:line="300" w:lineRule="auto"/>
              <w:rPr>
                <w:rFonts w:ascii="Avenir Next LT Pro" w:hAnsi="Avenir Next LT Pro"/>
                <w:sz w:val="24"/>
                <w:szCs w:val="24"/>
              </w:rPr>
            </w:pPr>
          </w:p>
          <w:p w14:paraId="1D4483D3" w14:textId="3595388B" w:rsidR="00AE5A76" w:rsidRDefault="2E686671" w:rsidP="00E52014">
            <w:pPr>
              <w:spacing w:line="300" w:lineRule="auto"/>
              <w:rPr>
                <w:rFonts w:ascii="Avenir Next LT Pro" w:hAnsi="Avenir Next LT Pro"/>
                <w:sz w:val="24"/>
                <w:szCs w:val="24"/>
              </w:rPr>
            </w:pPr>
            <w:r w:rsidRPr="396AE9A5">
              <w:rPr>
                <w:rFonts w:ascii="Avenir Next LT Pro" w:hAnsi="Avenir Next LT Pro"/>
                <w:sz w:val="24"/>
                <w:szCs w:val="24"/>
              </w:rPr>
              <w:t>In John 9, Jesus heals a man born blind. He goes and tells. Listen to what he says</w:t>
            </w:r>
            <w:r w:rsidR="7742AE2F" w:rsidRPr="396AE9A5">
              <w:rPr>
                <w:rFonts w:ascii="Avenir Next LT Pro" w:hAnsi="Avenir Next LT Pro"/>
                <w:sz w:val="24"/>
                <w:szCs w:val="24"/>
              </w:rPr>
              <w:t>:</w:t>
            </w:r>
            <w:r w:rsidR="66BBFDB4" w:rsidRPr="396AE9A5">
              <w:rPr>
                <w:rFonts w:ascii="Avenir Next LT Pro" w:hAnsi="Avenir Next LT Pro"/>
                <w:sz w:val="24"/>
                <w:szCs w:val="24"/>
              </w:rPr>
              <w:t xml:space="preserve"> </w:t>
            </w:r>
            <w:r w:rsidR="7742AE2F" w:rsidRPr="396AE9A5">
              <w:rPr>
                <w:rFonts w:ascii="Avenir Next LT Pro" w:hAnsi="Avenir Next LT Pro"/>
                <w:sz w:val="24"/>
                <w:szCs w:val="24"/>
              </w:rPr>
              <w:t>“</w:t>
            </w:r>
            <w:r w:rsidRPr="396AE9A5">
              <w:rPr>
                <w:rFonts w:ascii="Avenir Next LT Pro" w:hAnsi="Avenir Next LT Pro"/>
                <w:sz w:val="24"/>
                <w:szCs w:val="24"/>
              </w:rPr>
              <w:t xml:space="preserve">The man they call Jesus made some mud and put it on my eyes. He told me to go to Siloam and wash. </w:t>
            </w:r>
            <w:proofErr w:type="gramStart"/>
            <w:r w:rsidRPr="396AE9A5">
              <w:rPr>
                <w:rFonts w:ascii="Avenir Next LT Pro" w:hAnsi="Avenir Next LT Pro"/>
                <w:sz w:val="24"/>
                <w:szCs w:val="24"/>
              </w:rPr>
              <w:t>So</w:t>
            </w:r>
            <w:proofErr w:type="gramEnd"/>
            <w:r w:rsidRPr="396AE9A5">
              <w:rPr>
                <w:rFonts w:ascii="Avenir Next LT Pro" w:hAnsi="Avenir Next LT Pro"/>
                <w:sz w:val="24"/>
                <w:szCs w:val="24"/>
              </w:rPr>
              <w:t xml:space="preserve"> I went and washed and then I could see.</w:t>
            </w:r>
            <w:r w:rsidR="7742AE2F" w:rsidRPr="396AE9A5">
              <w:rPr>
                <w:rFonts w:ascii="Avenir Next LT Pro" w:hAnsi="Avenir Next LT Pro"/>
                <w:sz w:val="24"/>
                <w:szCs w:val="24"/>
              </w:rPr>
              <w:t>” Nice and simple. This is what happened.</w:t>
            </w:r>
            <w:r w:rsidR="630D057B" w:rsidRPr="396AE9A5">
              <w:rPr>
                <w:rFonts w:ascii="Avenir Next LT Pro" w:hAnsi="Avenir Next LT Pro"/>
                <w:sz w:val="24"/>
                <w:szCs w:val="24"/>
              </w:rPr>
              <w:t xml:space="preserve"> (John 9:11</w:t>
            </w:r>
            <w:r w:rsidR="624C8F0F" w:rsidRPr="396AE9A5">
              <w:rPr>
                <w:rFonts w:ascii="Avenir Next LT Pro" w:hAnsi="Avenir Next LT Pro"/>
                <w:sz w:val="24"/>
                <w:szCs w:val="24"/>
              </w:rPr>
              <w:t>, NIV.</w:t>
            </w:r>
            <w:r w:rsidR="630D057B" w:rsidRPr="396AE9A5">
              <w:rPr>
                <w:rFonts w:ascii="Avenir Next LT Pro" w:hAnsi="Avenir Next LT Pro"/>
                <w:sz w:val="24"/>
                <w:szCs w:val="24"/>
              </w:rPr>
              <w:t>)</w:t>
            </w:r>
            <w:r w:rsidR="7742AE2F" w:rsidRPr="396AE9A5">
              <w:rPr>
                <w:rFonts w:ascii="Avenir Next LT Pro" w:hAnsi="Avenir Next LT Pro"/>
                <w:sz w:val="24"/>
                <w:szCs w:val="24"/>
              </w:rPr>
              <w:t xml:space="preserve"> </w:t>
            </w:r>
          </w:p>
          <w:p w14:paraId="1A9F2563" w14:textId="6176DB1A" w:rsidR="001236DD" w:rsidRDefault="2E686671" w:rsidP="00E52014">
            <w:pPr>
              <w:spacing w:line="300" w:lineRule="auto"/>
              <w:rPr>
                <w:rFonts w:ascii="Avenir Next LT Pro" w:hAnsi="Avenir Next LT Pro"/>
                <w:sz w:val="24"/>
                <w:szCs w:val="24"/>
              </w:rPr>
            </w:pPr>
            <w:r w:rsidRPr="62FDCE6E">
              <w:rPr>
                <w:rFonts w:ascii="Avenir Next LT Pro" w:hAnsi="Avenir Next LT Pro"/>
                <w:sz w:val="24"/>
                <w:szCs w:val="24"/>
              </w:rPr>
              <w:t xml:space="preserve"> </w:t>
            </w:r>
            <w:r w:rsidR="00AE5A76">
              <w:br/>
            </w:r>
            <w:r w:rsidRPr="62FDCE6E">
              <w:rPr>
                <w:rFonts w:ascii="Avenir Next LT Pro" w:hAnsi="Avenir Next LT Pro"/>
                <w:sz w:val="24"/>
                <w:szCs w:val="24"/>
              </w:rPr>
              <w:t xml:space="preserve">And what about Mary </w:t>
            </w:r>
            <w:r w:rsidR="66BBFDB4" w:rsidRPr="62FDCE6E">
              <w:rPr>
                <w:rFonts w:ascii="Avenir Next LT Pro" w:hAnsi="Avenir Next LT Pro"/>
                <w:sz w:val="24"/>
                <w:szCs w:val="24"/>
              </w:rPr>
              <w:t>Magdalene</w:t>
            </w:r>
            <w:r w:rsidR="08781355" w:rsidRPr="62FDCE6E">
              <w:rPr>
                <w:rFonts w:ascii="Avenir Next LT Pro" w:hAnsi="Avenir Next LT Pro"/>
                <w:sz w:val="24"/>
                <w:szCs w:val="24"/>
              </w:rPr>
              <w:t>?</w:t>
            </w:r>
            <w:r w:rsidRPr="62FDCE6E">
              <w:rPr>
                <w:rFonts w:ascii="Avenir Next LT Pro" w:hAnsi="Avenir Next LT Pro"/>
                <w:sz w:val="24"/>
                <w:szCs w:val="24"/>
              </w:rPr>
              <w:t xml:space="preserve"> What did she</w:t>
            </w:r>
            <w:r w:rsidR="66BBFDB4" w:rsidRPr="62FDCE6E">
              <w:rPr>
                <w:rFonts w:ascii="Avenir Next LT Pro" w:hAnsi="Avenir Next LT Pro"/>
                <w:sz w:val="24"/>
                <w:szCs w:val="24"/>
              </w:rPr>
              <w:t xml:space="preserve"> say after this encounter with Jesus? </w:t>
            </w:r>
            <w:r w:rsidRPr="62FDCE6E">
              <w:rPr>
                <w:rFonts w:ascii="Avenir Next LT Pro" w:hAnsi="Avenir Next LT Pro"/>
                <w:sz w:val="24"/>
                <w:szCs w:val="24"/>
              </w:rPr>
              <w:t>Verse 18</w:t>
            </w:r>
            <w:r w:rsidR="53BD7118" w:rsidRPr="62FDCE6E">
              <w:rPr>
                <w:rFonts w:ascii="Avenir Next LT Pro" w:hAnsi="Avenir Next LT Pro"/>
                <w:sz w:val="24"/>
                <w:szCs w:val="24"/>
              </w:rPr>
              <w:t xml:space="preserve"> of </w:t>
            </w:r>
            <w:r w:rsidR="2045B82F" w:rsidRPr="62FDCE6E">
              <w:rPr>
                <w:rFonts w:ascii="Avenir Next LT Pro" w:hAnsi="Avenir Next LT Pro"/>
                <w:sz w:val="24"/>
                <w:szCs w:val="24"/>
              </w:rPr>
              <w:t xml:space="preserve">today’s passage </w:t>
            </w:r>
            <w:r w:rsidRPr="62FDCE6E">
              <w:rPr>
                <w:rFonts w:ascii="Avenir Next LT Pro" w:hAnsi="Avenir Next LT Pro"/>
                <w:sz w:val="24"/>
                <w:szCs w:val="24"/>
              </w:rPr>
              <w:t xml:space="preserve">says, </w:t>
            </w:r>
            <w:r w:rsidR="62824D4B" w:rsidRPr="62FDCE6E">
              <w:rPr>
                <w:rFonts w:ascii="Avenir Next LT Pro" w:hAnsi="Avenir Next LT Pro"/>
                <w:sz w:val="24"/>
                <w:szCs w:val="24"/>
              </w:rPr>
              <w:t>“</w:t>
            </w:r>
            <w:r w:rsidR="66BBFDB4" w:rsidRPr="62FDCE6E">
              <w:rPr>
                <w:rFonts w:ascii="Avenir Next LT Pro" w:hAnsi="Avenir Next LT Pro"/>
                <w:sz w:val="24"/>
                <w:szCs w:val="24"/>
              </w:rPr>
              <w:t xml:space="preserve">Mary Magdalene went to the disciples with the news: </w:t>
            </w:r>
            <w:r w:rsidR="4C441BA8" w:rsidRPr="62FDCE6E">
              <w:rPr>
                <w:rFonts w:ascii="Avenir Next LT Pro" w:hAnsi="Avenir Next LT Pro"/>
                <w:sz w:val="24"/>
                <w:szCs w:val="24"/>
              </w:rPr>
              <w:t>‘</w:t>
            </w:r>
            <w:r w:rsidR="66BBFDB4" w:rsidRPr="62FDCE6E">
              <w:rPr>
                <w:rFonts w:ascii="Avenir Next LT Pro" w:hAnsi="Avenir Next LT Pro"/>
                <w:sz w:val="24"/>
                <w:szCs w:val="24"/>
              </w:rPr>
              <w:t>I have seen the Lord!</w:t>
            </w:r>
            <w:r w:rsidR="2A47A8B7" w:rsidRPr="62FDCE6E">
              <w:rPr>
                <w:rFonts w:ascii="Avenir Next LT Pro" w:hAnsi="Avenir Next LT Pro"/>
                <w:sz w:val="24"/>
                <w:szCs w:val="24"/>
              </w:rPr>
              <w:t>’</w:t>
            </w:r>
            <w:r w:rsidR="66BBFDB4" w:rsidRPr="62FDCE6E">
              <w:rPr>
                <w:rFonts w:ascii="Avenir Next LT Pro" w:hAnsi="Avenir Next LT Pro"/>
                <w:sz w:val="24"/>
                <w:szCs w:val="24"/>
              </w:rPr>
              <w:t xml:space="preserve"> And she told them that he had said these things to her.</w:t>
            </w:r>
            <w:r w:rsidR="674B9772" w:rsidRPr="62FDCE6E">
              <w:rPr>
                <w:rFonts w:ascii="Avenir Next LT Pro" w:hAnsi="Avenir Next LT Pro"/>
                <w:sz w:val="24"/>
                <w:szCs w:val="24"/>
              </w:rPr>
              <w:t>”</w:t>
            </w:r>
            <w:r w:rsidR="66BBFDB4" w:rsidRPr="62FDCE6E">
              <w:rPr>
                <w:rFonts w:ascii="Avenir Next LT Pro" w:hAnsi="Avenir Next LT Pro"/>
                <w:sz w:val="24"/>
                <w:szCs w:val="24"/>
              </w:rPr>
              <w:t xml:space="preserve"> (John 20:18</w:t>
            </w:r>
            <w:r w:rsidR="3788409D" w:rsidRPr="62FDCE6E">
              <w:rPr>
                <w:rFonts w:ascii="Avenir Next LT Pro" w:hAnsi="Avenir Next LT Pro"/>
                <w:sz w:val="24"/>
                <w:szCs w:val="24"/>
              </w:rPr>
              <w:t xml:space="preserve">, </w:t>
            </w:r>
            <w:r w:rsidR="1F718A1E" w:rsidRPr="62FDCE6E">
              <w:rPr>
                <w:rFonts w:ascii="Avenir Next LT Pro" w:hAnsi="Avenir Next LT Pro"/>
                <w:sz w:val="24"/>
                <w:szCs w:val="24"/>
              </w:rPr>
              <w:t>NIV.</w:t>
            </w:r>
            <w:r w:rsidR="66BBFDB4" w:rsidRPr="62FDCE6E">
              <w:rPr>
                <w:rFonts w:ascii="Avenir Next LT Pro" w:hAnsi="Avenir Next LT Pro"/>
                <w:sz w:val="24"/>
                <w:szCs w:val="24"/>
              </w:rPr>
              <w:t xml:space="preserve">) </w:t>
            </w:r>
          </w:p>
          <w:p w14:paraId="0B54CBBE" w14:textId="77777777" w:rsidR="001236DD" w:rsidRDefault="001236DD" w:rsidP="00E52014">
            <w:pPr>
              <w:spacing w:line="300" w:lineRule="auto"/>
              <w:rPr>
                <w:rFonts w:ascii="Avenir Next LT Pro" w:hAnsi="Avenir Next LT Pro"/>
                <w:sz w:val="24"/>
                <w:szCs w:val="24"/>
              </w:rPr>
            </w:pPr>
          </w:p>
          <w:p w14:paraId="7DEC0890" w14:textId="3AA5B5FC" w:rsidR="00AE5A76" w:rsidRDefault="00AE5A76" w:rsidP="00E52014">
            <w:pPr>
              <w:spacing w:line="300" w:lineRule="auto"/>
              <w:rPr>
                <w:rFonts w:ascii="Avenir Next LT Pro" w:hAnsi="Avenir Next LT Pro"/>
                <w:sz w:val="24"/>
                <w:szCs w:val="24"/>
              </w:rPr>
            </w:pPr>
            <w:r>
              <w:rPr>
                <w:rFonts w:ascii="Avenir Next LT Pro" w:hAnsi="Avenir Next LT Pro"/>
                <w:sz w:val="24"/>
                <w:szCs w:val="24"/>
              </w:rPr>
              <w:t xml:space="preserve">Let us be encouraged! </w:t>
            </w:r>
            <w:r w:rsidR="001236DD">
              <w:rPr>
                <w:rFonts w:ascii="Avenir Next LT Pro" w:hAnsi="Avenir Next LT Pro"/>
                <w:sz w:val="24"/>
                <w:szCs w:val="24"/>
              </w:rPr>
              <w:t xml:space="preserve">It doesn’t need to be </w:t>
            </w:r>
            <w:r w:rsidR="00702741">
              <w:rPr>
                <w:rFonts w:ascii="Avenir Next LT Pro" w:hAnsi="Avenir Next LT Pro"/>
                <w:sz w:val="24"/>
                <w:szCs w:val="24"/>
              </w:rPr>
              <w:t>complicated,</w:t>
            </w:r>
            <w:r w:rsidR="001236DD">
              <w:rPr>
                <w:rFonts w:ascii="Avenir Next LT Pro" w:hAnsi="Avenir Next LT Pro"/>
                <w:sz w:val="24"/>
                <w:szCs w:val="24"/>
              </w:rPr>
              <w:t xml:space="preserve"> and we don’t need to have all the answers.</w:t>
            </w:r>
            <w:r w:rsidR="00FC02F3">
              <w:rPr>
                <w:rFonts w:ascii="Avenir Next LT Pro" w:hAnsi="Avenir Next LT Pro"/>
                <w:sz w:val="24"/>
                <w:szCs w:val="24"/>
              </w:rPr>
              <w:t xml:space="preserve"> </w:t>
            </w:r>
            <w:r w:rsidR="00702741">
              <w:rPr>
                <w:rFonts w:ascii="Avenir Next LT Pro" w:hAnsi="Avenir Next LT Pro"/>
                <w:sz w:val="24"/>
                <w:szCs w:val="24"/>
              </w:rPr>
              <w:t xml:space="preserve">But when we see Jesus, he instructs us to go and tell. </w:t>
            </w:r>
            <w:r w:rsidR="00702741">
              <w:rPr>
                <w:rFonts w:ascii="Avenir Next LT Pro" w:hAnsi="Avenir Next LT Pro"/>
                <w:sz w:val="24"/>
                <w:szCs w:val="24"/>
              </w:rPr>
              <w:br/>
            </w:r>
          </w:p>
          <w:p w14:paraId="440AE90D" w14:textId="0CDC648E" w:rsidR="00E1726F" w:rsidRPr="00321EA4" w:rsidRDefault="2E686671" w:rsidP="341D5580">
            <w:pPr>
              <w:spacing w:line="300" w:lineRule="auto"/>
              <w:rPr>
                <w:rFonts w:ascii="Avenir Next LT Pro" w:hAnsi="Avenir Next LT Pro"/>
                <w:sz w:val="24"/>
                <w:szCs w:val="24"/>
              </w:rPr>
            </w:pPr>
            <w:r w:rsidRPr="396AE9A5">
              <w:rPr>
                <w:rFonts w:ascii="Avenir Next LT Pro" w:hAnsi="Avenir Next LT Pro"/>
                <w:sz w:val="24"/>
                <w:szCs w:val="24"/>
              </w:rPr>
              <w:t>Wh</w:t>
            </w:r>
            <w:r w:rsidR="3FC673C0" w:rsidRPr="396AE9A5">
              <w:rPr>
                <w:rFonts w:ascii="Avenir Next LT Pro" w:hAnsi="Avenir Next LT Pro"/>
                <w:sz w:val="24"/>
                <w:szCs w:val="24"/>
              </w:rPr>
              <w:t>at is your experience of Jesus</w:t>
            </w:r>
            <w:r w:rsidR="161A8A78" w:rsidRPr="396AE9A5">
              <w:rPr>
                <w:rFonts w:ascii="Avenir Next LT Pro" w:hAnsi="Avenir Next LT Pro"/>
                <w:sz w:val="24"/>
                <w:szCs w:val="24"/>
              </w:rPr>
              <w:t>,</w:t>
            </w:r>
            <w:r w:rsidR="3FC673C0" w:rsidRPr="396AE9A5">
              <w:rPr>
                <w:rFonts w:ascii="Avenir Next LT Pro" w:hAnsi="Avenir Next LT Pro"/>
                <w:sz w:val="24"/>
                <w:szCs w:val="24"/>
              </w:rPr>
              <w:t xml:space="preserve"> and who</w:t>
            </w:r>
            <w:r w:rsidRPr="396AE9A5">
              <w:rPr>
                <w:rFonts w:ascii="Avenir Next LT Pro" w:hAnsi="Avenir Next LT Pro"/>
                <w:sz w:val="24"/>
                <w:szCs w:val="24"/>
              </w:rPr>
              <w:t xml:space="preserve"> can </w:t>
            </w:r>
            <w:r w:rsidR="10CCE2B2" w:rsidRPr="396AE9A5">
              <w:rPr>
                <w:rFonts w:ascii="Avenir Next LT Pro" w:hAnsi="Avenir Next LT Pro"/>
                <w:sz w:val="24"/>
                <w:szCs w:val="24"/>
              </w:rPr>
              <w:t>you</w:t>
            </w:r>
            <w:r w:rsidRPr="396AE9A5">
              <w:rPr>
                <w:rFonts w:ascii="Avenir Next LT Pro" w:hAnsi="Avenir Next LT Pro"/>
                <w:sz w:val="24"/>
                <w:szCs w:val="24"/>
              </w:rPr>
              <w:t xml:space="preserve"> go and </w:t>
            </w:r>
            <w:bookmarkStart w:id="3" w:name="_Int_KZ22g3FU"/>
            <w:proofErr w:type="gramStart"/>
            <w:r w:rsidRPr="396AE9A5">
              <w:rPr>
                <w:rFonts w:ascii="Avenir Next LT Pro" w:hAnsi="Avenir Next LT Pro"/>
                <w:sz w:val="24"/>
                <w:szCs w:val="24"/>
              </w:rPr>
              <w:t>tell</w:t>
            </w:r>
            <w:bookmarkEnd w:id="3"/>
            <w:proofErr w:type="gramEnd"/>
            <w:r w:rsidRPr="396AE9A5">
              <w:rPr>
                <w:rFonts w:ascii="Avenir Next LT Pro" w:hAnsi="Avenir Next LT Pro"/>
                <w:sz w:val="24"/>
                <w:szCs w:val="24"/>
              </w:rPr>
              <w:t xml:space="preserve"> </w:t>
            </w:r>
            <w:r w:rsidR="702D52A4" w:rsidRPr="396AE9A5">
              <w:rPr>
                <w:rFonts w:ascii="Avenir Next LT Pro" w:hAnsi="Avenir Next LT Pro"/>
                <w:sz w:val="24"/>
                <w:szCs w:val="24"/>
              </w:rPr>
              <w:t xml:space="preserve">about it </w:t>
            </w:r>
            <w:r w:rsidRPr="396AE9A5">
              <w:rPr>
                <w:rFonts w:ascii="Avenir Next LT Pro" w:hAnsi="Avenir Next LT Pro"/>
                <w:sz w:val="24"/>
                <w:szCs w:val="24"/>
              </w:rPr>
              <w:t>today?</w:t>
            </w:r>
            <w:r w:rsidR="49BD2D91" w:rsidRPr="396AE9A5">
              <w:rPr>
                <w:rFonts w:ascii="Avenir Next LT Pro" w:hAnsi="Avenir Next LT Pro"/>
                <w:sz w:val="24"/>
                <w:szCs w:val="24"/>
              </w:rPr>
              <w:t xml:space="preserve"> </w:t>
            </w:r>
          </w:p>
        </w:tc>
      </w:tr>
      <w:tr w:rsidR="00684252" w:rsidRPr="00C16E34" w14:paraId="41FBA014" w14:textId="77777777" w:rsidTr="4992661E">
        <w:tc>
          <w:tcPr>
            <w:tcW w:w="1843" w:type="dxa"/>
          </w:tcPr>
          <w:p w14:paraId="6D38F2A9" w14:textId="77777777" w:rsidR="00684252" w:rsidRPr="00A83000" w:rsidRDefault="00684252" w:rsidP="00684252">
            <w:pPr>
              <w:spacing w:line="300" w:lineRule="auto"/>
              <w:rPr>
                <w:rFonts w:ascii="Avenir Next LT Pro" w:hAnsi="Avenir Next LT Pro"/>
                <w:color w:val="007B88"/>
              </w:rPr>
            </w:pPr>
          </w:p>
          <w:p w14:paraId="3CC21D9A" w14:textId="77777777" w:rsidR="00684252" w:rsidRPr="00A83000" w:rsidRDefault="00684252" w:rsidP="00684252">
            <w:pPr>
              <w:spacing w:line="300" w:lineRule="auto"/>
              <w:rPr>
                <w:rFonts w:ascii="Avenir Next LT Pro" w:hAnsi="Avenir Next LT Pro"/>
                <w:b/>
                <w:bCs/>
                <w:color w:val="007B88"/>
                <w:sz w:val="24"/>
                <w:szCs w:val="24"/>
              </w:rPr>
            </w:pPr>
            <w:r w:rsidRPr="00A83000">
              <w:rPr>
                <w:rFonts w:ascii="Avenir Next LT Pro" w:hAnsi="Avenir Next LT Pro"/>
                <w:b/>
                <w:bCs/>
                <w:color w:val="007B88"/>
                <w:sz w:val="24"/>
                <w:szCs w:val="24"/>
              </w:rPr>
              <w:t xml:space="preserve">Point 3: </w:t>
            </w:r>
          </w:p>
          <w:p w14:paraId="16492473" w14:textId="77777777" w:rsidR="00684252" w:rsidRPr="00A83000" w:rsidRDefault="00684252" w:rsidP="00684252">
            <w:pPr>
              <w:spacing w:line="300" w:lineRule="auto"/>
              <w:rPr>
                <w:rFonts w:ascii="Avenir Next LT Pro" w:hAnsi="Avenir Next LT Pro"/>
                <w:b/>
                <w:bCs/>
                <w:color w:val="007B88"/>
                <w:sz w:val="24"/>
                <w:szCs w:val="24"/>
              </w:rPr>
            </w:pPr>
          </w:p>
        </w:tc>
        <w:tc>
          <w:tcPr>
            <w:tcW w:w="8222" w:type="dxa"/>
          </w:tcPr>
          <w:p w14:paraId="7DF67F79" w14:textId="77777777" w:rsidR="00684252" w:rsidRPr="009924F1" w:rsidRDefault="00684252" w:rsidP="341D5580">
            <w:pPr>
              <w:spacing w:line="300" w:lineRule="auto"/>
              <w:rPr>
                <w:rFonts w:ascii="Avenir Next LT Pro" w:hAnsi="Avenir Next LT Pro"/>
                <w:i/>
                <w:iCs/>
                <w:sz w:val="24"/>
                <w:szCs w:val="24"/>
              </w:rPr>
            </w:pPr>
          </w:p>
          <w:p w14:paraId="0F0806DA" w14:textId="0B1BC009" w:rsidR="00684252" w:rsidRPr="009924F1" w:rsidRDefault="525724C3" w:rsidP="396AE9A5">
            <w:pPr>
              <w:spacing w:line="300" w:lineRule="auto"/>
              <w:rPr>
                <w:rFonts w:ascii="Avenir Next LT Pro" w:hAnsi="Avenir Next LT Pro"/>
                <w:i/>
                <w:iCs/>
                <w:sz w:val="24"/>
                <w:szCs w:val="24"/>
              </w:rPr>
            </w:pPr>
            <w:r w:rsidRPr="396AE9A5">
              <w:rPr>
                <w:rFonts w:ascii="Avenir Next LT Pro" w:hAnsi="Avenir Next LT Pro"/>
                <w:i/>
                <w:iCs/>
                <w:sz w:val="24"/>
                <w:szCs w:val="24"/>
              </w:rPr>
              <w:t xml:space="preserve">When we </w:t>
            </w:r>
            <w:r w:rsidR="7F357EE8" w:rsidRPr="396AE9A5">
              <w:rPr>
                <w:rFonts w:ascii="Avenir Next LT Pro" w:hAnsi="Avenir Next LT Pro"/>
                <w:i/>
                <w:iCs/>
                <w:sz w:val="24"/>
                <w:szCs w:val="24"/>
              </w:rPr>
              <w:t>encounter</w:t>
            </w:r>
            <w:r w:rsidRPr="396AE9A5">
              <w:rPr>
                <w:rFonts w:ascii="Avenir Next LT Pro" w:hAnsi="Avenir Next LT Pro"/>
                <w:i/>
                <w:iCs/>
                <w:sz w:val="24"/>
                <w:szCs w:val="24"/>
              </w:rPr>
              <w:t xml:space="preserve"> </w:t>
            </w:r>
            <w:r w:rsidR="6372B58E" w:rsidRPr="396AE9A5">
              <w:rPr>
                <w:rFonts w:ascii="Avenir Next LT Pro" w:hAnsi="Avenir Next LT Pro"/>
                <w:i/>
                <w:iCs/>
                <w:sz w:val="24"/>
                <w:szCs w:val="24"/>
              </w:rPr>
              <w:t>Jesus</w:t>
            </w:r>
            <w:r w:rsidRPr="396AE9A5">
              <w:rPr>
                <w:rFonts w:ascii="Avenir Next LT Pro" w:hAnsi="Avenir Next LT Pro"/>
                <w:i/>
                <w:iCs/>
                <w:sz w:val="24"/>
                <w:szCs w:val="24"/>
              </w:rPr>
              <w:t>, he</w:t>
            </w:r>
            <w:r w:rsidR="6372B58E" w:rsidRPr="396AE9A5">
              <w:rPr>
                <w:rFonts w:ascii="Avenir Next LT Pro" w:hAnsi="Avenir Next LT Pro"/>
                <w:i/>
                <w:iCs/>
                <w:sz w:val="24"/>
                <w:szCs w:val="24"/>
              </w:rPr>
              <w:t xml:space="preserve"> instructs </w:t>
            </w:r>
            <w:r w:rsidRPr="396AE9A5">
              <w:rPr>
                <w:rFonts w:ascii="Avenir Next LT Pro" w:hAnsi="Avenir Next LT Pro"/>
                <w:i/>
                <w:iCs/>
                <w:sz w:val="24"/>
                <w:szCs w:val="24"/>
              </w:rPr>
              <w:t xml:space="preserve">us </w:t>
            </w:r>
            <w:r w:rsidR="6372B58E" w:rsidRPr="396AE9A5">
              <w:rPr>
                <w:rFonts w:ascii="Avenir Next LT Pro" w:hAnsi="Avenir Next LT Pro"/>
                <w:i/>
                <w:iCs/>
                <w:sz w:val="24"/>
                <w:szCs w:val="24"/>
              </w:rPr>
              <w:t xml:space="preserve">to </w:t>
            </w:r>
            <w:r w:rsidR="58FD32DC" w:rsidRPr="396AE9A5">
              <w:rPr>
                <w:rFonts w:ascii="Avenir Next LT Pro" w:hAnsi="Avenir Next LT Pro"/>
                <w:i/>
                <w:iCs/>
                <w:sz w:val="24"/>
                <w:szCs w:val="24"/>
              </w:rPr>
              <w:t xml:space="preserve">go and </w:t>
            </w:r>
            <w:r w:rsidR="6372B58E" w:rsidRPr="396AE9A5">
              <w:rPr>
                <w:rFonts w:ascii="Avenir Next LT Pro" w:hAnsi="Avenir Next LT Pro"/>
                <w:i/>
                <w:iCs/>
                <w:sz w:val="24"/>
                <w:szCs w:val="24"/>
              </w:rPr>
              <w:t>tell</w:t>
            </w:r>
          </w:p>
        </w:tc>
      </w:tr>
      <w:tr w:rsidR="00684252" w:rsidRPr="00C16E34" w14:paraId="71CA02BB" w14:textId="77777777" w:rsidTr="4992661E">
        <w:tc>
          <w:tcPr>
            <w:tcW w:w="1843" w:type="dxa"/>
          </w:tcPr>
          <w:p w14:paraId="05CE0B9B" w14:textId="655A5AD8" w:rsidR="00684252" w:rsidRPr="00A83000" w:rsidRDefault="00684252" w:rsidP="00684252">
            <w:pPr>
              <w:spacing w:line="300" w:lineRule="auto"/>
              <w:rPr>
                <w:rFonts w:ascii="Avenir Next LT Pro" w:hAnsi="Avenir Next LT Pro" w:cs="Arial"/>
                <w:b/>
                <w:bCs/>
                <w:color w:val="007B88"/>
                <w:sz w:val="24"/>
                <w:szCs w:val="24"/>
              </w:rPr>
            </w:pPr>
            <w:r w:rsidRPr="00A83000">
              <w:rPr>
                <w:rFonts w:ascii="Avenir Next LT Pro" w:hAnsi="Avenir Next LT Pro" w:cs="Arial"/>
                <w:b/>
                <w:bCs/>
                <w:color w:val="007B88"/>
                <w:sz w:val="24"/>
                <w:szCs w:val="24"/>
              </w:rPr>
              <w:t xml:space="preserve">Conclusion </w:t>
            </w:r>
          </w:p>
          <w:p w14:paraId="4C9FE657" w14:textId="77777777" w:rsidR="00684252" w:rsidRPr="00A83000" w:rsidRDefault="00684252" w:rsidP="00684252">
            <w:pPr>
              <w:spacing w:line="300" w:lineRule="auto"/>
              <w:rPr>
                <w:rFonts w:ascii="Avenir Next LT Pro" w:hAnsi="Avenir Next LT Pro" w:cs="Arial"/>
                <w:color w:val="007B88"/>
                <w:sz w:val="24"/>
                <w:szCs w:val="24"/>
              </w:rPr>
            </w:pPr>
          </w:p>
          <w:p w14:paraId="13677241" w14:textId="77777777" w:rsidR="00684252" w:rsidRPr="00A83000" w:rsidRDefault="00684252" w:rsidP="00684252">
            <w:pPr>
              <w:spacing w:line="300" w:lineRule="auto"/>
              <w:rPr>
                <w:rFonts w:ascii="Avenir Next LT Pro" w:hAnsi="Avenir Next LT Pro"/>
                <w:color w:val="007B88"/>
              </w:rPr>
            </w:pPr>
          </w:p>
        </w:tc>
        <w:tc>
          <w:tcPr>
            <w:tcW w:w="8222" w:type="dxa"/>
          </w:tcPr>
          <w:p w14:paraId="1ADB1F56" w14:textId="564482B4" w:rsidR="00881D3A" w:rsidRDefault="4FD20805" w:rsidP="341D5580">
            <w:pPr>
              <w:spacing w:line="300" w:lineRule="auto"/>
              <w:rPr>
                <w:rFonts w:ascii="Avenir Next LT Pro" w:hAnsi="Avenir Next LT Pro"/>
                <w:sz w:val="24"/>
                <w:szCs w:val="24"/>
              </w:rPr>
            </w:pPr>
            <w:r w:rsidRPr="396AE9A5">
              <w:rPr>
                <w:rFonts w:ascii="Avenir Next LT Pro" w:hAnsi="Avenir Next LT Pro"/>
                <w:sz w:val="24"/>
                <w:szCs w:val="24"/>
              </w:rPr>
              <w:t>Mary, a woman who had been an outcast</w:t>
            </w:r>
            <w:r w:rsidR="64FE2C97" w:rsidRPr="396AE9A5">
              <w:rPr>
                <w:rFonts w:ascii="Avenir Next LT Pro" w:hAnsi="Avenir Next LT Pro"/>
                <w:sz w:val="24"/>
                <w:szCs w:val="24"/>
              </w:rPr>
              <w:t>,</w:t>
            </w:r>
            <w:r w:rsidRPr="396AE9A5">
              <w:rPr>
                <w:rFonts w:ascii="Avenir Next LT Pro" w:hAnsi="Avenir Next LT Pro"/>
                <w:sz w:val="24"/>
                <w:szCs w:val="24"/>
              </w:rPr>
              <w:t xml:space="preserve"> had a personal encounter with the risen Jesus</w:t>
            </w:r>
            <w:r w:rsidR="3D900150" w:rsidRPr="396AE9A5">
              <w:rPr>
                <w:rFonts w:ascii="Avenir Next LT Pro" w:hAnsi="Avenir Next LT Pro"/>
                <w:sz w:val="24"/>
                <w:szCs w:val="24"/>
              </w:rPr>
              <w:t>,</w:t>
            </w:r>
            <w:r w:rsidRPr="396AE9A5">
              <w:rPr>
                <w:rFonts w:ascii="Avenir Next LT Pro" w:hAnsi="Avenir Next LT Pro"/>
                <w:sz w:val="24"/>
                <w:szCs w:val="24"/>
              </w:rPr>
              <w:t xml:space="preserve"> and so can we. He knows your name. He knows your story and he </w:t>
            </w:r>
            <w:bookmarkStart w:id="4" w:name="_Int_b8Aezeit"/>
            <w:proofErr w:type="gramStart"/>
            <w:r w:rsidRPr="396AE9A5">
              <w:rPr>
                <w:rFonts w:ascii="Avenir Next LT Pro" w:hAnsi="Avenir Next LT Pro"/>
                <w:sz w:val="24"/>
                <w:szCs w:val="24"/>
              </w:rPr>
              <w:t>loves</w:t>
            </w:r>
            <w:bookmarkEnd w:id="4"/>
            <w:proofErr w:type="gramEnd"/>
            <w:r w:rsidRPr="396AE9A5">
              <w:rPr>
                <w:rFonts w:ascii="Avenir Next LT Pro" w:hAnsi="Avenir Next LT Pro"/>
                <w:sz w:val="24"/>
                <w:szCs w:val="24"/>
              </w:rPr>
              <w:t xml:space="preserve"> you. </w:t>
            </w:r>
            <w:r w:rsidR="02452043" w:rsidRPr="396AE9A5">
              <w:rPr>
                <w:rFonts w:ascii="Avenir Next LT Pro" w:hAnsi="Avenir Next LT Pro"/>
                <w:sz w:val="24"/>
                <w:szCs w:val="24"/>
              </w:rPr>
              <w:t>Y</w:t>
            </w:r>
            <w:r w:rsidRPr="396AE9A5">
              <w:rPr>
                <w:rFonts w:ascii="Avenir Next LT Pro" w:hAnsi="Avenir Next LT Pro"/>
                <w:sz w:val="24"/>
                <w:szCs w:val="24"/>
              </w:rPr>
              <w:t xml:space="preserve">ou can connect with him, right here today. </w:t>
            </w:r>
          </w:p>
          <w:p w14:paraId="773E23B1" w14:textId="09985315" w:rsidR="00821446" w:rsidRDefault="00E67AB1" w:rsidP="00F44630">
            <w:pPr>
              <w:spacing w:line="300" w:lineRule="auto"/>
              <w:rPr>
                <w:rFonts w:ascii="Avenir Next LT Pro" w:hAnsi="Avenir Next LT Pro"/>
                <w:sz w:val="24"/>
                <w:szCs w:val="24"/>
              </w:rPr>
            </w:pPr>
            <w:r>
              <w:br/>
            </w:r>
            <w:r w:rsidR="00881D3A" w:rsidRPr="520A6707">
              <w:rPr>
                <w:rFonts w:ascii="Avenir Next LT Pro" w:hAnsi="Avenir Next LT Pro"/>
                <w:sz w:val="24"/>
                <w:szCs w:val="24"/>
              </w:rPr>
              <w:t>The place of prayer is</w:t>
            </w:r>
            <w:r w:rsidR="20331ECE" w:rsidRPr="520A6707">
              <w:rPr>
                <w:rFonts w:ascii="Avenir Next LT Pro" w:hAnsi="Avenir Next LT Pro"/>
                <w:sz w:val="24"/>
                <w:szCs w:val="24"/>
              </w:rPr>
              <w:t xml:space="preserve"> available</w:t>
            </w:r>
            <w:r w:rsidR="00F44630" w:rsidRPr="520A6707">
              <w:rPr>
                <w:rFonts w:ascii="Avenir Next LT Pro" w:hAnsi="Avenir Next LT Pro"/>
                <w:sz w:val="24"/>
                <w:szCs w:val="24"/>
              </w:rPr>
              <w:t xml:space="preserve">. </w:t>
            </w:r>
            <w:r w:rsidRPr="520A6707">
              <w:rPr>
                <w:rFonts w:ascii="Avenir Next LT Pro" w:hAnsi="Avenir Next LT Pro"/>
                <w:sz w:val="24"/>
                <w:szCs w:val="24"/>
              </w:rPr>
              <w:t xml:space="preserve">As we sing, you </w:t>
            </w:r>
            <w:r w:rsidR="00821446" w:rsidRPr="520A6707">
              <w:rPr>
                <w:rFonts w:ascii="Avenir Next LT Pro" w:hAnsi="Avenir Next LT Pro"/>
                <w:sz w:val="24"/>
                <w:szCs w:val="24"/>
              </w:rPr>
              <w:t>are invited to come</w:t>
            </w:r>
            <w:r w:rsidRPr="520A6707">
              <w:rPr>
                <w:rFonts w:ascii="Avenir Next LT Pro" w:hAnsi="Avenir Next LT Pro"/>
                <w:sz w:val="24"/>
                <w:szCs w:val="24"/>
              </w:rPr>
              <w:t xml:space="preserve"> and meet with Jesus </w:t>
            </w:r>
            <w:r w:rsidR="00821446" w:rsidRPr="520A6707">
              <w:rPr>
                <w:rFonts w:ascii="Avenir Next LT Pro" w:hAnsi="Avenir Next LT Pro"/>
                <w:sz w:val="24"/>
                <w:szCs w:val="24"/>
              </w:rPr>
              <w:t>this morning.</w:t>
            </w:r>
          </w:p>
          <w:p w14:paraId="6FBBD52B" w14:textId="77777777" w:rsidR="00821446" w:rsidRDefault="00821446" w:rsidP="00F44630">
            <w:pPr>
              <w:spacing w:line="300" w:lineRule="auto"/>
              <w:rPr>
                <w:rFonts w:ascii="Avenir Next LT Pro" w:hAnsi="Avenir Next LT Pro"/>
                <w:sz w:val="24"/>
                <w:szCs w:val="24"/>
              </w:rPr>
            </w:pPr>
          </w:p>
          <w:p w14:paraId="0296E489" w14:textId="1BF82C21" w:rsidR="00881D3A" w:rsidRPr="00321EA4" w:rsidRDefault="00821446" w:rsidP="00F44630">
            <w:pPr>
              <w:spacing w:line="300" w:lineRule="auto"/>
              <w:rPr>
                <w:rFonts w:ascii="Avenir Next LT Pro" w:hAnsi="Avenir Next LT Pro"/>
                <w:sz w:val="24"/>
                <w:szCs w:val="24"/>
              </w:rPr>
            </w:pPr>
            <w:r>
              <w:rPr>
                <w:rFonts w:ascii="Avenir Next LT Pro" w:hAnsi="Avenir Next LT Pro"/>
                <w:sz w:val="24"/>
                <w:szCs w:val="24"/>
              </w:rPr>
              <w:t xml:space="preserve">[Allow extended time for response. You may like to display a simple prayer on the screen]. </w:t>
            </w:r>
          </w:p>
        </w:tc>
      </w:tr>
      <w:tr w:rsidR="00684252" w:rsidRPr="00C16E34" w14:paraId="32A220D1" w14:textId="77777777" w:rsidTr="4992661E">
        <w:tc>
          <w:tcPr>
            <w:tcW w:w="1843" w:type="dxa"/>
          </w:tcPr>
          <w:p w14:paraId="254EB5DB" w14:textId="63A0A25A" w:rsidR="00684252" w:rsidRPr="00A83000" w:rsidRDefault="00684252" w:rsidP="00684252">
            <w:pPr>
              <w:spacing w:line="300" w:lineRule="auto"/>
              <w:rPr>
                <w:rFonts w:ascii="Avenir Next LT Pro" w:hAnsi="Avenir Next LT Pro" w:cs="Arial"/>
                <w:b/>
                <w:color w:val="007B88"/>
                <w:sz w:val="24"/>
                <w:szCs w:val="24"/>
              </w:rPr>
            </w:pPr>
            <w:r w:rsidRPr="00A83000">
              <w:rPr>
                <w:rFonts w:ascii="Avenir Next LT Pro" w:hAnsi="Avenir Next LT Pro" w:cs="Arial"/>
                <w:b/>
                <w:bCs/>
                <w:color w:val="007B88"/>
                <w:sz w:val="24"/>
                <w:szCs w:val="24"/>
              </w:rPr>
              <w:t>Closing prayer</w:t>
            </w:r>
          </w:p>
        </w:tc>
        <w:tc>
          <w:tcPr>
            <w:tcW w:w="8222" w:type="dxa"/>
          </w:tcPr>
          <w:p w14:paraId="57A3668D" w14:textId="25EAD201" w:rsidR="00684252" w:rsidRPr="00C16E34" w:rsidRDefault="00684252" w:rsidP="3D6A6EF4">
            <w:pPr>
              <w:spacing w:line="300" w:lineRule="auto"/>
              <w:rPr>
                <w:rFonts w:ascii="Avenir Next LT Pro" w:hAnsi="Avenir Next LT Pro" w:cs="Arial"/>
                <w:i/>
                <w:iCs/>
                <w:sz w:val="24"/>
                <w:szCs w:val="24"/>
              </w:rPr>
            </w:pPr>
          </w:p>
        </w:tc>
      </w:tr>
    </w:tbl>
    <w:p w14:paraId="4B16F70B" w14:textId="04BCAA85" w:rsidR="00684252" w:rsidRPr="005350E1" w:rsidRDefault="00684252" w:rsidP="005350E1">
      <w:pPr>
        <w:rPr>
          <w:rFonts w:ascii="Avenir Next LT Pro" w:hAnsi="Avenir Next LT Pro"/>
        </w:rPr>
      </w:pPr>
    </w:p>
    <w:sectPr w:rsidR="00684252" w:rsidRPr="005350E1" w:rsidSect="003E0E7A">
      <w:headerReference w:type="default" r:id="rId19"/>
      <w:type w:val="continuous"/>
      <w:pgSz w:w="11906" w:h="16838"/>
      <w:pgMar w:top="992" w:right="1440" w:bottom="1134" w:left="1440" w:header="709" w:footer="13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161311" w14:textId="77777777" w:rsidR="00B21730" w:rsidRDefault="00B21730" w:rsidP="00AC6952">
      <w:r>
        <w:separator/>
      </w:r>
    </w:p>
  </w:endnote>
  <w:endnote w:type="continuationSeparator" w:id="0">
    <w:p w14:paraId="23051782" w14:textId="77777777" w:rsidR="00B21730" w:rsidRDefault="00B21730" w:rsidP="00AC6952">
      <w:r>
        <w:continuationSeparator/>
      </w:r>
    </w:p>
  </w:endnote>
  <w:endnote w:type="continuationNotice" w:id="1">
    <w:p w14:paraId="2BFED281" w14:textId="77777777" w:rsidR="00B21730" w:rsidRDefault="00B2173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system-ui">
    <w:altName w:val="Cambri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F7A47C" w14:textId="77777777" w:rsidR="00207F53" w:rsidRDefault="00207F5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7AFF5EB9" w14:paraId="6D7C5C5C" w14:textId="77777777" w:rsidTr="7AFF5EB9">
      <w:trPr>
        <w:trHeight w:val="300"/>
      </w:trPr>
      <w:tc>
        <w:tcPr>
          <w:tcW w:w="3005" w:type="dxa"/>
        </w:tcPr>
        <w:p w14:paraId="5B3A4985" w14:textId="4B6A8FFA" w:rsidR="7AFF5EB9" w:rsidRDefault="7AFF5EB9" w:rsidP="7AFF5EB9">
          <w:pPr>
            <w:pStyle w:val="Header"/>
            <w:ind w:left="-115"/>
          </w:pPr>
        </w:p>
      </w:tc>
      <w:tc>
        <w:tcPr>
          <w:tcW w:w="3005" w:type="dxa"/>
        </w:tcPr>
        <w:p w14:paraId="33983175" w14:textId="6F317C3D" w:rsidR="7AFF5EB9" w:rsidRDefault="7AFF5EB9" w:rsidP="7AFF5EB9">
          <w:pPr>
            <w:pStyle w:val="Header"/>
            <w:jc w:val="center"/>
          </w:pPr>
        </w:p>
      </w:tc>
      <w:tc>
        <w:tcPr>
          <w:tcW w:w="3005" w:type="dxa"/>
        </w:tcPr>
        <w:p w14:paraId="71FDCE55" w14:textId="50D3042B" w:rsidR="7AFF5EB9" w:rsidRDefault="7AFF5EB9" w:rsidP="7AFF5EB9">
          <w:pPr>
            <w:pStyle w:val="Header"/>
            <w:ind w:right="-115"/>
            <w:jc w:val="right"/>
          </w:pPr>
        </w:p>
      </w:tc>
    </w:tr>
  </w:tbl>
  <w:p w14:paraId="0E099EC1" w14:textId="765C398D" w:rsidR="7AFF5EB9" w:rsidRDefault="7AFF5EB9" w:rsidP="7AFF5EB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4F5A5D" w14:textId="77777777" w:rsidR="00207F53" w:rsidRDefault="00207F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314583" w14:textId="77777777" w:rsidR="00B21730" w:rsidRDefault="00B21730" w:rsidP="00AC6952">
      <w:r>
        <w:separator/>
      </w:r>
    </w:p>
  </w:footnote>
  <w:footnote w:type="continuationSeparator" w:id="0">
    <w:p w14:paraId="2C5EC30A" w14:textId="77777777" w:rsidR="00B21730" w:rsidRDefault="00B21730" w:rsidP="00AC6952">
      <w:r>
        <w:continuationSeparator/>
      </w:r>
    </w:p>
  </w:footnote>
  <w:footnote w:type="continuationNotice" w:id="1">
    <w:p w14:paraId="5717E417" w14:textId="77777777" w:rsidR="00B21730" w:rsidRDefault="00B21730"/>
  </w:footnote>
  <w:footnote w:id="2">
    <w:p w14:paraId="2636776F" w14:textId="3387EBB4" w:rsidR="0011073D" w:rsidRPr="0011073D" w:rsidRDefault="0011073D">
      <w:pPr>
        <w:pStyle w:val="FootnoteText"/>
        <w:rPr>
          <w:lang w:val="en-US"/>
        </w:rPr>
      </w:pPr>
      <w:r>
        <w:rPr>
          <w:rStyle w:val="FootnoteReference"/>
        </w:rPr>
        <w:footnoteRef/>
      </w:r>
      <w:r>
        <w:t xml:space="preserve"> Hope in Times of Fear, Timothy </w:t>
      </w:r>
      <w:proofErr w:type="spellStart"/>
      <w:r>
        <w:rPr>
          <w:lang w:val="en-US"/>
        </w:rPr>
        <w:t>Kellar</w:t>
      </w:r>
      <w:proofErr w:type="spellEnd"/>
      <w:r>
        <w:rPr>
          <w:lang w:val="en-US"/>
        </w:rPr>
        <w:t>, p. 115</w:t>
      </w:r>
    </w:p>
  </w:footnote>
  <w:footnote w:id="3">
    <w:p w14:paraId="346F3131" w14:textId="203A3AA6" w:rsidR="008E7294" w:rsidRPr="008E7294" w:rsidRDefault="008E7294">
      <w:pPr>
        <w:pStyle w:val="FootnoteText"/>
        <w:rPr>
          <w:lang w:val="en-US"/>
        </w:rPr>
      </w:pPr>
      <w:r>
        <w:rPr>
          <w:rStyle w:val="FootnoteReference"/>
        </w:rPr>
        <w:footnoteRef/>
      </w:r>
      <w:r w:rsidR="002178B9">
        <w:t xml:space="preserve"> </w:t>
      </w:r>
      <w:hyperlink r:id="rId1" w:history="1">
        <w:r w:rsidR="002178B9" w:rsidRPr="002178B9">
          <w:rPr>
            <w:rStyle w:val="Hyperlink"/>
          </w:rPr>
          <w:t xml:space="preserve">Joy Comes Because Jesus Comes, Max Lucado </w:t>
        </w:r>
      </w:hyperlink>
      <w:r>
        <w:t xml:space="preserve"> </w:t>
      </w:r>
    </w:p>
  </w:footnote>
  <w:footnote w:id="4">
    <w:p w14:paraId="7F50A270" w14:textId="514E46DD" w:rsidR="006F351B" w:rsidRPr="008E7294" w:rsidRDefault="006F351B" w:rsidP="006F351B">
      <w:pPr>
        <w:pStyle w:val="FootnoteText"/>
        <w:rPr>
          <w:lang w:val="en-US"/>
        </w:rPr>
      </w:pPr>
      <w:r>
        <w:rPr>
          <w:rStyle w:val="FootnoteReference"/>
        </w:rPr>
        <w:footnoteRef/>
      </w:r>
      <w:r>
        <w:t xml:space="preserve"> </w:t>
      </w:r>
      <w:r w:rsidR="002178B9">
        <w:t xml:space="preserve">The Gospel According to John, </w:t>
      </w:r>
      <w:r>
        <w:t xml:space="preserve">Leon </w:t>
      </w:r>
      <w:r>
        <w:rPr>
          <w:lang w:val="en-US"/>
        </w:rPr>
        <w:t>Morris, p</w:t>
      </w:r>
      <w:r w:rsidR="002178B9">
        <w:rPr>
          <w:lang w:val="en-US"/>
        </w:rPr>
        <w:t>.</w:t>
      </w:r>
      <w:r>
        <w:rPr>
          <w:lang w:val="en-US"/>
        </w:rPr>
        <w:t xml:space="preserve"> 701. </w:t>
      </w:r>
    </w:p>
  </w:footnote>
  <w:footnote w:id="5">
    <w:p w14:paraId="7E0BEE7F" w14:textId="7C4D891B" w:rsidR="008E7294" w:rsidRPr="008E7294" w:rsidRDefault="008E7294">
      <w:pPr>
        <w:pStyle w:val="FootnoteText"/>
        <w:rPr>
          <w:lang w:val="en-US"/>
        </w:rPr>
      </w:pPr>
      <w:r>
        <w:rPr>
          <w:rStyle w:val="FootnoteReference"/>
        </w:rPr>
        <w:footnoteRef/>
      </w:r>
      <w:r>
        <w:t xml:space="preserve"> </w:t>
      </w:r>
      <w:r w:rsidR="002178B9">
        <w:t xml:space="preserve">Hope in Times of Fear, </w:t>
      </w:r>
      <w:r>
        <w:rPr>
          <w:lang w:val="en-US"/>
        </w:rPr>
        <w:t>Tim</w:t>
      </w:r>
      <w:r w:rsidR="002178B9">
        <w:rPr>
          <w:lang w:val="en-US"/>
        </w:rPr>
        <w:t>othy</w:t>
      </w:r>
      <w:r>
        <w:rPr>
          <w:lang w:val="en-US"/>
        </w:rPr>
        <w:t xml:space="preserve"> </w:t>
      </w:r>
      <w:proofErr w:type="spellStart"/>
      <w:r>
        <w:rPr>
          <w:lang w:val="en-US"/>
        </w:rPr>
        <w:t>Kellar</w:t>
      </w:r>
      <w:proofErr w:type="spellEnd"/>
      <w:r w:rsidR="002178B9">
        <w:rPr>
          <w:lang w:val="en-US"/>
        </w:rPr>
        <w:t>, p. 116</w:t>
      </w:r>
    </w:p>
  </w:footnote>
  <w:footnote w:id="6">
    <w:p w14:paraId="731FE082" w14:textId="77777777" w:rsidR="00546193" w:rsidRPr="00535834" w:rsidRDefault="00546193" w:rsidP="00546193">
      <w:pPr>
        <w:pStyle w:val="FootnoteText"/>
        <w:rPr>
          <w:lang w:val="en-US"/>
        </w:rPr>
      </w:pPr>
      <w:r>
        <w:rPr>
          <w:rStyle w:val="FootnoteReference"/>
        </w:rPr>
        <w:footnoteRef/>
      </w:r>
      <w:r>
        <w:t xml:space="preserve"> </w:t>
      </w:r>
      <w:r w:rsidRPr="00535834">
        <w:t>https://www.thesun.co.uk/news/4124187/princess-diana-helped-shake-off-aids-stigma-sun-royal-photographer/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2F8327" w14:textId="77777777" w:rsidR="00207F53" w:rsidRDefault="00207F5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86E65" w14:textId="69258D14" w:rsidR="00484470" w:rsidRPr="00CA2D4C" w:rsidRDefault="00FD78BD" w:rsidP="7AFF5EB9">
    <w:pPr>
      <w:pStyle w:val="Header"/>
      <w:ind w:left="5040"/>
      <w:rPr>
        <w:i/>
        <w:iCs/>
        <w:sz w:val="26"/>
        <w:szCs w:val="26"/>
      </w:rPr>
    </w:pPr>
    <w:r>
      <w:rPr>
        <w:i/>
        <w:iCs/>
        <w:noProof/>
        <w:sz w:val="26"/>
        <w:szCs w:val="26"/>
      </w:rPr>
      <w:drawing>
        <wp:anchor distT="0" distB="0" distL="114300" distR="114300" simplePos="0" relativeHeight="251658240" behindDoc="1" locked="0" layoutInCell="1" allowOverlap="1" wp14:anchorId="735113BC" wp14:editId="473B01EE">
          <wp:simplePos x="0" y="0"/>
          <wp:positionH relativeFrom="column">
            <wp:posOffset>-907869</wp:posOffset>
          </wp:positionH>
          <wp:positionV relativeFrom="page">
            <wp:posOffset>6633</wp:posOffset>
          </wp:positionV>
          <wp:extent cx="7561766" cy="10688143"/>
          <wp:effectExtent l="0" t="0" r="0" b="5715"/>
          <wp:wrapNone/>
          <wp:docPr id="1693602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02652"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561766" cy="10688143"/>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00191B" w14:textId="77777777" w:rsidR="00207F53" w:rsidRDefault="00207F5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B7490" w14:textId="6F684634" w:rsidR="003C1C96" w:rsidRPr="00CA2D4C" w:rsidRDefault="003C1C96" w:rsidP="7AFF5EB9">
    <w:pPr>
      <w:pStyle w:val="Header"/>
      <w:ind w:left="5040"/>
      <w:rPr>
        <w:i/>
        <w:iCs/>
        <w:sz w:val="26"/>
        <w:szCs w:val="26"/>
      </w:rPr>
    </w:pPr>
    <w:r>
      <w:rPr>
        <w:i/>
        <w:iCs/>
        <w:noProof/>
        <w:sz w:val="26"/>
        <w:szCs w:val="26"/>
      </w:rPr>
      <w:drawing>
        <wp:anchor distT="0" distB="0" distL="114300" distR="114300" simplePos="0" relativeHeight="251658241" behindDoc="1" locked="0" layoutInCell="1" allowOverlap="1" wp14:anchorId="4E936DE3" wp14:editId="0E03B34D">
          <wp:simplePos x="0" y="0"/>
          <wp:positionH relativeFrom="column">
            <wp:posOffset>-907869</wp:posOffset>
          </wp:positionH>
          <wp:positionV relativeFrom="page">
            <wp:posOffset>6633</wp:posOffset>
          </wp:positionV>
          <wp:extent cx="7561766" cy="10688143"/>
          <wp:effectExtent l="0" t="0" r="0" b="5715"/>
          <wp:wrapNone/>
          <wp:docPr id="183914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141766"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561766" cy="10688143"/>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bookmark int2:bookmarkName="_Int_b8Aezeit" int2:invalidationBookmarkName="" int2:hashCode="yQZr5UT7D6AanE" int2:id="jdObLpZy">
      <int2:state int2:value="Rejected" int2:type="AugLoop_Text_Critique"/>
    </int2:bookmark>
    <int2:bookmark int2:bookmarkName="_Int_KZ22g3FU" int2:invalidationBookmarkName="" int2:hashCode="R7gBXZjVEDqKaY" int2:id="kD0x8iWP">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087A5D"/>
    <w:multiLevelType w:val="hybridMultilevel"/>
    <w:tmpl w:val="1850343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1C227857"/>
    <w:multiLevelType w:val="hybridMultilevel"/>
    <w:tmpl w:val="C76E6E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614E480B"/>
    <w:multiLevelType w:val="hybridMultilevel"/>
    <w:tmpl w:val="1910DC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7C0B0502"/>
    <w:multiLevelType w:val="hybridMultilevel"/>
    <w:tmpl w:val="B244879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1338462126">
    <w:abstractNumId w:val="0"/>
  </w:num>
  <w:num w:numId="2" w16cid:durableId="1035891359">
    <w:abstractNumId w:val="3"/>
  </w:num>
  <w:num w:numId="3" w16cid:durableId="611206924">
    <w:abstractNumId w:val="2"/>
  </w:num>
  <w:num w:numId="4" w16cid:durableId="670840035">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0" w:nlCheck="1" w:checkStyle="0"/>
  <w:activeWritingStyle w:appName="MSWord" w:lang="en-AU" w:vendorID="64" w:dllVersion="0" w:nlCheck="1" w:checkStyle="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3D16"/>
    <w:rsid w:val="00004686"/>
    <w:rsid w:val="00011FCB"/>
    <w:rsid w:val="00012B8E"/>
    <w:rsid w:val="000134F2"/>
    <w:rsid w:val="00013889"/>
    <w:rsid w:val="00014ADA"/>
    <w:rsid w:val="00014DDC"/>
    <w:rsid w:val="00017906"/>
    <w:rsid w:val="00020B82"/>
    <w:rsid w:val="00021DFF"/>
    <w:rsid w:val="00027594"/>
    <w:rsid w:val="0003756A"/>
    <w:rsid w:val="00037B29"/>
    <w:rsid w:val="000401A6"/>
    <w:rsid w:val="0004128F"/>
    <w:rsid w:val="00042ABB"/>
    <w:rsid w:val="0005169A"/>
    <w:rsid w:val="00055411"/>
    <w:rsid w:val="000572E8"/>
    <w:rsid w:val="00063933"/>
    <w:rsid w:val="000716B4"/>
    <w:rsid w:val="000749F8"/>
    <w:rsid w:val="00076592"/>
    <w:rsid w:val="00077B80"/>
    <w:rsid w:val="00080683"/>
    <w:rsid w:val="00082546"/>
    <w:rsid w:val="0008523C"/>
    <w:rsid w:val="00093ED8"/>
    <w:rsid w:val="00096ECA"/>
    <w:rsid w:val="0009736B"/>
    <w:rsid w:val="000A01BE"/>
    <w:rsid w:val="000A2313"/>
    <w:rsid w:val="000A734E"/>
    <w:rsid w:val="000B23D7"/>
    <w:rsid w:val="000C2992"/>
    <w:rsid w:val="000C2E07"/>
    <w:rsid w:val="000C5EEA"/>
    <w:rsid w:val="000D3D97"/>
    <w:rsid w:val="000D6B0D"/>
    <w:rsid w:val="000E374A"/>
    <w:rsid w:val="000E3831"/>
    <w:rsid w:val="000E43A6"/>
    <w:rsid w:val="000E4753"/>
    <w:rsid w:val="000E514B"/>
    <w:rsid w:val="000F00A4"/>
    <w:rsid w:val="000F06CE"/>
    <w:rsid w:val="000F6DFA"/>
    <w:rsid w:val="000F72C8"/>
    <w:rsid w:val="0011073D"/>
    <w:rsid w:val="001126F7"/>
    <w:rsid w:val="00123056"/>
    <w:rsid w:val="001236DD"/>
    <w:rsid w:val="00125A3F"/>
    <w:rsid w:val="001305CF"/>
    <w:rsid w:val="0013624F"/>
    <w:rsid w:val="00140492"/>
    <w:rsid w:val="0014100C"/>
    <w:rsid w:val="00141DB2"/>
    <w:rsid w:val="001470CD"/>
    <w:rsid w:val="00147882"/>
    <w:rsid w:val="00150190"/>
    <w:rsid w:val="001510E2"/>
    <w:rsid w:val="0015418E"/>
    <w:rsid w:val="00161F36"/>
    <w:rsid w:val="00165413"/>
    <w:rsid w:val="00165741"/>
    <w:rsid w:val="00165BB0"/>
    <w:rsid w:val="00186649"/>
    <w:rsid w:val="00197578"/>
    <w:rsid w:val="001A5C98"/>
    <w:rsid w:val="001A7162"/>
    <w:rsid w:val="001B0DCD"/>
    <w:rsid w:val="001B2A14"/>
    <w:rsid w:val="001B626B"/>
    <w:rsid w:val="001C1889"/>
    <w:rsid w:val="001C1C30"/>
    <w:rsid w:val="001C4889"/>
    <w:rsid w:val="001D057B"/>
    <w:rsid w:val="001D33BF"/>
    <w:rsid w:val="001D3D6B"/>
    <w:rsid w:val="001E44FB"/>
    <w:rsid w:val="001F781C"/>
    <w:rsid w:val="0020140E"/>
    <w:rsid w:val="00201FAB"/>
    <w:rsid w:val="002020EA"/>
    <w:rsid w:val="00203868"/>
    <w:rsid w:val="0020646F"/>
    <w:rsid w:val="00207F53"/>
    <w:rsid w:val="00213180"/>
    <w:rsid w:val="00215967"/>
    <w:rsid w:val="002178B9"/>
    <w:rsid w:val="00221FEA"/>
    <w:rsid w:val="00223C86"/>
    <w:rsid w:val="00223DFE"/>
    <w:rsid w:val="002242C7"/>
    <w:rsid w:val="002270FF"/>
    <w:rsid w:val="00231861"/>
    <w:rsid w:val="00234AF0"/>
    <w:rsid w:val="0025280E"/>
    <w:rsid w:val="002606D2"/>
    <w:rsid w:val="00260B6B"/>
    <w:rsid w:val="00261C99"/>
    <w:rsid w:val="00270DD7"/>
    <w:rsid w:val="0027219F"/>
    <w:rsid w:val="00272923"/>
    <w:rsid w:val="00273D9D"/>
    <w:rsid w:val="00286A73"/>
    <w:rsid w:val="00294EC4"/>
    <w:rsid w:val="00295E2D"/>
    <w:rsid w:val="00295F9E"/>
    <w:rsid w:val="00297AE6"/>
    <w:rsid w:val="00299156"/>
    <w:rsid w:val="002A0276"/>
    <w:rsid w:val="002A5E20"/>
    <w:rsid w:val="002B000A"/>
    <w:rsid w:val="002B1ABF"/>
    <w:rsid w:val="002B1DE0"/>
    <w:rsid w:val="002B203F"/>
    <w:rsid w:val="002B2282"/>
    <w:rsid w:val="002B49D9"/>
    <w:rsid w:val="002C128E"/>
    <w:rsid w:val="002C582F"/>
    <w:rsid w:val="002D3C71"/>
    <w:rsid w:val="002D5BED"/>
    <w:rsid w:val="002D7F35"/>
    <w:rsid w:val="002F01AF"/>
    <w:rsid w:val="00320782"/>
    <w:rsid w:val="00321EA4"/>
    <w:rsid w:val="00323230"/>
    <w:rsid w:val="00342C19"/>
    <w:rsid w:val="00344E17"/>
    <w:rsid w:val="003463BA"/>
    <w:rsid w:val="00347464"/>
    <w:rsid w:val="00353D0E"/>
    <w:rsid w:val="00357B17"/>
    <w:rsid w:val="00357D7F"/>
    <w:rsid w:val="00363B2F"/>
    <w:rsid w:val="00371F90"/>
    <w:rsid w:val="00375F74"/>
    <w:rsid w:val="00380775"/>
    <w:rsid w:val="00381206"/>
    <w:rsid w:val="00395498"/>
    <w:rsid w:val="00396922"/>
    <w:rsid w:val="003A27B9"/>
    <w:rsid w:val="003A2A5E"/>
    <w:rsid w:val="003A4762"/>
    <w:rsid w:val="003B1117"/>
    <w:rsid w:val="003B5EA3"/>
    <w:rsid w:val="003B64CA"/>
    <w:rsid w:val="003C07EF"/>
    <w:rsid w:val="003C0CEE"/>
    <w:rsid w:val="003C1C96"/>
    <w:rsid w:val="003C4A0C"/>
    <w:rsid w:val="003C4D86"/>
    <w:rsid w:val="003D5ED4"/>
    <w:rsid w:val="003D63C8"/>
    <w:rsid w:val="003D7A69"/>
    <w:rsid w:val="003D7C7D"/>
    <w:rsid w:val="003E03F2"/>
    <w:rsid w:val="003E0E7A"/>
    <w:rsid w:val="003E33E5"/>
    <w:rsid w:val="003F08DF"/>
    <w:rsid w:val="003F3621"/>
    <w:rsid w:val="003F5965"/>
    <w:rsid w:val="003F6265"/>
    <w:rsid w:val="00402B2A"/>
    <w:rsid w:val="00406958"/>
    <w:rsid w:val="004100B9"/>
    <w:rsid w:val="00412049"/>
    <w:rsid w:val="00416CEC"/>
    <w:rsid w:val="004220F5"/>
    <w:rsid w:val="004265A9"/>
    <w:rsid w:val="004302B5"/>
    <w:rsid w:val="004305B9"/>
    <w:rsid w:val="0043143D"/>
    <w:rsid w:val="00431C20"/>
    <w:rsid w:val="00433E28"/>
    <w:rsid w:val="004354EE"/>
    <w:rsid w:val="00442F3F"/>
    <w:rsid w:val="0044580B"/>
    <w:rsid w:val="0045572A"/>
    <w:rsid w:val="004574C6"/>
    <w:rsid w:val="004603C0"/>
    <w:rsid w:val="004611E4"/>
    <w:rsid w:val="0047105E"/>
    <w:rsid w:val="00472A30"/>
    <w:rsid w:val="00481A4E"/>
    <w:rsid w:val="00484470"/>
    <w:rsid w:val="0048506A"/>
    <w:rsid w:val="00487EB8"/>
    <w:rsid w:val="004908FF"/>
    <w:rsid w:val="00491E38"/>
    <w:rsid w:val="004934AE"/>
    <w:rsid w:val="00493F10"/>
    <w:rsid w:val="00494644"/>
    <w:rsid w:val="004950F0"/>
    <w:rsid w:val="00495C93"/>
    <w:rsid w:val="00497581"/>
    <w:rsid w:val="004A607B"/>
    <w:rsid w:val="004A6F06"/>
    <w:rsid w:val="004A7977"/>
    <w:rsid w:val="004A7CD2"/>
    <w:rsid w:val="004A7E16"/>
    <w:rsid w:val="004B2BB0"/>
    <w:rsid w:val="004B7CDA"/>
    <w:rsid w:val="004C0C0D"/>
    <w:rsid w:val="004C0FAB"/>
    <w:rsid w:val="004C3315"/>
    <w:rsid w:val="004C3ACA"/>
    <w:rsid w:val="004D19D3"/>
    <w:rsid w:val="004D2845"/>
    <w:rsid w:val="004E5EC3"/>
    <w:rsid w:val="004E6266"/>
    <w:rsid w:val="004E73D5"/>
    <w:rsid w:val="004F0C7F"/>
    <w:rsid w:val="004F0CCA"/>
    <w:rsid w:val="004F20D9"/>
    <w:rsid w:val="004F32EF"/>
    <w:rsid w:val="004F6CBC"/>
    <w:rsid w:val="004F7202"/>
    <w:rsid w:val="004F727C"/>
    <w:rsid w:val="00500E25"/>
    <w:rsid w:val="00506B85"/>
    <w:rsid w:val="005138FE"/>
    <w:rsid w:val="00517B1B"/>
    <w:rsid w:val="005350E1"/>
    <w:rsid w:val="00535834"/>
    <w:rsid w:val="00537B73"/>
    <w:rsid w:val="00544474"/>
    <w:rsid w:val="005452C0"/>
    <w:rsid w:val="00546193"/>
    <w:rsid w:val="0054674F"/>
    <w:rsid w:val="00547E28"/>
    <w:rsid w:val="00553B62"/>
    <w:rsid w:val="00557838"/>
    <w:rsid w:val="005610B3"/>
    <w:rsid w:val="00564A79"/>
    <w:rsid w:val="00571445"/>
    <w:rsid w:val="0057510C"/>
    <w:rsid w:val="0058055B"/>
    <w:rsid w:val="00582675"/>
    <w:rsid w:val="005969A9"/>
    <w:rsid w:val="005A08E8"/>
    <w:rsid w:val="005A0B9C"/>
    <w:rsid w:val="005A188E"/>
    <w:rsid w:val="005B0872"/>
    <w:rsid w:val="005B28D0"/>
    <w:rsid w:val="005C4E59"/>
    <w:rsid w:val="005C575E"/>
    <w:rsid w:val="005C7D82"/>
    <w:rsid w:val="005D1E75"/>
    <w:rsid w:val="005D3484"/>
    <w:rsid w:val="005D777F"/>
    <w:rsid w:val="005E1182"/>
    <w:rsid w:val="005F1B8D"/>
    <w:rsid w:val="005F2F76"/>
    <w:rsid w:val="005F6332"/>
    <w:rsid w:val="00603291"/>
    <w:rsid w:val="006068FC"/>
    <w:rsid w:val="0061777B"/>
    <w:rsid w:val="00625021"/>
    <w:rsid w:val="00626A37"/>
    <w:rsid w:val="006316E9"/>
    <w:rsid w:val="00631CC1"/>
    <w:rsid w:val="0063405C"/>
    <w:rsid w:val="00641E1F"/>
    <w:rsid w:val="00646B48"/>
    <w:rsid w:val="006474B2"/>
    <w:rsid w:val="00650E88"/>
    <w:rsid w:val="006519B1"/>
    <w:rsid w:val="00655FAF"/>
    <w:rsid w:val="0065D78E"/>
    <w:rsid w:val="00660568"/>
    <w:rsid w:val="00664D1C"/>
    <w:rsid w:val="006741DF"/>
    <w:rsid w:val="00677146"/>
    <w:rsid w:val="0068109B"/>
    <w:rsid w:val="00682D52"/>
    <w:rsid w:val="00684252"/>
    <w:rsid w:val="006867FD"/>
    <w:rsid w:val="00691CD5"/>
    <w:rsid w:val="00695C82"/>
    <w:rsid w:val="00697387"/>
    <w:rsid w:val="006A7580"/>
    <w:rsid w:val="006B5407"/>
    <w:rsid w:val="006C0871"/>
    <w:rsid w:val="006C16C6"/>
    <w:rsid w:val="006C20BF"/>
    <w:rsid w:val="006C4786"/>
    <w:rsid w:val="006D0CF1"/>
    <w:rsid w:val="006D259B"/>
    <w:rsid w:val="006D43AA"/>
    <w:rsid w:val="006D5764"/>
    <w:rsid w:val="006D5D32"/>
    <w:rsid w:val="006E1556"/>
    <w:rsid w:val="006F13C9"/>
    <w:rsid w:val="006F14BC"/>
    <w:rsid w:val="006F351B"/>
    <w:rsid w:val="006F615F"/>
    <w:rsid w:val="00700B88"/>
    <w:rsid w:val="00702741"/>
    <w:rsid w:val="00704CE5"/>
    <w:rsid w:val="007076AB"/>
    <w:rsid w:val="007106F7"/>
    <w:rsid w:val="0071190B"/>
    <w:rsid w:val="007223E9"/>
    <w:rsid w:val="00723B56"/>
    <w:rsid w:val="00730B79"/>
    <w:rsid w:val="007324E8"/>
    <w:rsid w:val="00733C70"/>
    <w:rsid w:val="007420EA"/>
    <w:rsid w:val="0074257A"/>
    <w:rsid w:val="00746CDE"/>
    <w:rsid w:val="00747F2E"/>
    <w:rsid w:val="007500A3"/>
    <w:rsid w:val="00765E40"/>
    <w:rsid w:val="00765EAA"/>
    <w:rsid w:val="00766044"/>
    <w:rsid w:val="00774C92"/>
    <w:rsid w:val="00775BEF"/>
    <w:rsid w:val="00783BCD"/>
    <w:rsid w:val="0078423A"/>
    <w:rsid w:val="00786609"/>
    <w:rsid w:val="00787334"/>
    <w:rsid w:val="00790A2A"/>
    <w:rsid w:val="00793390"/>
    <w:rsid w:val="00793BDD"/>
    <w:rsid w:val="007979B5"/>
    <w:rsid w:val="007A2880"/>
    <w:rsid w:val="007A702C"/>
    <w:rsid w:val="007B6E18"/>
    <w:rsid w:val="007C0FAF"/>
    <w:rsid w:val="007C39B3"/>
    <w:rsid w:val="007C5ECE"/>
    <w:rsid w:val="007D75B4"/>
    <w:rsid w:val="007F1D55"/>
    <w:rsid w:val="007F2045"/>
    <w:rsid w:val="007F5031"/>
    <w:rsid w:val="00800CEA"/>
    <w:rsid w:val="008134B6"/>
    <w:rsid w:val="00815D2C"/>
    <w:rsid w:val="008168BF"/>
    <w:rsid w:val="00816B77"/>
    <w:rsid w:val="0081764F"/>
    <w:rsid w:val="00821446"/>
    <w:rsid w:val="00823255"/>
    <w:rsid w:val="00824C8C"/>
    <w:rsid w:val="00824D89"/>
    <w:rsid w:val="008250DF"/>
    <w:rsid w:val="008252C5"/>
    <w:rsid w:val="00830005"/>
    <w:rsid w:val="00832FB5"/>
    <w:rsid w:val="0084025A"/>
    <w:rsid w:val="0084065E"/>
    <w:rsid w:val="00841D7A"/>
    <w:rsid w:val="00843039"/>
    <w:rsid w:val="008449F3"/>
    <w:rsid w:val="00854F42"/>
    <w:rsid w:val="0086612F"/>
    <w:rsid w:val="00872B57"/>
    <w:rsid w:val="008747A3"/>
    <w:rsid w:val="008751EF"/>
    <w:rsid w:val="00881D3A"/>
    <w:rsid w:val="00890555"/>
    <w:rsid w:val="00897B1C"/>
    <w:rsid w:val="008A080C"/>
    <w:rsid w:val="008A0A34"/>
    <w:rsid w:val="008A0F13"/>
    <w:rsid w:val="008A4BBA"/>
    <w:rsid w:val="008A7D20"/>
    <w:rsid w:val="008A7F79"/>
    <w:rsid w:val="008B70E8"/>
    <w:rsid w:val="008D0737"/>
    <w:rsid w:val="008D16BC"/>
    <w:rsid w:val="008D2D1E"/>
    <w:rsid w:val="008D7771"/>
    <w:rsid w:val="008E0A21"/>
    <w:rsid w:val="008E18F3"/>
    <w:rsid w:val="008E2959"/>
    <w:rsid w:val="008E69A7"/>
    <w:rsid w:val="008E7294"/>
    <w:rsid w:val="008F187A"/>
    <w:rsid w:val="008F2DAE"/>
    <w:rsid w:val="008F4229"/>
    <w:rsid w:val="008F5E3A"/>
    <w:rsid w:val="00903EA3"/>
    <w:rsid w:val="00910C27"/>
    <w:rsid w:val="00911ACC"/>
    <w:rsid w:val="00913084"/>
    <w:rsid w:val="00914CDB"/>
    <w:rsid w:val="00914DF8"/>
    <w:rsid w:val="009177E7"/>
    <w:rsid w:val="009215CF"/>
    <w:rsid w:val="009225E6"/>
    <w:rsid w:val="00926621"/>
    <w:rsid w:val="0092756F"/>
    <w:rsid w:val="00932B9F"/>
    <w:rsid w:val="009363B2"/>
    <w:rsid w:val="0095018A"/>
    <w:rsid w:val="0095034A"/>
    <w:rsid w:val="009605DC"/>
    <w:rsid w:val="00964C0E"/>
    <w:rsid w:val="00966BA8"/>
    <w:rsid w:val="00971C84"/>
    <w:rsid w:val="00983F13"/>
    <w:rsid w:val="0098624F"/>
    <w:rsid w:val="009924F1"/>
    <w:rsid w:val="009A0E35"/>
    <w:rsid w:val="009A14B8"/>
    <w:rsid w:val="009B49C1"/>
    <w:rsid w:val="009B4FAD"/>
    <w:rsid w:val="009B5809"/>
    <w:rsid w:val="009B6A47"/>
    <w:rsid w:val="009B7F10"/>
    <w:rsid w:val="009C3CD1"/>
    <w:rsid w:val="009C623D"/>
    <w:rsid w:val="009C74BE"/>
    <w:rsid w:val="009D4386"/>
    <w:rsid w:val="009D78F0"/>
    <w:rsid w:val="009E18E3"/>
    <w:rsid w:val="009E32FC"/>
    <w:rsid w:val="009E3BB8"/>
    <w:rsid w:val="009E49D5"/>
    <w:rsid w:val="009E4F6C"/>
    <w:rsid w:val="009E6DDE"/>
    <w:rsid w:val="009E6F1F"/>
    <w:rsid w:val="009F3164"/>
    <w:rsid w:val="009F3214"/>
    <w:rsid w:val="009F5352"/>
    <w:rsid w:val="00A1554C"/>
    <w:rsid w:val="00A16C61"/>
    <w:rsid w:val="00A2783D"/>
    <w:rsid w:val="00A3067B"/>
    <w:rsid w:val="00A3157B"/>
    <w:rsid w:val="00A35B56"/>
    <w:rsid w:val="00A367EC"/>
    <w:rsid w:val="00A431B1"/>
    <w:rsid w:val="00A46993"/>
    <w:rsid w:val="00A46A63"/>
    <w:rsid w:val="00A477E9"/>
    <w:rsid w:val="00A50092"/>
    <w:rsid w:val="00A5173D"/>
    <w:rsid w:val="00A52B02"/>
    <w:rsid w:val="00A60407"/>
    <w:rsid w:val="00A62425"/>
    <w:rsid w:val="00A63C68"/>
    <w:rsid w:val="00A66F27"/>
    <w:rsid w:val="00A67271"/>
    <w:rsid w:val="00A70369"/>
    <w:rsid w:val="00A732A0"/>
    <w:rsid w:val="00A73918"/>
    <w:rsid w:val="00A76E94"/>
    <w:rsid w:val="00A82806"/>
    <w:rsid w:val="00A83000"/>
    <w:rsid w:val="00A83E82"/>
    <w:rsid w:val="00A84EB3"/>
    <w:rsid w:val="00A867B8"/>
    <w:rsid w:val="00A932AB"/>
    <w:rsid w:val="00A948FD"/>
    <w:rsid w:val="00AA0725"/>
    <w:rsid w:val="00AA207B"/>
    <w:rsid w:val="00AA472D"/>
    <w:rsid w:val="00AC6952"/>
    <w:rsid w:val="00AD4F22"/>
    <w:rsid w:val="00AD53B4"/>
    <w:rsid w:val="00AE5A76"/>
    <w:rsid w:val="00AE5EE2"/>
    <w:rsid w:val="00AF41D7"/>
    <w:rsid w:val="00B030FA"/>
    <w:rsid w:val="00B102F3"/>
    <w:rsid w:val="00B13D51"/>
    <w:rsid w:val="00B13E2F"/>
    <w:rsid w:val="00B15C56"/>
    <w:rsid w:val="00B208BC"/>
    <w:rsid w:val="00B21730"/>
    <w:rsid w:val="00B23002"/>
    <w:rsid w:val="00B23F96"/>
    <w:rsid w:val="00B24082"/>
    <w:rsid w:val="00B25247"/>
    <w:rsid w:val="00B32A06"/>
    <w:rsid w:val="00B37224"/>
    <w:rsid w:val="00B4037F"/>
    <w:rsid w:val="00B41F64"/>
    <w:rsid w:val="00B530A6"/>
    <w:rsid w:val="00B57DD7"/>
    <w:rsid w:val="00B62779"/>
    <w:rsid w:val="00B6378A"/>
    <w:rsid w:val="00B66952"/>
    <w:rsid w:val="00B71679"/>
    <w:rsid w:val="00B74B96"/>
    <w:rsid w:val="00B80BD4"/>
    <w:rsid w:val="00B83404"/>
    <w:rsid w:val="00B838F3"/>
    <w:rsid w:val="00B85CAC"/>
    <w:rsid w:val="00BA2822"/>
    <w:rsid w:val="00BA4603"/>
    <w:rsid w:val="00BA78D5"/>
    <w:rsid w:val="00BA7B78"/>
    <w:rsid w:val="00BB0AD2"/>
    <w:rsid w:val="00BB6959"/>
    <w:rsid w:val="00BB738C"/>
    <w:rsid w:val="00BC0C7A"/>
    <w:rsid w:val="00BC17E9"/>
    <w:rsid w:val="00BC5949"/>
    <w:rsid w:val="00BC5C80"/>
    <w:rsid w:val="00BD64B4"/>
    <w:rsid w:val="00BD79BC"/>
    <w:rsid w:val="00BE0771"/>
    <w:rsid w:val="00BE7791"/>
    <w:rsid w:val="00BE7F4C"/>
    <w:rsid w:val="00BF1C92"/>
    <w:rsid w:val="00BF3A97"/>
    <w:rsid w:val="00BF585A"/>
    <w:rsid w:val="00C0614F"/>
    <w:rsid w:val="00C0668D"/>
    <w:rsid w:val="00C06C51"/>
    <w:rsid w:val="00C11383"/>
    <w:rsid w:val="00C16A66"/>
    <w:rsid w:val="00C16E34"/>
    <w:rsid w:val="00C47A25"/>
    <w:rsid w:val="00C5140B"/>
    <w:rsid w:val="00C514D9"/>
    <w:rsid w:val="00C53179"/>
    <w:rsid w:val="00C549D7"/>
    <w:rsid w:val="00C557A5"/>
    <w:rsid w:val="00C611D6"/>
    <w:rsid w:val="00C62183"/>
    <w:rsid w:val="00C63A9B"/>
    <w:rsid w:val="00C646E8"/>
    <w:rsid w:val="00C6695F"/>
    <w:rsid w:val="00C7057F"/>
    <w:rsid w:val="00C71D6C"/>
    <w:rsid w:val="00C7642F"/>
    <w:rsid w:val="00C77254"/>
    <w:rsid w:val="00C819CE"/>
    <w:rsid w:val="00C915DF"/>
    <w:rsid w:val="00C9685A"/>
    <w:rsid w:val="00C97965"/>
    <w:rsid w:val="00C97D01"/>
    <w:rsid w:val="00CA05CF"/>
    <w:rsid w:val="00CA2D4C"/>
    <w:rsid w:val="00CA370E"/>
    <w:rsid w:val="00CA3F3E"/>
    <w:rsid w:val="00CA5875"/>
    <w:rsid w:val="00CB48C9"/>
    <w:rsid w:val="00CB4D85"/>
    <w:rsid w:val="00CB513C"/>
    <w:rsid w:val="00CB517F"/>
    <w:rsid w:val="00CB5CF3"/>
    <w:rsid w:val="00CB708B"/>
    <w:rsid w:val="00CC4F7C"/>
    <w:rsid w:val="00CC6FAE"/>
    <w:rsid w:val="00CC7801"/>
    <w:rsid w:val="00CD1352"/>
    <w:rsid w:val="00CD3917"/>
    <w:rsid w:val="00CD5562"/>
    <w:rsid w:val="00CD5675"/>
    <w:rsid w:val="00CD7245"/>
    <w:rsid w:val="00CD7452"/>
    <w:rsid w:val="00CE0141"/>
    <w:rsid w:val="00CE6796"/>
    <w:rsid w:val="00CE7AF5"/>
    <w:rsid w:val="00CF3254"/>
    <w:rsid w:val="00CF5BB8"/>
    <w:rsid w:val="00D042D6"/>
    <w:rsid w:val="00D04840"/>
    <w:rsid w:val="00D06DBD"/>
    <w:rsid w:val="00D17964"/>
    <w:rsid w:val="00D26D43"/>
    <w:rsid w:val="00D2707E"/>
    <w:rsid w:val="00D30469"/>
    <w:rsid w:val="00D31CEA"/>
    <w:rsid w:val="00D32A91"/>
    <w:rsid w:val="00D37A3B"/>
    <w:rsid w:val="00D37B8A"/>
    <w:rsid w:val="00D41506"/>
    <w:rsid w:val="00D4526F"/>
    <w:rsid w:val="00D45BB6"/>
    <w:rsid w:val="00D47671"/>
    <w:rsid w:val="00D50B61"/>
    <w:rsid w:val="00D527BB"/>
    <w:rsid w:val="00D60B03"/>
    <w:rsid w:val="00D6139E"/>
    <w:rsid w:val="00D6190F"/>
    <w:rsid w:val="00D76934"/>
    <w:rsid w:val="00D769D4"/>
    <w:rsid w:val="00D77689"/>
    <w:rsid w:val="00D80550"/>
    <w:rsid w:val="00D9013A"/>
    <w:rsid w:val="00D96000"/>
    <w:rsid w:val="00D96508"/>
    <w:rsid w:val="00DA0879"/>
    <w:rsid w:val="00DA3BFD"/>
    <w:rsid w:val="00DA4A68"/>
    <w:rsid w:val="00DA6C59"/>
    <w:rsid w:val="00DA6DA6"/>
    <w:rsid w:val="00DB08F0"/>
    <w:rsid w:val="00DB5D79"/>
    <w:rsid w:val="00DB6124"/>
    <w:rsid w:val="00DC090A"/>
    <w:rsid w:val="00DC1B55"/>
    <w:rsid w:val="00DC3D37"/>
    <w:rsid w:val="00DE13F4"/>
    <w:rsid w:val="00DE411E"/>
    <w:rsid w:val="00DE4B97"/>
    <w:rsid w:val="00DF08DD"/>
    <w:rsid w:val="00DF31FC"/>
    <w:rsid w:val="00DF3ECC"/>
    <w:rsid w:val="00DF7D27"/>
    <w:rsid w:val="00E007ED"/>
    <w:rsid w:val="00E00D45"/>
    <w:rsid w:val="00E015A6"/>
    <w:rsid w:val="00E0435F"/>
    <w:rsid w:val="00E04592"/>
    <w:rsid w:val="00E10E2A"/>
    <w:rsid w:val="00E14E67"/>
    <w:rsid w:val="00E15BF2"/>
    <w:rsid w:val="00E1726F"/>
    <w:rsid w:val="00E228DD"/>
    <w:rsid w:val="00E35673"/>
    <w:rsid w:val="00E370FE"/>
    <w:rsid w:val="00E4399E"/>
    <w:rsid w:val="00E50445"/>
    <w:rsid w:val="00E52014"/>
    <w:rsid w:val="00E53564"/>
    <w:rsid w:val="00E55545"/>
    <w:rsid w:val="00E60351"/>
    <w:rsid w:val="00E6084A"/>
    <w:rsid w:val="00E60A5E"/>
    <w:rsid w:val="00E611BA"/>
    <w:rsid w:val="00E67AB1"/>
    <w:rsid w:val="00E67E57"/>
    <w:rsid w:val="00E70CFC"/>
    <w:rsid w:val="00E7518C"/>
    <w:rsid w:val="00E752A8"/>
    <w:rsid w:val="00E842BD"/>
    <w:rsid w:val="00E848EE"/>
    <w:rsid w:val="00E85B59"/>
    <w:rsid w:val="00E90DB1"/>
    <w:rsid w:val="00E92189"/>
    <w:rsid w:val="00E95093"/>
    <w:rsid w:val="00EA2AF0"/>
    <w:rsid w:val="00EB120D"/>
    <w:rsid w:val="00EC0A4D"/>
    <w:rsid w:val="00EC6B51"/>
    <w:rsid w:val="00ED0720"/>
    <w:rsid w:val="00EE4180"/>
    <w:rsid w:val="00EE65E5"/>
    <w:rsid w:val="00EE7B7F"/>
    <w:rsid w:val="00EF05A3"/>
    <w:rsid w:val="00EF0D62"/>
    <w:rsid w:val="00EF1DEB"/>
    <w:rsid w:val="00EF7574"/>
    <w:rsid w:val="00F01F3E"/>
    <w:rsid w:val="00F047A0"/>
    <w:rsid w:val="00F055A6"/>
    <w:rsid w:val="00F0654F"/>
    <w:rsid w:val="00F104A7"/>
    <w:rsid w:val="00F10E23"/>
    <w:rsid w:val="00F13FCD"/>
    <w:rsid w:val="00F1421F"/>
    <w:rsid w:val="00F1425A"/>
    <w:rsid w:val="00F14EA8"/>
    <w:rsid w:val="00F227D3"/>
    <w:rsid w:val="00F34FA2"/>
    <w:rsid w:val="00F35350"/>
    <w:rsid w:val="00F36552"/>
    <w:rsid w:val="00F370CC"/>
    <w:rsid w:val="00F4380D"/>
    <w:rsid w:val="00F43B42"/>
    <w:rsid w:val="00F43C8A"/>
    <w:rsid w:val="00F44630"/>
    <w:rsid w:val="00F5326B"/>
    <w:rsid w:val="00F54D40"/>
    <w:rsid w:val="00F55F10"/>
    <w:rsid w:val="00F56C4E"/>
    <w:rsid w:val="00F5733C"/>
    <w:rsid w:val="00F57588"/>
    <w:rsid w:val="00F63297"/>
    <w:rsid w:val="00F63AB4"/>
    <w:rsid w:val="00F77338"/>
    <w:rsid w:val="00F774FC"/>
    <w:rsid w:val="00F77678"/>
    <w:rsid w:val="00F85A29"/>
    <w:rsid w:val="00F90524"/>
    <w:rsid w:val="00F93D16"/>
    <w:rsid w:val="00F96464"/>
    <w:rsid w:val="00FA73B8"/>
    <w:rsid w:val="00FA7CDD"/>
    <w:rsid w:val="00FB24DE"/>
    <w:rsid w:val="00FC029A"/>
    <w:rsid w:val="00FC02F3"/>
    <w:rsid w:val="00FD11AD"/>
    <w:rsid w:val="00FD2597"/>
    <w:rsid w:val="00FD42F9"/>
    <w:rsid w:val="00FD78BD"/>
    <w:rsid w:val="00FE2322"/>
    <w:rsid w:val="00FE28F2"/>
    <w:rsid w:val="00FE3304"/>
    <w:rsid w:val="00FF0A65"/>
    <w:rsid w:val="00FF59AF"/>
    <w:rsid w:val="010BA735"/>
    <w:rsid w:val="0111D00E"/>
    <w:rsid w:val="01168FF4"/>
    <w:rsid w:val="011AD74F"/>
    <w:rsid w:val="0163F775"/>
    <w:rsid w:val="0169F845"/>
    <w:rsid w:val="01B10022"/>
    <w:rsid w:val="01B97302"/>
    <w:rsid w:val="01DB7C20"/>
    <w:rsid w:val="020099BC"/>
    <w:rsid w:val="0205A584"/>
    <w:rsid w:val="02417EFA"/>
    <w:rsid w:val="02452043"/>
    <w:rsid w:val="027DE37D"/>
    <w:rsid w:val="028B9E99"/>
    <w:rsid w:val="029D2F54"/>
    <w:rsid w:val="02A82CFC"/>
    <w:rsid w:val="02D0B334"/>
    <w:rsid w:val="02DB01B6"/>
    <w:rsid w:val="02E42E59"/>
    <w:rsid w:val="0313E94B"/>
    <w:rsid w:val="0319C210"/>
    <w:rsid w:val="031B7DD8"/>
    <w:rsid w:val="03340F20"/>
    <w:rsid w:val="03461BA4"/>
    <w:rsid w:val="034BB46D"/>
    <w:rsid w:val="035DF0BF"/>
    <w:rsid w:val="0368B7FD"/>
    <w:rsid w:val="0371CA33"/>
    <w:rsid w:val="038F4DDD"/>
    <w:rsid w:val="039BE1B6"/>
    <w:rsid w:val="03C3E43F"/>
    <w:rsid w:val="03CBBF56"/>
    <w:rsid w:val="03CF9F2A"/>
    <w:rsid w:val="03CFAD67"/>
    <w:rsid w:val="03E01195"/>
    <w:rsid w:val="03F286E1"/>
    <w:rsid w:val="040A78AA"/>
    <w:rsid w:val="041C1843"/>
    <w:rsid w:val="0434B7B5"/>
    <w:rsid w:val="043C0994"/>
    <w:rsid w:val="044591E8"/>
    <w:rsid w:val="0457E108"/>
    <w:rsid w:val="046F0DE7"/>
    <w:rsid w:val="047BF0E7"/>
    <w:rsid w:val="04807C05"/>
    <w:rsid w:val="0480C760"/>
    <w:rsid w:val="04CB6A9C"/>
    <w:rsid w:val="04CDB9DC"/>
    <w:rsid w:val="04D2B9EE"/>
    <w:rsid w:val="04E2DE4C"/>
    <w:rsid w:val="0537B217"/>
    <w:rsid w:val="05459473"/>
    <w:rsid w:val="0560D4E0"/>
    <w:rsid w:val="0567455F"/>
    <w:rsid w:val="056C3426"/>
    <w:rsid w:val="05747080"/>
    <w:rsid w:val="05855643"/>
    <w:rsid w:val="0587A368"/>
    <w:rsid w:val="05CA8525"/>
    <w:rsid w:val="05CBE263"/>
    <w:rsid w:val="05DCFCA7"/>
    <w:rsid w:val="05E50702"/>
    <w:rsid w:val="0603B1EB"/>
    <w:rsid w:val="06139F8B"/>
    <w:rsid w:val="06178C3C"/>
    <w:rsid w:val="0644758A"/>
    <w:rsid w:val="0645632C"/>
    <w:rsid w:val="06674C02"/>
    <w:rsid w:val="068402C7"/>
    <w:rsid w:val="069756FB"/>
    <w:rsid w:val="069FF25A"/>
    <w:rsid w:val="06A35541"/>
    <w:rsid w:val="06B2CE08"/>
    <w:rsid w:val="06B7383A"/>
    <w:rsid w:val="06C4FB92"/>
    <w:rsid w:val="06D0AC24"/>
    <w:rsid w:val="06FBC785"/>
    <w:rsid w:val="0711887E"/>
    <w:rsid w:val="0763D542"/>
    <w:rsid w:val="0771C08D"/>
    <w:rsid w:val="0789964B"/>
    <w:rsid w:val="0794B96D"/>
    <w:rsid w:val="07958F7D"/>
    <w:rsid w:val="07F2705D"/>
    <w:rsid w:val="080156B1"/>
    <w:rsid w:val="08033EE8"/>
    <w:rsid w:val="082201FF"/>
    <w:rsid w:val="08246D15"/>
    <w:rsid w:val="086D8177"/>
    <w:rsid w:val="0876D2C6"/>
    <w:rsid w:val="08781355"/>
    <w:rsid w:val="08A0D928"/>
    <w:rsid w:val="08A26815"/>
    <w:rsid w:val="08A2BA07"/>
    <w:rsid w:val="08B0A365"/>
    <w:rsid w:val="08B31776"/>
    <w:rsid w:val="08C4C170"/>
    <w:rsid w:val="08F5364A"/>
    <w:rsid w:val="0922A007"/>
    <w:rsid w:val="0922F8C8"/>
    <w:rsid w:val="0946CF1A"/>
    <w:rsid w:val="0947C10E"/>
    <w:rsid w:val="09612F69"/>
    <w:rsid w:val="0964B828"/>
    <w:rsid w:val="09743FD2"/>
    <w:rsid w:val="098F7974"/>
    <w:rsid w:val="0998179E"/>
    <w:rsid w:val="09A56EA0"/>
    <w:rsid w:val="09A95795"/>
    <w:rsid w:val="09D68A07"/>
    <w:rsid w:val="09F7C7A3"/>
    <w:rsid w:val="0A0EE7FF"/>
    <w:rsid w:val="0A139548"/>
    <w:rsid w:val="0A2A0F9C"/>
    <w:rsid w:val="0A302E36"/>
    <w:rsid w:val="0A398697"/>
    <w:rsid w:val="0A3BD75C"/>
    <w:rsid w:val="0A446E77"/>
    <w:rsid w:val="0A552C84"/>
    <w:rsid w:val="0A5817A0"/>
    <w:rsid w:val="0A6A8BEF"/>
    <w:rsid w:val="0A7F6CB7"/>
    <w:rsid w:val="0A92A9FF"/>
    <w:rsid w:val="0AA008A4"/>
    <w:rsid w:val="0AA94065"/>
    <w:rsid w:val="0AD09512"/>
    <w:rsid w:val="0AE6ED94"/>
    <w:rsid w:val="0B09D156"/>
    <w:rsid w:val="0B1F2350"/>
    <w:rsid w:val="0B31C339"/>
    <w:rsid w:val="0B33C492"/>
    <w:rsid w:val="0B51DA9E"/>
    <w:rsid w:val="0B538248"/>
    <w:rsid w:val="0B84DA90"/>
    <w:rsid w:val="0B86A93A"/>
    <w:rsid w:val="0B8BDDF4"/>
    <w:rsid w:val="0B97337C"/>
    <w:rsid w:val="0B9F6024"/>
    <w:rsid w:val="0BA1C451"/>
    <w:rsid w:val="0BB7BD9F"/>
    <w:rsid w:val="0BCC9E3C"/>
    <w:rsid w:val="0BE22BD9"/>
    <w:rsid w:val="0BF33C1F"/>
    <w:rsid w:val="0C03DF33"/>
    <w:rsid w:val="0C2531CF"/>
    <w:rsid w:val="0C2EAFEB"/>
    <w:rsid w:val="0C63783D"/>
    <w:rsid w:val="0C63B250"/>
    <w:rsid w:val="0C645935"/>
    <w:rsid w:val="0C73F329"/>
    <w:rsid w:val="0C84187B"/>
    <w:rsid w:val="0CBACB91"/>
    <w:rsid w:val="0CC6CAB3"/>
    <w:rsid w:val="0CD57652"/>
    <w:rsid w:val="0CDA54E8"/>
    <w:rsid w:val="0CED0123"/>
    <w:rsid w:val="0CED750D"/>
    <w:rsid w:val="0D4F3585"/>
    <w:rsid w:val="0D561A99"/>
    <w:rsid w:val="0D5DA367"/>
    <w:rsid w:val="0D674AF4"/>
    <w:rsid w:val="0D6A1FE3"/>
    <w:rsid w:val="0D707F3A"/>
    <w:rsid w:val="0D72450C"/>
    <w:rsid w:val="0D83A873"/>
    <w:rsid w:val="0D83C39C"/>
    <w:rsid w:val="0DA0A803"/>
    <w:rsid w:val="0DB30082"/>
    <w:rsid w:val="0DB7E816"/>
    <w:rsid w:val="0DB7E915"/>
    <w:rsid w:val="0DD19E66"/>
    <w:rsid w:val="0DF994FE"/>
    <w:rsid w:val="0E06E1A5"/>
    <w:rsid w:val="0E207566"/>
    <w:rsid w:val="0E380F28"/>
    <w:rsid w:val="0E5F953C"/>
    <w:rsid w:val="0E68CC5F"/>
    <w:rsid w:val="0E89C092"/>
    <w:rsid w:val="0EB7FE74"/>
    <w:rsid w:val="0EBC0127"/>
    <w:rsid w:val="0EE3AC87"/>
    <w:rsid w:val="0EE71540"/>
    <w:rsid w:val="0F263BB5"/>
    <w:rsid w:val="0F2B1519"/>
    <w:rsid w:val="0F511198"/>
    <w:rsid w:val="0F58E0D7"/>
    <w:rsid w:val="0F645723"/>
    <w:rsid w:val="0F6AAFEE"/>
    <w:rsid w:val="0F73A9D8"/>
    <w:rsid w:val="0F75A5F5"/>
    <w:rsid w:val="0F97E6E3"/>
    <w:rsid w:val="0F986BEE"/>
    <w:rsid w:val="0FB53C7D"/>
    <w:rsid w:val="0FB9EE6F"/>
    <w:rsid w:val="0FF8D8C7"/>
    <w:rsid w:val="1039F939"/>
    <w:rsid w:val="1070667D"/>
    <w:rsid w:val="1070D633"/>
    <w:rsid w:val="1075858F"/>
    <w:rsid w:val="107894D2"/>
    <w:rsid w:val="10826CE6"/>
    <w:rsid w:val="108F0374"/>
    <w:rsid w:val="1094DBEC"/>
    <w:rsid w:val="10A65050"/>
    <w:rsid w:val="10BC2D1C"/>
    <w:rsid w:val="10C1A69D"/>
    <w:rsid w:val="10CCE2B2"/>
    <w:rsid w:val="112BC4E3"/>
    <w:rsid w:val="11311A84"/>
    <w:rsid w:val="113F3339"/>
    <w:rsid w:val="11404A18"/>
    <w:rsid w:val="117BF6C1"/>
    <w:rsid w:val="117FBC97"/>
    <w:rsid w:val="1187D496"/>
    <w:rsid w:val="11953A2C"/>
    <w:rsid w:val="11A78B04"/>
    <w:rsid w:val="11BC3392"/>
    <w:rsid w:val="11CB1158"/>
    <w:rsid w:val="11D29898"/>
    <w:rsid w:val="11DE0A4C"/>
    <w:rsid w:val="11E48D05"/>
    <w:rsid w:val="11EFB86A"/>
    <w:rsid w:val="11FB1F78"/>
    <w:rsid w:val="11FC8BEB"/>
    <w:rsid w:val="12048CAF"/>
    <w:rsid w:val="121817FE"/>
    <w:rsid w:val="12428A13"/>
    <w:rsid w:val="12473F9C"/>
    <w:rsid w:val="12812C0D"/>
    <w:rsid w:val="1284CC13"/>
    <w:rsid w:val="1292CCA2"/>
    <w:rsid w:val="129DE421"/>
    <w:rsid w:val="12A0C85E"/>
    <w:rsid w:val="12A21452"/>
    <w:rsid w:val="12C9241E"/>
    <w:rsid w:val="12CF8D60"/>
    <w:rsid w:val="12E72516"/>
    <w:rsid w:val="12FDD894"/>
    <w:rsid w:val="13120E07"/>
    <w:rsid w:val="1332A7B8"/>
    <w:rsid w:val="13407410"/>
    <w:rsid w:val="1366157A"/>
    <w:rsid w:val="13679B0D"/>
    <w:rsid w:val="136E7ABE"/>
    <w:rsid w:val="1397B0F6"/>
    <w:rsid w:val="13B5A447"/>
    <w:rsid w:val="13BE816C"/>
    <w:rsid w:val="13C72C75"/>
    <w:rsid w:val="13F6607E"/>
    <w:rsid w:val="13FB7180"/>
    <w:rsid w:val="14077417"/>
    <w:rsid w:val="141BE939"/>
    <w:rsid w:val="143DA1D4"/>
    <w:rsid w:val="144B30A1"/>
    <w:rsid w:val="1452D7F5"/>
    <w:rsid w:val="14619807"/>
    <w:rsid w:val="146A0452"/>
    <w:rsid w:val="14780D8B"/>
    <w:rsid w:val="148AB2CC"/>
    <w:rsid w:val="148D3A65"/>
    <w:rsid w:val="1493E720"/>
    <w:rsid w:val="1494460F"/>
    <w:rsid w:val="14A0C4B2"/>
    <w:rsid w:val="14B3FF7D"/>
    <w:rsid w:val="14D4686C"/>
    <w:rsid w:val="1518503D"/>
    <w:rsid w:val="15218E3C"/>
    <w:rsid w:val="152AF472"/>
    <w:rsid w:val="152CD2A7"/>
    <w:rsid w:val="1559AF2C"/>
    <w:rsid w:val="155E3575"/>
    <w:rsid w:val="15686DCB"/>
    <w:rsid w:val="15834720"/>
    <w:rsid w:val="15916EE5"/>
    <w:rsid w:val="15BC76EB"/>
    <w:rsid w:val="15DBC623"/>
    <w:rsid w:val="15DCB5F2"/>
    <w:rsid w:val="15FB91AE"/>
    <w:rsid w:val="1601CEC8"/>
    <w:rsid w:val="161A8A78"/>
    <w:rsid w:val="167009F0"/>
    <w:rsid w:val="16756988"/>
    <w:rsid w:val="169839F2"/>
    <w:rsid w:val="16A0F6E2"/>
    <w:rsid w:val="16C0C6AE"/>
    <w:rsid w:val="16EDC2DB"/>
    <w:rsid w:val="16FDDD43"/>
    <w:rsid w:val="1735EEC6"/>
    <w:rsid w:val="1752BA6F"/>
    <w:rsid w:val="17679DA6"/>
    <w:rsid w:val="1773D1A1"/>
    <w:rsid w:val="177DA285"/>
    <w:rsid w:val="1788956A"/>
    <w:rsid w:val="17995498"/>
    <w:rsid w:val="179DA803"/>
    <w:rsid w:val="17AAD9DB"/>
    <w:rsid w:val="17BCC836"/>
    <w:rsid w:val="17BD4EFA"/>
    <w:rsid w:val="17DDC730"/>
    <w:rsid w:val="17F96E58"/>
    <w:rsid w:val="17FB9168"/>
    <w:rsid w:val="18172D2A"/>
    <w:rsid w:val="181F6801"/>
    <w:rsid w:val="18305217"/>
    <w:rsid w:val="183679DB"/>
    <w:rsid w:val="18518F67"/>
    <w:rsid w:val="1856F06D"/>
    <w:rsid w:val="185C903B"/>
    <w:rsid w:val="18682EBC"/>
    <w:rsid w:val="1870C214"/>
    <w:rsid w:val="1878CFAF"/>
    <w:rsid w:val="188E9D1F"/>
    <w:rsid w:val="1893AFDF"/>
    <w:rsid w:val="1897C837"/>
    <w:rsid w:val="18980CD1"/>
    <w:rsid w:val="18BB146F"/>
    <w:rsid w:val="18C9D1A1"/>
    <w:rsid w:val="18D1BF27"/>
    <w:rsid w:val="18E28522"/>
    <w:rsid w:val="18E2A6CA"/>
    <w:rsid w:val="18F4F436"/>
    <w:rsid w:val="190B3D6E"/>
    <w:rsid w:val="192D1B87"/>
    <w:rsid w:val="194D321E"/>
    <w:rsid w:val="19775307"/>
    <w:rsid w:val="198813C2"/>
    <w:rsid w:val="19930B9B"/>
    <w:rsid w:val="19953C76"/>
    <w:rsid w:val="199EE2CF"/>
    <w:rsid w:val="19A02EB2"/>
    <w:rsid w:val="19A9C7D7"/>
    <w:rsid w:val="19AF4E61"/>
    <w:rsid w:val="19BAB5D1"/>
    <w:rsid w:val="19E304CA"/>
    <w:rsid w:val="19ED139D"/>
    <w:rsid w:val="19F5E15E"/>
    <w:rsid w:val="19FFBC29"/>
    <w:rsid w:val="1A0F9E94"/>
    <w:rsid w:val="1A206AB7"/>
    <w:rsid w:val="1A305E6D"/>
    <w:rsid w:val="1A3720C1"/>
    <w:rsid w:val="1A38C75E"/>
    <w:rsid w:val="1A3FE2BD"/>
    <w:rsid w:val="1A4A4420"/>
    <w:rsid w:val="1A9663BF"/>
    <w:rsid w:val="1AABDFEE"/>
    <w:rsid w:val="1AE927B4"/>
    <w:rsid w:val="1AE9DC50"/>
    <w:rsid w:val="1B0D57DC"/>
    <w:rsid w:val="1B7048C0"/>
    <w:rsid w:val="1B850EDB"/>
    <w:rsid w:val="1B86FA01"/>
    <w:rsid w:val="1B87DD3B"/>
    <w:rsid w:val="1BB6486F"/>
    <w:rsid w:val="1BBA5F16"/>
    <w:rsid w:val="1BD9D57F"/>
    <w:rsid w:val="1BF25FA3"/>
    <w:rsid w:val="1BFE8DB5"/>
    <w:rsid w:val="1C072ED1"/>
    <w:rsid w:val="1C0DF700"/>
    <w:rsid w:val="1C0E67E0"/>
    <w:rsid w:val="1C284EAF"/>
    <w:rsid w:val="1C3FBF19"/>
    <w:rsid w:val="1C6E555C"/>
    <w:rsid w:val="1C9034F8"/>
    <w:rsid w:val="1C94B295"/>
    <w:rsid w:val="1C95C4B1"/>
    <w:rsid w:val="1C9F26A7"/>
    <w:rsid w:val="1CA140BB"/>
    <w:rsid w:val="1CAC7E99"/>
    <w:rsid w:val="1CB31226"/>
    <w:rsid w:val="1CD686F8"/>
    <w:rsid w:val="1D13EC0B"/>
    <w:rsid w:val="1D41CA34"/>
    <w:rsid w:val="1D6835B3"/>
    <w:rsid w:val="1D78AA1B"/>
    <w:rsid w:val="1D873519"/>
    <w:rsid w:val="1D8C1513"/>
    <w:rsid w:val="1DB7596B"/>
    <w:rsid w:val="1DC7074C"/>
    <w:rsid w:val="1DD2F6AF"/>
    <w:rsid w:val="1DD847C2"/>
    <w:rsid w:val="1DD9A7E0"/>
    <w:rsid w:val="1DECE409"/>
    <w:rsid w:val="1DF56E12"/>
    <w:rsid w:val="1E04CD29"/>
    <w:rsid w:val="1E12B659"/>
    <w:rsid w:val="1E1C23FF"/>
    <w:rsid w:val="1E227690"/>
    <w:rsid w:val="1E260A0A"/>
    <w:rsid w:val="1E487D2C"/>
    <w:rsid w:val="1E5D4D18"/>
    <w:rsid w:val="1E615F70"/>
    <w:rsid w:val="1E697B19"/>
    <w:rsid w:val="1E6BEC43"/>
    <w:rsid w:val="1EADEE9E"/>
    <w:rsid w:val="1EBA938A"/>
    <w:rsid w:val="1ED820D4"/>
    <w:rsid w:val="1EF6FB94"/>
    <w:rsid w:val="1F094C6E"/>
    <w:rsid w:val="1F2DCC9B"/>
    <w:rsid w:val="1F5981BD"/>
    <w:rsid w:val="1F718A1E"/>
    <w:rsid w:val="1F786B76"/>
    <w:rsid w:val="1F8DAB29"/>
    <w:rsid w:val="1FB8F417"/>
    <w:rsid w:val="1FBE953F"/>
    <w:rsid w:val="1FD0618A"/>
    <w:rsid w:val="1FDE54DE"/>
    <w:rsid w:val="1FF52D4A"/>
    <w:rsid w:val="1FFC173C"/>
    <w:rsid w:val="20331ECE"/>
    <w:rsid w:val="2045B82F"/>
    <w:rsid w:val="2055362E"/>
    <w:rsid w:val="2076B585"/>
    <w:rsid w:val="208F1C48"/>
    <w:rsid w:val="209209AB"/>
    <w:rsid w:val="20ACCEDE"/>
    <w:rsid w:val="20BB2085"/>
    <w:rsid w:val="20C2D995"/>
    <w:rsid w:val="20DCD10C"/>
    <w:rsid w:val="21035C45"/>
    <w:rsid w:val="21143BD7"/>
    <w:rsid w:val="21219CB7"/>
    <w:rsid w:val="21270131"/>
    <w:rsid w:val="212DBE47"/>
    <w:rsid w:val="21500D77"/>
    <w:rsid w:val="2163F545"/>
    <w:rsid w:val="2168775B"/>
    <w:rsid w:val="21710957"/>
    <w:rsid w:val="2178CD9C"/>
    <w:rsid w:val="2181524E"/>
    <w:rsid w:val="21D5558F"/>
    <w:rsid w:val="21E3771C"/>
    <w:rsid w:val="222BB563"/>
    <w:rsid w:val="22454260"/>
    <w:rsid w:val="225931FD"/>
    <w:rsid w:val="2278E197"/>
    <w:rsid w:val="227D929A"/>
    <w:rsid w:val="22955CDD"/>
    <w:rsid w:val="22A5CEDD"/>
    <w:rsid w:val="22B59651"/>
    <w:rsid w:val="22BEE46B"/>
    <w:rsid w:val="22D91768"/>
    <w:rsid w:val="22D9326C"/>
    <w:rsid w:val="22FD4B80"/>
    <w:rsid w:val="23147793"/>
    <w:rsid w:val="234FEAEB"/>
    <w:rsid w:val="23548523"/>
    <w:rsid w:val="236CEE8A"/>
    <w:rsid w:val="236F8391"/>
    <w:rsid w:val="23AD0F3F"/>
    <w:rsid w:val="23ADB3BF"/>
    <w:rsid w:val="23C7D6AF"/>
    <w:rsid w:val="23D7D254"/>
    <w:rsid w:val="24016756"/>
    <w:rsid w:val="24063BCB"/>
    <w:rsid w:val="240D72EB"/>
    <w:rsid w:val="241AFE00"/>
    <w:rsid w:val="2448653D"/>
    <w:rsid w:val="24991BE1"/>
    <w:rsid w:val="24AAE071"/>
    <w:rsid w:val="24ADB590"/>
    <w:rsid w:val="24AF1A32"/>
    <w:rsid w:val="24B5492A"/>
    <w:rsid w:val="24D4F93E"/>
    <w:rsid w:val="24DEFFD4"/>
    <w:rsid w:val="24E47AAB"/>
    <w:rsid w:val="24EC66C4"/>
    <w:rsid w:val="24F83277"/>
    <w:rsid w:val="2511D46B"/>
    <w:rsid w:val="25207BDA"/>
    <w:rsid w:val="2523ADF8"/>
    <w:rsid w:val="25268EC4"/>
    <w:rsid w:val="252ECF51"/>
    <w:rsid w:val="2530B492"/>
    <w:rsid w:val="2547CC40"/>
    <w:rsid w:val="2583E96A"/>
    <w:rsid w:val="2592E106"/>
    <w:rsid w:val="25C20EA1"/>
    <w:rsid w:val="25EC0E8C"/>
    <w:rsid w:val="2617E9DC"/>
    <w:rsid w:val="26237E9A"/>
    <w:rsid w:val="262B0788"/>
    <w:rsid w:val="26313340"/>
    <w:rsid w:val="26396D3F"/>
    <w:rsid w:val="2642A7DE"/>
    <w:rsid w:val="26456803"/>
    <w:rsid w:val="264633D6"/>
    <w:rsid w:val="2646B0D2"/>
    <w:rsid w:val="2648BFDA"/>
    <w:rsid w:val="26495005"/>
    <w:rsid w:val="2653AE65"/>
    <w:rsid w:val="26551D14"/>
    <w:rsid w:val="26573894"/>
    <w:rsid w:val="266327FE"/>
    <w:rsid w:val="2665949B"/>
    <w:rsid w:val="266BF39F"/>
    <w:rsid w:val="26798962"/>
    <w:rsid w:val="267CA09B"/>
    <w:rsid w:val="26924CA9"/>
    <w:rsid w:val="269402D8"/>
    <w:rsid w:val="26C477B2"/>
    <w:rsid w:val="26D6A7FE"/>
    <w:rsid w:val="26E6A1ED"/>
    <w:rsid w:val="26E6D32D"/>
    <w:rsid w:val="26F522E0"/>
    <w:rsid w:val="26F6660E"/>
    <w:rsid w:val="26FC361D"/>
    <w:rsid w:val="27012251"/>
    <w:rsid w:val="2736101D"/>
    <w:rsid w:val="274C1290"/>
    <w:rsid w:val="276755C0"/>
    <w:rsid w:val="279C0A6C"/>
    <w:rsid w:val="27A49A6A"/>
    <w:rsid w:val="27CABA9F"/>
    <w:rsid w:val="27CF0DBF"/>
    <w:rsid w:val="27D2E0D6"/>
    <w:rsid w:val="27DD010E"/>
    <w:rsid w:val="27E2E1D6"/>
    <w:rsid w:val="27F42479"/>
    <w:rsid w:val="27F676C4"/>
    <w:rsid w:val="27FFF786"/>
    <w:rsid w:val="2802672B"/>
    <w:rsid w:val="281FC5C7"/>
    <w:rsid w:val="28358BCB"/>
    <w:rsid w:val="28409D63"/>
    <w:rsid w:val="2846CD1F"/>
    <w:rsid w:val="2868F5F4"/>
    <w:rsid w:val="28A9A1F2"/>
    <w:rsid w:val="28AEB6A5"/>
    <w:rsid w:val="28AFC362"/>
    <w:rsid w:val="28BAB10F"/>
    <w:rsid w:val="28D11FA9"/>
    <w:rsid w:val="28ED6FA3"/>
    <w:rsid w:val="28FEC819"/>
    <w:rsid w:val="29722578"/>
    <w:rsid w:val="2977B134"/>
    <w:rsid w:val="29B4AB59"/>
    <w:rsid w:val="29B4BA34"/>
    <w:rsid w:val="29D8B940"/>
    <w:rsid w:val="29E5B1A4"/>
    <w:rsid w:val="29FC1874"/>
    <w:rsid w:val="29FD93C8"/>
    <w:rsid w:val="2A012427"/>
    <w:rsid w:val="2A02F078"/>
    <w:rsid w:val="2A259F43"/>
    <w:rsid w:val="2A3B87D6"/>
    <w:rsid w:val="2A3D3541"/>
    <w:rsid w:val="2A3DADA0"/>
    <w:rsid w:val="2A47A8B7"/>
    <w:rsid w:val="2A7E87C5"/>
    <w:rsid w:val="2AA7CD72"/>
    <w:rsid w:val="2AB95E7D"/>
    <w:rsid w:val="2B1BF142"/>
    <w:rsid w:val="2B2C62EE"/>
    <w:rsid w:val="2B2CFA1E"/>
    <w:rsid w:val="2B31ADF3"/>
    <w:rsid w:val="2B3796DB"/>
    <w:rsid w:val="2B3A07ED"/>
    <w:rsid w:val="2B54FB31"/>
    <w:rsid w:val="2B68E9F3"/>
    <w:rsid w:val="2B6DA28A"/>
    <w:rsid w:val="2B9F6D3F"/>
    <w:rsid w:val="2BA18D84"/>
    <w:rsid w:val="2BC4FBCF"/>
    <w:rsid w:val="2BD5A8FF"/>
    <w:rsid w:val="2BEF9C54"/>
    <w:rsid w:val="2BF2F0C2"/>
    <w:rsid w:val="2BFFB6C5"/>
    <w:rsid w:val="2C1D49FF"/>
    <w:rsid w:val="2C272332"/>
    <w:rsid w:val="2C44C0E3"/>
    <w:rsid w:val="2C4BC99F"/>
    <w:rsid w:val="2C602429"/>
    <w:rsid w:val="2C6997C9"/>
    <w:rsid w:val="2C926F95"/>
    <w:rsid w:val="2C9C4BD3"/>
    <w:rsid w:val="2CDAC152"/>
    <w:rsid w:val="2D1C6CB9"/>
    <w:rsid w:val="2D2B3FD4"/>
    <w:rsid w:val="2D55F843"/>
    <w:rsid w:val="2D6488F2"/>
    <w:rsid w:val="2D75ED78"/>
    <w:rsid w:val="2D91C1E0"/>
    <w:rsid w:val="2DBCE5BC"/>
    <w:rsid w:val="2DDD565A"/>
    <w:rsid w:val="2DE84D3C"/>
    <w:rsid w:val="2DEE39D3"/>
    <w:rsid w:val="2DF5A65E"/>
    <w:rsid w:val="2DFD63F3"/>
    <w:rsid w:val="2E0B30CE"/>
    <w:rsid w:val="2E174F67"/>
    <w:rsid w:val="2E315103"/>
    <w:rsid w:val="2E499C52"/>
    <w:rsid w:val="2E686671"/>
    <w:rsid w:val="2E7691B3"/>
    <w:rsid w:val="2E91B920"/>
    <w:rsid w:val="2EAB609B"/>
    <w:rsid w:val="2EB852A3"/>
    <w:rsid w:val="2ED13063"/>
    <w:rsid w:val="2ED3235B"/>
    <w:rsid w:val="2EFC9C91"/>
    <w:rsid w:val="2F1A8315"/>
    <w:rsid w:val="2F33C11A"/>
    <w:rsid w:val="2F4D3FD8"/>
    <w:rsid w:val="2F572475"/>
    <w:rsid w:val="2F71F268"/>
    <w:rsid w:val="2F87D65C"/>
    <w:rsid w:val="2F8B5D8B"/>
    <w:rsid w:val="2FA6217C"/>
    <w:rsid w:val="2FADDDCC"/>
    <w:rsid w:val="2FB1A55B"/>
    <w:rsid w:val="2FC4BD92"/>
    <w:rsid w:val="2FEDE895"/>
    <w:rsid w:val="2FF5D61B"/>
    <w:rsid w:val="3003DE65"/>
    <w:rsid w:val="30434C03"/>
    <w:rsid w:val="30520D9B"/>
    <w:rsid w:val="306929D6"/>
    <w:rsid w:val="309A6C0D"/>
    <w:rsid w:val="30A79E72"/>
    <w:rsid w:val="30AEB753"/>
    <w:rsid w:val="30D710A0"/>
    <w:rsid w:val="30DEE620"/>
    <w:rsid w:val="30E54024"/>
    <w:rsid w:val="30E813A6"/>
    <w:rsid w:val="30F2F4D6"/>
    <w:rsid w:val="3106D0D5"/>
    <w:rsid w:val="311AF279"/>
    <w:rsid w:val="311ECC3E"/>
    <w:rsid w:val="31372AAB"/>
    <w:rsid w:val="3142961B"/>
    <w:rsid w:val="3148B1EE"/>
    <w:rsid w:val="315081DF"/>
    <w:rsid w:val="315B1EB8"/>
    <w:rsid w:val="316E1EC7"/>
    <w:rsid w:val="31746621"/>
    <w:rsid w:val="318A2764"/>
    <w:rsid w:val="319ED16C"/>
    <w:rsid w:val="31B4670F"/>
    <w:rsid w:val="31C2F423"/>
    <w:rsid w:val="31F15C63"/>
    <w:rsid w:val="31FEE546"/>
    <w:rsid w:val="3204DF23"/>
    <w:rsid w:val="323F08AB"/>
    <w:rsid w:val="324E1FA6"/>
    <w:rsid w:val="325042B2"/>
    <w:rsid w:val="32542753"/>
    <w:rsid w:val="3289F5B2"/>
    <w:rsid w:val="32A392DA"/>
    <w:rsid w:val="32ADEFFD"/>
    <w:rsid w:val="32DE2CA2"/>
    <w:rsid w:val="32F1FDCD"/>
    <w:rsid w:val="32F610D5"/>
    <w:rsid w:val="32FCCC64"/>
    <w:rsid w:val="330A2798"/>
    <w:rsid w:val="3327CD9D"/>
    <w:rsid w:val="333FCB57"/>
    <w:rsid w:val="33406146"/>
    <w:rsid w:val="33695FCD"/>
    <w:rsid w:val="336F7212"/>
    <w:rsid w:val="337A7366"/>
    <w:rsid w:val="3381DF38"/>
    <w:rsid w:val="33879B0B"/>
    <w:rsid w:val="33965D09"/>
    <w:rsid w:val="339AE276"/>
    <w:rsid w:val="33A0B6F8"/>
    <w:rsid w:val="33A26E19"/>
    <w:rsid w:val="33AC0A15"/>
    <w:rsid w:val="33AE89D5"/>
    <w:rsid w:val="33B013A8"/>
    <w:rsid w:val="33B1C12E"/>
    <w:rsid w:val="33B8ECFD"/>
    <w:rsid w:val="33DC055F"/>
    <w:rsid w:val="33E833B7"/>
    <w:rsid w:val="33EE158A"/>
    <w:rsid w:val="3404C01D"/>
    <w:rsid w:val="3413D5B3"/>
    <w:rsid w:val="341D5580"/>
    <w:rsid w:val="342F82F7"/>
    <w:rsid w:val="34367187"/>
    <w:rsid w:val="3438F068"/>
    <w:rsid w:val="343B360C"/>
    <w:rsid w:val="3454C13F"/>
    <w:rsid w:val="345EA06C"/>
    <w:rsid w:val="34637C67"/>
    <w:rsid w:val="34C0ACAF"/>
    <w:rsid w:val="34C4A640"/>
    <w:rsid w:val="34D48545"/>
    <w:rsid w:val="34DB19B3"/>
    <w:rsid w:val="34EC07D1"/>
    <w:rsid w:val="34FDF59B"/>
    <w:rsid w:val="3507C403"/>
    <w:rsid w:val="350E5641"/>
    <w:rsid w:val="35164225"/>
    <w:rsid w:val="352BAE9D"/>
    <w:rsid w:val="352C64B9"/>
    <w:rsid w:val="353EAE75"/>
    <w:rsid w:val="35419C1C"/>
    <w:rsid w:val="3566B78F"/>
    <w:rsid w:val="356CEB7C"/>
    <w:rsid w:val="357D239A"/>
    <w:rsid w:val="35805F59"/>
    <w:rsid w:val="35957CA2"/>
    <w:rsid w:val="35BF86B4"/>
    <w:rsid w:val="35EFD83D"/>
    <w:rsid w:val="35F07886"/>
    <w:rsid w:val="3600FE75"/>
    <w:rsid w:val="362B0B12"/>
    <w:rsid w:val="36314471"/>
    <w:rsid w:val="36327168"/>
    <w:rsid w:val="363828EB"/>
    <w:rsid w:val="363E262E"/>
    <w:rsid w:val="364A9160"/>
    <w:rsid w:val="365CA591"/>
    <w:rsid w:val="36913312"/>
    <w:rsid w:val="3698D140"/>
    <w:rsid w:val="36A7EDAB"/>
    <w:rsid w:val="36B1269E"/>
    <w:rsid w:val="36BFDB14"/>
    <w:rsid w:val="36CFE347"/>
    <w:rsid w:val="36E4447D"/>
    <w:rsid w:val="36E51BA2"/>
    <w:rsid w:val="36FBEE81"/>
    <w:rsid w:val="3703FF9D"/>
    <w:rsid w:val="3705096D"/>
    <w:rsid w:val="370C4FBF"/>
    <w:rsid w:val="3725AAA2"/>
    <w:rsid w:val="37562158"/>
    <w:rsid w:val="3772ABAD"/>
    <w:rsid w:val="377B219D"/>
    <w:rsid w:val="3788409D"/>
    <w:rsid w:val="37912ED9"/>
    <w:rsid w:val="37B36D0E"/>
    <w:rsid w:val="37C24F59"/>
    <w:rsid w:val="37E613A7"/>
    <w:rsid w:val="37F8951B"/>
    <w:rsid w:val="38177A26"/>
    <w:rsid w:val="383BA7F0"/>
    <w:rsid w:val="383FE67E"/>
    <w:rsid w:val="3840544E"/>
    <w:rsid w:val="3842E335"/>
    <w:rsid w:val="38447F14"/>
    <w:rsid w:val="38448337"/>
    <w:rsid w:val="387F986B"/>
    <w:rsid w:val="38CEA470"/>
    <w:rsid w:val="38EFB3FF"/>
    <w:rsid w:val="38F24D10"/>
    <w:rsid w:val="38F2F7F0"/>
    <w:rsid w:val="38F65DC8"/>
    <w:rsid w:val="38F7DD69"/>
    <w:rsid w:val="38FBCA65"/>
    <w:rsid w:val="38FEC28D"/>
    <w:rsid w:val="39060EBA"/>
    <w:rsid w:val="390D2EBD"/>
    <w:rsid w:val="3918AB22"/>
    <w:rsid w:val="391CCE23"/>
    <w:rsid w:val="3957B210"/>
    <w:rsid w:val="395A004A"/>
    <w:rsid w:val="3969C71E"/>
    <w:rsid w:val="396AE9A5"/>
    <w:rsid w:val="39790D9C"/>
    <w:rsid w:val="39C374CB"/>
    <w:rsid w:val="39C56D41"/>
    <w:rsid w:val="39C58B39"/>
    <w:rsid w:val="39E19877"/>
    <w:rsid w:val="39E1C764"/>
    <w:rsid w:val="3A01205A"/>
    <w:rsid w:val="3A0A1A10"/>
    <w:rsid w:val="3A1A29C4"/>
    <w:rsid w:val="3A2BB3C8"/>
    <w:rsid w:val="3A32353F"/>
    <w:rsid w:val="3A3691BB"/>
    <w:rsid w:val="3A3EDDF1"/>
    <w:rsid w:val="3A508AC2"/>
    <w:rsid w:val="3A650619"/>
    <w:rsid w:val="3A6BFC82"/>
    <w:rsid w:val="3A6C38B8"/>
    <w:rsid w:val="3ACC9CC6"/>
    <w:rsid w:val="3AD19A6A"/>
    <w:rsid w:val="3ADEF1C9"/>
    <w:rsid w:val="3B190C67"/>
    <w:rsid w:val="3B28833D"/>
    <w:rsid w:val="3B382B44"/>
    <w:rsid w:val="3B4C4A90"/>
    <w:rsid w:val="3B5922BD"/>
    <w:rsid w:val="3B836725"/>
    <w:rsid w:val="3BA28DE2"/>
    <w:rsid w:val="3BAE0641"/>
    <w:rsid w:val="3BEAD104"/>
    <w:rsid w:val="3C0E6A36"/>
    <w:rsid w:val="3C2EC4D0"/>
    <w:rsid w:val="3C2EE104"/>
    <w:rsid w:val="3C55070C"/>
    <w:rsid w:val="3C5CA93B"/>
    <w:rsid w:val="3C5F1815"/>
    <w:rsid w:val="3C702DB8"/>
    <w:rsid w:val="3C76C34F"/>
    <w:rsid w:val="3C7D282A"/>
    <w:rsid w:val="3C86862D"/>
    <w:rsid w:val="3C9AD5AA"/>
    <w:rsid w:val="3C9EDD7C"/>
    <w:rsid w:val="3CB6888B"/>
    <w:rsid w:val="3CD0DE22"/>
    <w:rsid w:val="3CFBF32F"/>
    <w:rsid w:val="3D104213"/>
    <w:rsid w:val="3D162852"/>
    <w:rsid w:val="3D17B872"/>
    <w:rsid w:val="3D196826"/>
    <w:rsid w:val="3D1E8940"/>
    <w:rsid w:val="3D242D47"/>
    <w:rsid w:val="3D555BBF"/>
    <w:rsid w:val="3D6A6EF4"/>
    <w:rsid w:val="3D773B47"/>
    <w:rsid w:val="3D7F7FAA"/>
    <w:rsid w:val="3D877CE5"/>
    <w:rsid w:val="3D900150"/>
    <w:rsid w:val="3D9810C4"/>
    <w:rsid w:val="3DA7261C"/>
    <w:rsid w:val="3DC78056"/>
    <w:rsid w:val="3DD6D84A"/>
    <w:rsid w:val="3DDA2ECA"/>
    <w:rsid w:val="3DDFBF0B"/>
    <w:rsid w:val="3DE6BC83"/>
    <w:rsid w:val="3E104FC5"/>
    <w:rsid w:val="3E1CFD08"/>
    <w:rsid w:val="3E60C623"/>
    <w:rsid w:val="3E7E58E5"/>
    <w:rsid w:val="3EB53887"/>
    <w:rsid w:val="3EB75EC0"/>
    <w:rsid w:val="3EBD260D"/>
    <w:rsid w:val="3ECCA672"/>
    <w:rsid w:val="3F1116A9"/>
    <w:rsid w:val="3F18F481"/>
    <w:rsid w:val="3F40F5C0"/>
    <w:rsid w:val="3F5F3F2E"/>
    <w:rsid w:val="3F6C4426"/>
    <w:rsid w:val="3F78BF6D"/>
    <w:rsid w:val="3F8788CA"/>
    <w:rsid w:val="3F93E5AF"/>
    <w:rsid w:val="3F98C898"/>
    <w:rsid w:val="3FA3B30A"/>
    <w:rsid w:val="3FC673C0"/>
    <w:rsid w:val="3FDEB473"/>
    <w:rsid w:val="3FF12CC3"/>
    <w:rsid w:val="3FF3B70C"/>
    <w:rsid w:val="40397173"/>
    <w:rsid w:val="404AB4CB"/>
    <w:rsid w:val="404D94FD"/>
    <w:rsid w:val="40CC405C"/>
    <w:rsid w:val="40CD7605"/>
    <w:rsid w:val="40EBC722"/>
    <w:rsid w:val="40FB0F8F"/>
    <w:rsid w:val="41054FFC"/>
    <w:rsid w:val="4105B976"/>
    <w:rsid w:val="4134F5D6"/>
    <w:rsid w:val="413E6B4E"/>
    <w:rsid w:val="4176A78C"/>
    <w:rsid w:val="41776B8C"/>
    <w:rsid w:val="41864656"/>
    <w:rsid w:val="418E4C6C"/>
    <w:rsid w:val="41BDAB1E"/>
    <w:rsid w:val="41ED0328"/>
    <w:rsid w:val="42090CFA"/>
    <w:rsid w:val="42197227"/>
    <w:rsid w:val="4241A42B"/>
    <w:rsid w:val="4245192B"/>
    <w:rsid w:val="42A1F2F2"/>
    <w:rsid w:val="42BC530F"/>
    <w:rsid w:val="42E10F9D"/>
    <w:rsid w:val="4305F5AA"/>
    <w:rsid w:val="43085147"/>
    <w:rsid w:val="431296C3"/>
    <w:rsid w:val="4318A676"/>
    <w:rsid w:val="4323364D"/>
    <w:rsid w:val="4336BD0C"/>
    <w:rsid w:val="435C342D"/>
    <w:rsid w:val="436B81A8"/>
    <w:rsid w:val="43786825"/>
    <w:rsid w:val="437F8397"/>
    <w:rsid w:val="4388A9AA"/>
    <w:rsid w:val="438B2ED0"/>
    <w:rsid w:val="4392EFE1"/>
    <w:rsid w:val="4410BF6E"/>
    <w:rsid w:val="446BC5B7"/>
    <w:rsid w:val="4498D507"/>
    <w:rsid w:val="44C5508A"/>
    <w:rsid w:val="44DFC174"/>
    <w:rsid w:val="45288EFD"/>
    <w:rsid w:val="45299B25"/>
    <w:rsid w:val="452D01E2"/>
    <w:rsid w:val="452E37CA"/>
    <w:rsid w:val="455BEDC8"/>
    <w:rsid w:val="45673B9A"/>
    <w:rsid w:val="4573504C"/>
    <w:rsid w:val="4577D7B1"/>
    <w:rsid w:val="4596D678"/>
    <w:rsid w:val="45970719"/>
    <w:rsid w:val="459BF234"/>
    <w:rsid w:val="45A084D9"/>
    <w:rsid w:val="45A2ADA7"/>
    <w:rsid w:val="45D2BB6E"/>
    <w:rsid w:val="45E2A40F"/>
    <w:rsid w:val="45F0AF2F"/>
    <w:rsid w:val="4600218E"/>
    <w:rsid w:val="460FED33"/>
    <w:rsid w:val="4615693D"/>
    <w:rsid w:val="462ADEF4"/>
    <w:rsid w:val="4656CAAA"/>
    <w:rsid w:val="466120EB"/>
    <w:rsid w:val="4667838D"/>
    <w:rsid w:val="46734E77"/>
    <w:rsid w:val="467B3B69"/>
    <w:rsid w:val="468101D8"/>
    <w:rsid w:val="46886920"/>
    <w:rsid w:val="468ABAB5"/>
    <w:rsid w:val="468EB838"/>
    <w:rsid w:val="469541C9"/>
    <w:rsid w:val="46A40E41"/>
    <w:rsid w:val="46A41A55"/>
    <w:rsid w:val="46AA4F52"/>
    <w:rsid w:val="46AA76E8"/>
    <w:rsid w:val="46B1CEC9"/>
    <w:rsid w:val="46EEB922"/>
    <w:rsid w:val="470FE5D5"/>
    <w:rsid w:val="4713A812"/>
    <w:rsid w:val="4717ADD5"/>
    <w:rsid w:val="47635351"/>
    <w:rsid w:val="47910BE9"/>
    <w:rsid w:val="479E9B54"/>
    <w:rsid w:val="47A1A513"/>
    <w:rsid w:val="47F53AEC"/>
    <w:rsid w:val="47F5AFD7"/>
    <w:rsid w:val="48120C1A"/>
    <w:rsid w:val="48136743"/>
    <w:rsid w:val="4828F384"/>
    <w:rsid w:val="4831B4A7"/>
    <w:rsid w:val="4832AF42"/>
    <w:rsid w:val="48335DF5"/>
    <w:rsid w:val="483A58B5"/>
    <w:rsid w:val="48471117"/>
    <w:rsid w:val="4860D86D"/>
    <w:rsid w:val="48613BE7"/>
    <w:rsid w:val="486A2AB5"/>
    <w:rsid w:val="486F0022"/>
    <w:rsid w:val="48784806"/>
    <w:rsid w:val="4883FD17"/>
    <w:rsid w:val="489D5315"/>
    <w:rsid w:val="489FC04A"/>
    <w:rsid w:val="48BD72F1"/>
    <w:rsid w:val="48D2E73B"/>
    <w:rsid w:val="48E43091"/>
    <w:rsid w:val="49013E75"/>
    <w:rsid w:val="4904521C"/>
    <w:rsid w:val="490A3A2A"/>
    <w:rsid w:val="490B65AC"/>
    <w:rsid w:val="491F8B4E"/>
    <w:rsid w:val="4928C43F"/>
    <w:rsid w:val="493678DC"/>
    <w:rsid w:val="4938449E"/>
    <w:rsid w:val="4992661E"/>
    <w:rsid w:val="49943D37"/>
    <w:rsid w:val="49A56989"/>
    <w:rsid w:val="49B42A8C"/>
    <w:rsid w:val="49B8AC91"/>
    <w:rsid w:val="49BD2D91"/>
    <w:rsid w:val="49D59CBE"/>
    <w:rsid w:val="49F27DD3"/>
    <w:rsid w:val="4A18A0BD"/>
    <w:rsid w:val="4A39CCF9"/>
    <w:rsid w:val="4A4EE2D7"/>
    <w:rsid w:val="4A67C3FD"/>
    <w:rsid w:val="4A78C40F"/>
    <w:rsid w:val="4A8000F2"/>
    <w:rsid w:val="4A920951"/>
    <w:rsid w:val="4AB6DC00"/>
    <w:rsid w:val="4AC4EAF1"/>
    <w:rsid w:val="4ACD03B7"/>
    <w:rsid w:val="4ACD74FB"/>
    <w:rsid w:val="4B14B6B0"/>
    <w:rsid w:val="4B300D98"/>
    <w:rsid w:val="4B339191"/>
    <w:rsid w:val="4B5AE7A7"/>
    <w:rsid w:val="4B9625C6"/>
    <w:rsid w:val="4B9F599B"/>
    <w:rsid w:val="4BA2B363"/>
    <w:rsid w:val="4BCF32B1"/>
    <w:rsid w:val="4C07D8D8"/>
    <w:rsid w:val="4C1C198E"/>
    <w:rsid w:val="4C1F891D"/>
    <w:rsid w:val="4C322E98"/>
    <w:rsid w:val="4C33FDBA"/>
    <w:rsid w:val="4C34C511"/>
    <w:rsid w:val="4C390FD6"/>
    <w:rsid w:val="4C43C7B1"/>
    <w:rsid w:val="4C441BA8"/>
    <w:rsid w:val="4C5B716F"/>
    <w:rsid w:val="4C6BBCA9"/>
    <w:rsid w:val="4C828FD3"/>
    <w:rsid w:val="4C87BCE0"/>
    <w:rsid w:val="4C95A0AB"/>
    <w:rsid w:val="4CBBC9CE"/>
    <w:rsid w:val="4CC74F6E"/>
    <w:rsid w:val="4CC81867"/>
    <w:rsid w:val="4CCF3338"/>
    <w:rsid w:val="4CE0B766"/>
    <w:rsid w:val="4D0DB190"/>
    <w:rsid w:val="4D228612"/>
    <w:rsid w:val="4D489A03"/>
    <w:rsid w:val="4D50A506"/>
    <w:rsid w:val="4D57D563"/>
    <w:rsid w:val="4D8380B9"/>
    <w:rsid w:val="4DBC4291"/>
    <w:rsid w:val="4DE099F8"/>
    <w:rsid w:val="4DF21309"/>
    <w:rsid w:val="4E010073"/>
    <w:rsid w:val="4E139C22"/>
    <w:rsid w:val="4E181F78"/>
    <w:rsid w:val="4E1A6076"/>
    <w:rsid w:val="4E348C13"/>
    <w:rsid w:val="4E37CC09"/>
    <w:rsid w:val="4E4A1397"/>
    <w:rsid w:val="4E5A5EAE"/>
    <w:rsid w:val="4E8510E3"/>
    <w:rsid w:val="4E86ACC4"/>
    <w:rsid w:val="4EB5F6BC"/>
    <w:rsid w:val="4EC24E9F"/>
    <w:rsid w:val="4ED77C05"/>
    <w:rsid w:val="4EDC012C"/>
    <w:rsid w:val="4EF5116E"/>
    <w:rsid w:val="4EFB58C5"/>
    <w:rsid w:val="4F11D783"/>
    <w:rsid w:val="4F175A64"/>
    <w:rsid w:val="4F2CB934"/>
    <w:rsid w:val="4F31F42A"/>
    <w:rsid w:val="4F37CA97"/>
    <w:rsid w:val="4F3A2EA2"/>
    <w:rsid w:val="4F3FE301"/>
    <w:rsid w:val="4F4FB88D"/>
    <w:rsid w:val="4F50E25F"/>
    <w:rsid w:val="4F9CD0D4"/>
    <w:rsid w:val="4FA883E7"/>
    <w:rsid w:val="4FD20805"/>
    <w:rsid w:val="4FD45CE1"/>
    <w:rsid w:val="4FD5C5AA"/>
    <w:rsid w:val="4FF22E91"/>
    <w:rsid w:val="4FF59FD0"/>
    <w:rsid w:val="4FF98504"/>
    <w:rsid w:val="4FF99B49"/>
    <w:rsid w:val="50154997"/>
    <w:rsid w:val="5029FB8C"/>
    <w:rsid w:val="5032A2D3"/>
    <w:rsid w:val="505B2851"/>
    <w:rsid w:val="5068C654"/>
    <w:rsid w:val="509DE87F"/>
    <w:rsid w:val="50B23D18"/>
    <w:rsid w:val="50C595F2"/>
    <w:rsid w:val="50CA8E3A"/>
    <w:rsid w:val="50CE2E64"/>
    <w:rsid w:val="50D93090"/>
    <w:rsid w:val="50E911CA"/>
    <w:rsid w:val="50F7F963"/>
    <w:rsid w:val="513F3030"/>
    <w:rsid w:val="51445369"/>
    <w:rsid w:val="515384A7"/>
    <w:rsid w:val="516EF3D2"/>
    <w:rsid w:val="51A6E17F"/>
    <w:rsid w:val="51DD87B4"/>
    <w:rsid w:val="51E2EED1"/>
    <w:rsid w:val="51F58F7E"/>
    <w:rsid w:val="51FD8B4E"/>
    <w:rsid w:val="5209BA1B"/>
    <w:rsid w:val="520A6707"/>
    <w:rsid w:val="522C6428"/>
    <w:rsid w:val="5236BAE4"/>
    <w:rsid w:val="523B42CD"/>
    <w:rsid w:val="524DBBE7"/>
    <w:rsid w:val="525724C3"/>
    <w:rsid w:val="525EB984"/>
    <w:rsid w:val="5275B6F5"/>
    <w:rsid w:val="5277C58A"/>
    <w:rsid w:val="527BC0AE"/>
    <w:rsid w:val="5282DC75"/>
    <w:rsid w:val="52A6ED06"/>
    <w:rsid w:val="52AEA56E"/>
    <w:rsid w:val="52DD30B8"/>
    <w:rsid w:val="52F1F1BC"/>
    <w:rsid w:val="5304021C"/>
    <w:rsid w:val="533F47E7"/>
    <w:rsid w:val="5368612E"/>
    <w:rsid w:val="536F7875"/>
    <w:rsid w:val="53708C4E"/>
    <w:rsid w:val="538EC4B4"/>
    <w:rsid w:val="538F1761"/>
    <w:rsid w:val="53938216"/>
    <w:rsid w:val="53A2D9F1"/>
    <w:rsid w:val="53A92794"/>
    <w:rsid w:val="53AAEC06"/>
    <w:rsid w:val="53AD8180"/>
    <w:rsid w:val="53AF3067"/>
    <w:rsid w:val="53B7B4FF"/>
    <w:rsid w:val="53BD7118"/>
    <w:rsid w:val="53BE861A"/>
    <w:rsid w:val="53BEC20D"/>
    <w:rsid w:val="53E0650C"/>
    <w:rsid w:val="53FC5FF6"/>
    <w:rsid w:val="5401B2D0"/>
    <w:rsid w:val="54166C48"/>
    <w:rsid w:val="543A31F1"/>
    <w:rsid w:val="54460620"/>
    <w:rsid w:val="54699D66"/>
    <w:rsid w:val="546E6471"/>
    <w:rsid w:val="54728F03"/>
    <w:rsid w:val="54815A7E"/>
    <w:rsid w:val="54C23DE8"/>
    <w:rsid w:val="54E7AC71"/>
    <w:rsid w:val="552804ED"/>
    <w:rsid w:val="5566A86E"/>
    <w:rsid w:val="557F5451"/>
    <w:rsid w:val="557F792D"/>
    <w:rsid w:val="558F47A2"/>
    <w:rsid w:val="55B23B9E"/>
    <w:rsid w:val="565B34D3"/>
    <w:rsid w:val="56729343"/>
    <w:rsid w:val="569FAE3D"/>
    <w:rsid w:val="56AEC45A"/>
    <w:rsid w:val="56C05175"/>
    <w:rsid w:val="56F01171"/>
    <w:rsid w:val="570899F0"/>
    <w:rsid w:val="5725DE6A"/>
    <w:rsid w:val="57381478"/>
    <w:rsid w:val="5738E999"/>
    <w:rsid w:val="57487214"/>
    <w:rsid w:val="57515814"/>
    <w:rsid w:val="575D5E15"/>
    <w:rsid w:val="57696778"/>
    <w:rsid w:val="57CF5AB0"/>
    <w:rsid w:val="57DA8C7C"/>
    <w:rsid w:val="57E4DB32"/>
    <w:rsid w:val="57EA2632"/>
    <w:rsid w:val="57EEA765"/>
    <w:rsid w:val="581CDA41"/>
    <w:rsid w:val="5827D727"/>
    <w:rsid w:val="58447031"/>
    <w:rsid w:val="584FB917"/>
    <w:rsid w:val="5854B242"/>
    <w:rsid w:val="585AA6CA"/>
    <w:rsid w:val="586EE65A"/>
    <w:rsid w:val="5875CAF8"/>
    <w:rsid w:val="58850121"/>
    <w:rsid w:val="58B7062F"/>
    <w:rsid w:val="58B9DBF5"/>
    <w:rsid w:val="58BA8031"/>
    <w:rsid w:val="58E3570C"/>
    <w:rsid w:val="58E74E96"/>
    <w:rsid w:val="58F25A57"/>
    <w:rsid w:val="58FB5019"/>
    <w:rsid w:val="58FD32DC"/>
    <w:rsid w:val="5900AD34"/>
    <w:rsid w:val="5917AAD6"/>
    <w:rsid w:val="59309D02"/>
    <w:rsid w:val="5954C6B3"/>
    <w:rsid w:val="595C88EA"/>
    <w:rsid w:val="59710968"/>
    <w:rsid w:val="597D6D5A"/>
    <w:rsid w:val="597DFD23"/>
    <w:rsid w:val="59853B8D"/>
    <w:rsid w:val="5985EE9E"/>
    <w:rsid w:val="59F9C053"/>
    <w:rsid w:val="5A26C6AF"/>
    <w:rsid w:val="5A45C2F6"/>
    <w:rsid w:val="5A51C9C1"/>
    <w:rsid w:val="5A571C4F"/>
    <w:rsid w:val="5A6075E0"/>
    <w:rsid w:val="5A6C6A5D"/>
    <w:rsid w:val="5A7A1C3F"/>
    <w:rsid w:val="5A7E54DD"/>
    <w:rsid w:val="5A7E6384"/>
    <w:rsid w:val="5A93DDDE"/>
    <w:rsid w:val="5B201D4B"/>
    <w:rsid w:val="5B722951"/>
    <w:rsid w:val="5B7348A6"/>
    <w:rsid w:val="5BB0CD8E"/>
    <w:rsid w:val="5BBF78A7"/>
    <w:rsid w:val="5BCFE97F"/>
    <w:rsid w:val="5C0565C5"/>
    <w:rsid w:val="5C14DD42"/>
    <w:rsid w:val="5C15BCCB"/>
    <w:rsid w:val="5C1BE337"/>
    <w:rsid w:val="5C25506E"/>
    <w:rsid w:val="5C31F65B"/>
    <w:rsid w:val="5C5EFB67"/>
    <w:rsid w:val="5C733F18"/>
    <w:rsid w:val="5C84D496"/>
    <w:rsid w:val="5C8AF9B0"/>
    <w:rsid w:val="5CD54B62"/>
    <w:rsid w:val="5CDA944B"/>
    <w:rsid w:val="5CDC8F29"/>
    <w:rsid w:val="5CFAE42B"/>
    <w:rsid w:val="5D277D45"/>
    <w:rsid w:val="5D33878E"/>
    <w:rsid w:val="5D547DD1"/>
    <w:rsid w:val="5D67BF34"/>
    <w:rsid w:val="5D6F3BB3"/>
    <w:rsid w:val="5D706969"/>
    <w:rsid w:val="5DA98096"/>
    <w:rsid w:val="5DAF0289"/>
    <w:rsid w:val="5DBB3FB7"/>
    <w:rsid w:val="5DBBA803"/>
    <w:rsid w:val="5DDED12D"/>
    <w:rsid w:val="5DE25D56"/>
    <w:rsid w:val="5DEEB3F2"/>
    <w:rsid w:val="5E04317C"/>
    <w:rsid w:val="5E197CA7"/>
    <w:rsid w:val="5E1BF463"/>
    <w:rsid w:val="5E2837D6"/>
    <w:rsid w:val="5E2FA172"/>
    <w:rsid w:val="5E31BB22"/>
    <w:rsid w:val="5E45913F"/>
    <w:rsid w:val="5E5F3928"/>
    <w:rsid w:val="5E74A7D1"/>
    <w:rsid w:val="5E76C9AF"/>
    <w:rsid w:val="5E779092"/>
    <w:rsid w:val="5E954B04"/>
    <w:rsid w:val="5E95D912"/>
    <w:rsid w:val="5E9E8EE2"/>
    <w:rsid w:val="5EA1E13F"/>
    <w:rsid w:val="5EA21933"/>
    <w:rsid w:val="5EC0204E"/>
    <w:rsid w:val="5ECA8F9D"/>
    <w:rsid w:val="5F440BB2"/>
    <w:rsid w:val="5F558BD0"/>
    <w:rsid w:val="5F6743E7"/>
    <w:rsid w:val="5F6B0880"/>
    <w:rsid w:val="5FA514E0"/>
    <w:rsid w:val="5FB016C8"/>
    <w:rsid w:val="5FBF155C"/>
    <w:rsid w:val="5FBFD4B1"/>
    <w:rsid w:val="5FC40837"/>
    <w:rsid w:val="5FC8D0C4"/>
    <w:rsid w:val="5FCBBE90"/>
    <w:rsid w:val="5FD0519C"/>
    <w:rsid w:val="60145820"/>
    <w:rsid w:val="601EE185"/>
    <w:rsid w:val="6028F792"/>
    <w:rsid w:val="60377F87"/>
    <w:rsid w:val="60682CBF"/>
    <w:rsid w:val="60D02CE1"/>
    <w:rsid w:val="6110410E"/>
    <w:rsid w:val="611CB072"/>
    <w:rsid w:val="613A2E3F"/>
    <w:rsid w:val="614EF78D"/>
    <w:rsid w:val="615DE9C7"/>
    <w:rsid w:val="618C42DF"/>
    <w:rsid w:val="61A2EF14"/>
    <w:rsid w:val="61A4FF08"/>
    <w:rsid w:val="61B113C6"/>
    <w:rsid w:val="61FCA31C"/>
    <w:rsid w:val="6208472A"/>
    <w:rsid w:val="62108E31"/>
    <w:rsid w:val="621893DA"/>
    <w:rsid w:val="624C8F0F"/>
    <w:rsid w:val="62534281"/>
    <w:rsid w:val="625D8B02"/>
    <w:rsid w:val="62824D4B"/>
    <w:rsid w:val="6294C053"/>
    <w:rsid w:val="62991ED4"/>
    <w:rsid w:val="62B5148E"/>
    <w:rsid w:val="62D16F8B"/>
    <w:rsid w:val="62DBFE9C"/>
    <w:rsid w:val="62ED0BBF"/>
    <w:rsid w:val="62F8D7C2"/>
    <w:rsid w:val="62FDCE6E"/>
    <w:rsid w:val="630D057B"/>
    <w:rsid w:val="6311CD7A"/>
    <w:rsid w:val="631E2D5B"/>
    <w:rsid w:val="63295ACD"/>
    <w:rsid w:val="63569E3D"/>
    <w:rsid w:val="6372B58E"/>
    <w:rsid w:val="6386961D"/>
    <w:rsid w:val="63881789"/>
    <w:rsid w:val="638AB208"/>
    <w:rsid w:val="639A1DF2"/>
    <w:rsid w:val="639FC76F"/>
    <w:rsid w:val="63AF612C"/>
    <w:rsid w:val="63CB423B"/>
    <w:rsid w:val="63CD4D0A"/>
    <w:rsid w:val="63F099E1"/>
    <w:rsid w:val="6405EBB6"/>
    <w:rsid w:val="6409011E"/>
    <w:rsid w:val="6411627A"/>
    <w:rsid w:val="641B5AF2"/>
    <w:rsid w:val="642837C0"/>
    <w:rsid w:val="6444F488"/>
    <w:rsid w:val="6446C696"/>
    <w:rsid w:val="6454D06D"/>
    <w:rsid w:val="645DE77E"/>
    <w:rsid w:val="647B1F37"/>
    <w:rsid w:val="649D2E38"/>
    <w:rsid w:val="64DC19D8"/>
    <w:rsid w:val="64FE2C97"/>
    <w:rsid w:val="6521ED6A"/>
    <w:rsid w:val="6522EF7D"/>
    <w:rsid w:val="65251767"/>
    <w:rsid w:val="65557768"/>
    <w:rsid w:val="655D5615"/>
    <w:rsid w:val="656D5348"/>
    <w:rsid w:val="65742175"/>
    <w:rsid w:val="65811E5A"/>
    <w:rsid w:val="65B2B5DE"/>
    <w:rsid w:val="65C40821"/>
    <w:rsid w:val="65C47610"/>
    <w:rsid w:val="65DE3533"/>
    <w:rsid w:val="65FBD290"/>
    <w:rsid w:val="6610FB4B"/>
    <w:rsid w:val="661C2D3F"/>
    <w:rsid w:val="6630140C"/>
    <w:rsid w:val="6646805C"/>
    <w:rsid w:val="6684F803"/>
    <w:rsid w:val="669FCF6F"/>
    <w:rsid w:val="66AB8023"/>
    <w:rsid w:val="66AECDBB"/>
    <w:rsid w:val="66BBFDB4"/>
    <w:rsid w:val="66BEA09E"/>
    <w:rsid w:val="66C99739"/>
    <w:rsid w:val="66DDCEE6"/>
    <w:rsid w:val="66F196EF"/>
    <w:rsid w:val="66F4857B"/>
    <w:rsid w:val="670DE451"/>
    <w:rsid w:val="671F74D7"/>
    <w:rsid w:val="67386743"/>
    <w:rsid w:val="673C4A73"/>
    <w:rsid w:val="673EFD45"/>
    <w:rsid w:val="674B9772"/>
    <w:rsid w:val="674E8723"/>
    <w:rsid w:val="67517053"/>
    <w:rsid w:val="675AD8ED"/>
    <w:rsid w:val="675B4333"/>
    <w:rsid w:val="678912FA"/>
    <w:rsid w:val="678F9106"/>
    <w:rsid w:val="67953B78"/>
    <w:rsid w:val="67978C7A"/>
    <w:rsid w:val="67ACCBAC"/>
    <w:rsid w:val="67B5D27C"/>
    <w:rsid w:val="67C7AF52"/>
    <w:rsid w:val="67DFB4E0"/>
    <w:rsid w:val="67E4ED72"/>
    <w:rsid w:val="67E61FC4"/>
    <w:rsid w:val="68197EE9"/>
    <w:rsid w:val="682AD5FC"/>
    <w:rsid w:val="685414B5"/>
    <w:rsid w:val="686260C5"/>
    <w:rsid w:val="6866EFFE"/>
    <w:rsid w:val="6877C4B9"/>
    <w:rsid w:val="6889BC30"/>
    <w:rsid w:val="689BF695"/>
    <w:rsid w:val="68A5F66B"/>
    <w:rsid w:val="68A9056F"/>
    <w:rsid w:val="68AF6D44"/>
    <w:rsid w:val="68F4B6F7"/>
    <w:rsid w:val="68FACFB9"/>
    <w:rsid w:val="6910D852"/>
    <w:rsid w:val="69140FA6"/>
    <w:rsid w:val="691DC913"/>
    <w:rsid w:val="69319E9C"/>
    <w:rsid w:val="694B3D2A"/>
    <w:rsid w:val="694E905A"/>
    <w:rsid w:val="694EAE52"/>
    <w:rsid w:val="69594B03"/>
    <w:rsid w:val="696718E1"/>
    <w:rsid w:val="696AEA7D"/>
    <w:rsid w:val="698BF92F"/>
    <w:rsid w:val="699B426A"/>
    <w:rsid w:val="69A97829"/>
    <w:rsid w:val="69B2E3DC"/>
    <w:rsid w:val="69BEDE7C"/>
    <w:rsid w:val="69C1BE07"/>
    <w:rsid w:val="69D043C8"/>
    <w:rsid w:val="69D0F75D"/>
    <w:rsid w:val="69D3CB26"/>
    <w:rsid w:val="69F5B069"/>
    <w:rsid w:val="69F5E622"/>
    <w:rsid w:val="6A14BF83"/>
    <w:rsid w:val="6A30D6EE"/>
    <w:rsid w:val="6A33C593"/>
    <w:rsid w:val="6A439A25"/>
    <w:rsid w:val="6A52296A"/>
    <w:rsid w:val="6A55F980"/>
    <w:rsid w:val="6A5A0FF9"/>
    <w:rsid w:val="6A899026"/>
    <w:rsid w:val="6A950134"/>
    <w:rsid w:val="6A9F7876"/>
    <w:rsid w:val="6AA8837E"/>
    <w:rsid w:val="6AB3304B"/>
    <w:rsid w:val="6ABB19FC"/>
    <w:rsid w:val="6AC0CC71"/>
    <w:rsid w:val="6ACF38D1"/>
    <w:rsid w:val="6AD3FC30"/>
    <w:rsid w:val="6B199BC7"/>
    <w:rsid w:val="6B1A8F9E"/>
    <w:rsid w:val="6B2261C6"/>
    <w:rsid w:val="6B398DDE"/>
    <w:rsid w:val="6B6DEB60"/>
    <w:rsid w:val="6B7D90EA"/>
    <w:rsid w:val="6B820B1E"/>
    <w:rsid w:val="6BA3533A"/>
    <w:rsid w:val="6BB3E966"/>
    <w:rsid w:val="6BB5EAD5"/>
    <w:rsid w:val="6BBD8C65"/>
    <w:rsid w:val="6BE0AB02"/>
    <w:rsid w:val="6BED0339"/>
    <w:rsid w:val="6BEFB4DD"/>
    <w:rsid w:val="6BF60DCB"/>
    <w:rsid w:val="6C09DA80"/>
    <w:rsid w:val="6C1A6884"/>
    <w:rsid w:val="6C2C4C50"/>
    <w:rsid w:val="6C6EB41A"/>
    <w:rsid w:val="6C83E6A4"/>
    <w:rsid w:val="6C89DDAE"/>
    <w:rsid w:val="6C8D7D25"/>
    <w:rsid w:val="6C93FD98"/>
    <w:rsid w:val="6C9F1754"/>
    <w:rsid w:val="6C9FBA6A"/>
    <w:rsid w:val="6CC0868D"/>
    <w:rsid w:val="6CD27EE4"/>
    <w:rsid w:val="6CFE0222"/>
    <w:rsid w:val="6D08E622"/>
    <w:rsid w:val="6D1E0F3F"/>
    <w:rsid w:val="6D36916A"/>
    <w:rsid w:val="6D3912C4"/>
    <w:rsid w:val="6D3CF875"/>
    <w:rsid w:val="6D404359"/>
    <w:rsid w:val="6D4D80EF"/>
    <w:rsid w:val="6D4FB9C7"/>
    <w:rsid w:val="6D82DE67"/>
    <w:rsid w:val="6D873A74"/>
    <w:rsid w:val="6DAB9099"/>
    <w:rsid w:val="6DB5CF99"/>
    <w:rsid w:val="6DBB6CED"/>
    <w:rsid w:val="6DCC43BC"/>
    <w:rsid w:val="6DD7B232"/>
    <w:rsid w:val="6DD89231"/>
    <w:rsid w:val="6DE02440"/>
    <w:rsid w:val="6E0BBD8E"/>
    <w:rsid w:val="6E3E5BA0"/>
    <w:rsid w:val="6E516D0D"/>
    <w:rsid w:val="6E52E1E0"/>
    <w:rsid w:val="6E6992BA"/>
    <w:rsid w:val="6E6C2072"/>
    <w:rsid w:val="6E8E4D60"/>
    <w:rsid w:val="6EAB6FC0"/>
    <w:rsid w:val="6EC00A4C"/>
    <w:rsid w:val="6ECFC8DC"/>
    <w:rsid w:val="6EF950E0"/>
    <w:rsid w:val="6F0F1E5A"/>
    <w:rsid w:val="6F2C93E3"/>
    <w:rsid w:val="6F496B10"/>
    <w:rsid w:val="6F5BCA75"/>
    <w:rsid w:val="6F5C28BD"/>
    <w:rsid w:val="6F664B9C"/>
    <w:rsid w:val="6F7BF4A1"/>
    <w:rsid w:val="6F837192"/>
    <w:rsid w:val="6FBE4AFF"/>
    <w:rsid w:val="6FC2D915"/>
    <w:rsid w:val="6FD20583"/>
    <w:rsid w:val="6FDA2C01"/>
    <w:rsid w:val="6FEF485C"/>
    <w:rsid w:val="702B9D53"/>
    <w:rsid w:val="702D52A4"/>
    <w:rsid w:val="7041DFBC"/>
    <w:rsid w:val="7055291B"/>
    <w:rsid w:val="70559ADE"/>
    <w:rsid w:val="706762B1"/>
    <w:rsid w:val="709020E4"/>
    <w:rsid w:val="70A17372"/>
    <w:rsid w:val="70ACF70D"/>
    <w:rsid w:val="70CC8B39"/>
    <w:rsid w:val="70D4DA7A"/>
    <w:rsid w:val="70D924A5"/>
    <w:rsid w:val="70D9413B"/>
    <w:rsid w:val="70E3FEBE"/>
    <w:rsid w:val="70FFB967"/>
    <w:rsid w:val="7117946B"/>
    <w:rsid w:val="714E4479"/>
    <w:rsid w:val="7153ADF2"/>
    <w:rsid w:val="718351AE"/>
    <w:rsid w:val="719600DD"/>
    <w:rsid w:val="71B85514"/>
    <w:rsid w:val="71C61F9A"/>
    <w:rsid w:val="71D02EF2"/>
    <w:rsid w:val="71F1C097"/>
    <w:rsid w:val="722E88F9"/>
    <w:rsid w:val="723526A5"/>
    <w:rsid w:val="724231E6"/>
    <w:rsid w:val="724F4EFB"/>
    <w:rsid w:val="726C41F0"/>
    <w:rsid w:val="727DD7ED"/>
    <w:rsid w:val="7281E650"/>
    <w:rsid w:val="7284E30B"/>
    <w:rsid w:val="72ADA619"/>
    <w:rsid w:val="72B4D39D"/>
    <w:rsid w:val="72B65D83"/>
    <w:rsid w:val="72E29391"/>
    <w:rsid w:val="72EC5725"/>
    <w:rsid w:val="72EC9AD9"/>
    <w:rsid w:val="72FB0DDA"/>
    <w:rsid w:val="731C4C80"/>
    <w:rsid w:val="73200E48"/>
    <w:rsid w:val="7331984A"/>
    <w:rsid w:val="734385BD"/>
    <w:rsid w:val="738FF09E"/>
    <w:rsid w:val="7399E287"/>
    <w:rsid w:val="73CFEDF2"/>
    <w:rsid w:val="73D4DBED"/>
    <w:rsid w:val="73E17803"/>
    <w:rsid w:val="73FBF645"/>
    <w:rsid w:val="74553524"/>
    <w:rsid w:val="7466D108"/>
    <w:rsid w:val="7470CC9C"/>
    <w:rsid w:val="74740E92"/>
    <w:rsid w:val="747E43B7"/>
    <w:rsid w:val="748B4EB4"/>
    <w:rsid w:val="748E2ABF"/>
    <w:rsid w:val="748FE5B9"/>
    <w:rsid w:val="74913D17"/>
    <w:rsid w:val="74B33900"/>
    <w:rsid w:val="74BEB984"/>
    <w:rsid w:val="74DAA4D3"/>
    <w:rsid w:val="74DD40F9"/>
    <w:rsid w:val="74EA2CD2"/>
    <w:rsid w:val="753249AB"/>
    <w:rsid w:val="7535B2E8"/>
    <w:rsid w:val="753FEFB4"/>
    <w:rsid w:val="75527F0A"/>
    <w:rsid w:val="758837BA"/>
    <w:rsid w:val="7594ECF2"/>
    <w:rsid w:val="75A30A5D"/>
    <w:rsid w:val="75BC63EA"/>
    <w:rsid w:val="75BE741E"/>
    <w:rsid w:val="75C27C88"/>
    <w:rsid w:val="75D78391"/>
    <w:rsid w:val="75FF98A5"/>
    <w:rsid w:val="7616DD5E"/>
    <w:rsid w:val="76273C7F"/>
    <w:rsid w:val="762D0B8C"/>
    <w:rsid w:val="763DD013"/>
    <w:rsid w:val="7660BE24"/>
    <w:rsid w:val="766667FE"/>
    <w:rsid w:val="76978C4C"/>
    <w:rsid w:val="769E9716"/>
    <w:rsid w:val="76B33D7E"/>
    <w:rsid w:val="76DA4BCF"/>
    <w:rsid w:val="7703B38F"/>
    <w:rsid w:val="770AD0C9"/>
    <w:rsid w:val="771415CD"/>
    <w:rsid w:val="77268B0A"/>
    <w:rsid w:val="773CBA77"/>
    <w:rsid w:val="773E29FA"/>
    <w:rsid w:val="7742AE2F"/>
    <w:rsid w:val="776D8C83"/>
    <w:rsid w:val="7779B8F9"/>
    <w:rsid w:val="7788EC73"/>
    <w:rsid w:val="778E7061"/>
    <w:rsid w:val="7792865C"/>
    <w:rsid w:val="77E16439"/>
    <w:rsid w:val="77E7D67B"/>
    <w:rsid w:val="7808E954"/>
    <w:rsid w:val="781DFCF4"/>
    <w:rsid w:val="782E88E1"/>
    <w:rsid w:val="78526ED7"/>
    <w:rsid w:val="78638ABB"/>
    <w:rsid w:val="787495CE"/>
    <w:rsid w:val="78895458"/>
    <w:rsid w:val="789CF662"/>
    <w:rsid w:val="78A37E59"/>
    <w:rsid w:val="78BDA12D"/>
    <w:rsid w:val="78C2D785"/>
    <w:rsid w:val="78C5CF77"/>
    <w:rsid w:val="78CA6FE7"/>
    <w:rsid w:val="78CF3902"/>
    <w:rsid w:val="78D27823"/>
    <w:rsid w:val="78EE1D34"/>
    <w:rsid w:val="790C78B1"/>
    <w:rsid w:val="7914EA81"/>
    <w:rsid w:val="798BDC5D"/>
    <w:rsid w:val="7997C2E7"/>
    <w:rsid w:val="79A02BA4"/>
    <w:rsid w:val="79A12710"/>
    <w:rsid w:val="79A53B4B"/>
    <w:rsid w:val="79BEEE98"/>
    <w:rsid w:val="79D85FC6"/>
    <w:rsid w:val="79D8B963"/>
    <w:rsid w:val="79F241DD"/>
    <w:rsid w:val="79F31225"/>
    <w:rsid w:val="7A03029B"/>
    <w:rsid w:val="7A13FBBB"/>
    <w:rsid w:val="7A26F893"/>
    <w:rsid w:val="7A395A6D"/>
    <w:rsid w:val="7A41CBA9"/>
    <w:rsid w:val="7A5BA8DD"/>
    <w:rsid w:val="7A659B3C"/>
    <w:rsid w:val="7A697F0A"/>
    <w:rsid w:val="7AAEA73F"/>
    <w:rsid w:val="7AFF5EB9"/>
    <w:rsid w:val="7B07D95D"/>
    <w:rsid w:val="7B2EE7C2"/>
    <w:rsid w:val="7B607E5A"/>
    <w:rsid w:val="7BD06E7C"/>
    <w:rsid w:val="7BDDAC20"/>
    <w:rsid w:val="7C08F559"/>
    <w:rsid w:val="7C3C5B9A"/>
    <w:rsid w:val="7C41C227"/>
    <w:rsid w:val="7C562149"/>
    <w:rsid w:val="7C6E235F"/>
    <w:rsid w:val="7C76AD22"/>
    <w:rsid w:val="7C7F345B"/>
    <w:rsid w:val="7CA8AE57"/>
    <w:rsid w:val="7CC85DC7"/>
    <w:rsid w:val="7CCD5546"/>
    <w:rsid w:val="7D256947"/>
    <w:rsid w:val="7D28DEF7"/>
    <w:rsid w:val="7D2CF996"/>
    <w:rsid w:val="7D498D53"/>
    <w:rsid w:val="7D51B05E"/>
    <w:rsid w:val="7D6BA411"/>
    <w:rsid w:val="7D704134"/>
    <w:rsid w:val="7D791B77"/>
    <w:rsid w:val="7D81E91E"/>
    <w:rsid w:val="7D85F7CB"/>
    <w:rsid w:val="7D8600B6"/>
    <w:rsid w:val="7DD5273F"/>
    <w:rsid w:val="7DE5EFCB"/>
    <w:rsid w:val="7E0A96AD"/>
    <w:rsid w:val="7E3230FA"/>
    <w:rsid w:val="7E3B570D"/>
    <w:rsid w:val="7E41DF48"/>
    <w:rsid w:val="7E6053E5"/>
    <w:rsid w:val="7E62C0BF"/>
    <w:rsid w:val="7E98FC3A"/>
    <w:rsid w:val="7EC639F3"/>
    <w:rsid w:val="7ECC168B"/>
    <w:rsid w:val="7EDE4CC9"/>
    <w:rsid w:val="7EDF4889"/>
    <w:rsid w:val="7EE549BF"/>
    <w:rsid w:val="7EEC6EA5"/>
    <w:rsid w:val="7EF77F1A"/>
    <w:rsid w:val="7F2B6FC8"/>
    <w:rsid w:val="7F2FBAB0"/>
    <w:rsid w:val="7F357EE8"/>
    <w:rsid w:val="7F3FAAFB"/>
    <w:rsid w:val="7F47CFDF"/>
    <w:rsid w:val="7F73A489"/>
    <w:rsid w:val="7F8AE2C9"/>
    <w:rsid w:val="7F9B627E"/>
    <w:rsid w:val="7FB268F6"/>
    <w:rsid w:val="7FCC80EB"/>
    <w:rsid w:val="7FFC6E5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7A8605"/>
  <w15:docId w15:val="{3781CF15-9F8F-4FDC-B643-04F2D8DBB3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3D1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customStyle="1" w:styleId="TableGrid1">
    <w:name w:val="Table Grid1"/>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g">
    <w:name w:val="reg"/>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indent-1-breaks">
    <w:name w:val="indent-1-breaks"/>
    <w:basedOn w:val="DefaultParagraphFont"/>
    <w:rsid w:val="004F20D9"/>
  </w:style>
  <w:style w:type="paragraph" w:styleId="EndnoteText">
    <w:name w:val="endnote text"/>
    <w:basedOn w:val="Normal"/>
    <w:link w:val="EndnoteTextChar"/>
    <w:uiPriority w:val="99"/>
    <w:semiHidden/>
    <w:unhideWhenUsed/>
    <w:rsid w:val="00B15C56"/>
    <w:rPr>
      <w:sz w:val="20"/>
      <w:szCs w:val="20"/>
    </w:rPr>
  </w:style>
  <w:style w:type="character" w:customStyle="1" w:styleId="EndnoteTextChar">
    <w:name w:val="Endnote Text Char"/>
    <w:basedOn w:val="DefaultParagraphFont"/>
    <w:link w:val="EndnoteText"/>
    <w:uiPriority w:val="99"/>
    <w:semiHidden/>
    <w:rsid w:val="00B15C56"/>
    <w:rPr>
      <w:sz w:val="20"/>
      <w:szCs w:val="20"/>
    </w:rPr>
  </w:style>
  <w:style w:type="character" w:styleId="EndnoteReference">
    <w:name w:val="endnote reference"/>
    <w:basedOn w:val="DefaultParagraphFont"/>
    <w:uiPriority w:val="99"/>
    <w:semiHidden/>
    <w:unhideWhenUsed/>
    <w:rsid w:val="00B15C56"/>
    <w:rPr>
      <w:vertAlign w:val="superscript"/>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character" w:styleId="UnresolvedMention">
    <w:name w:val="Unresolved Mention"/>
    <w:basedOn w:val="DefaultParagraphFont"/>
    <w:uiPriority w:val="99"/>
    <w:semiHidden/>
    <w:unhideWhenUsed/>
    <w:rsid w:val="00537B73"/>
    <w:rPr>
      <w:color w:val="605E5C"/>
      <w:shd w:val="clear" w:color="auto" w:fill="E1DFDD"/>
    </w:rPr>
  </w:style>
  <w:style w:type="paragraph" w:styleId="FootnoteText">
    <w:name w:val="footnote text"/>
    <w:basedOn w:val="Normal"/>
    <w:link w:val="FootnoteTextChar"/>
    <w:uiPriority w:val="99"/>
    <w:semiHidden/>
    <w:unhideWhenUsed/>
    <w:rsid w:val="001C1C30"/>
    <w:rPr>
      <w:sz w:val="20"/>
      <w:szCs w:val="20"/>
    </w:rPr>
  </w:style>
  <w:style w:type="character" w:customStyle="1" w:styleId="FootnoteTextChar">
    <w:name w:val="Footnote Text Char"/>
    <w:basedOn w:val="DefaultParagraphFont"/>
    <w:link w:val="FootnoteText"/>
    <w:uiPriority w:val="99"/>
    <w:semiHidden/>
    <w:rsid w:val="001C1C30"/>
    <w:rPr>
      <w:sz w:val="20"/>
      <w:szCs w:val="20"/>
    </w:rPr>
  </w:style>
  <w:style w:type="character" w:styleId="FootnoteReference">
    <w:name w:val="footnote reference"/>
    <w:basedOn w:val="DefaultParagraphFont"/>
    <w:uiPriority w:val="99"/>
    <w:semiHidden/>
    <w:unhideWhenUsed/>
    <w:rsid w:val="001C1C30"/>
    <w:rPr>
      <w:vertAlign w:val="superscript"/>
    </w:rPr>
  </w:style>
  <w:style w:type="character" w:customStyle="1" w:styleId="normaltextrun">
    <w:name w:val="normaltextrun"/>
    <w:basedOn w:val="DefaultParagraphFont"/>
    <w:uiPriority w:val="1"/>
    <w:rsid w:val="2B2C62EE"/>
    <w:rPr>
      <w:rFonts w:asciiTheme="minorHAnsi" w:eastAsiaTheme="minorEastAsia" w:hAnsiTheme="minorHAnsi" w:cstheme="minorBidi"/>
      <w:sz w:val="22"/>
      <w:szCs w:val="22"/>
    </w:rPr>
  </w:style>
  <w:style w:type="character" w:customStyle="1" w:styleId="eop">
    <w:name w:val="eop"/>
    <w:basedOn w:val="DefaultParagraphFont"/>
    <w:uiPriority w:val="1"/>
    <w:rsid w:val="2B2C62EE"/>
    <w:rPr>
      <w:rFonts w:asciiTheme="minorHAnsi" w:eastAsiaTheme="minorEastAsia" w:hAnsiTheme="minorHAnsi" w:cstheme="minorBidi"/>
      <w:sz w:val="22"/>
      <w:szCs w:val="22"/>
    </w:rPr>
  </w:style>
  <w:style w:type="paragraph" w:styleId="NormalWeb">
    <w:name w:val="Normal (Web)"/>
    <w:basedOn w:val="Normal"/>
    <w:uiPriority w:val="99"/>
    <w:semiHidden/>
    <w:unhideWhenUsed/>
    <w:rsid w:val="00B13E2F"/>
    <w:pPr>
      <w:spacing w:before="100" w:beforeAutospacing="1" w:after="100" w:afterAutospacing="1"/>
    </w:pPr>
    <w:rPr>
      <w:rFonts w:ascii="Times New Roman" w:eastAsia="Times New Roman" w:hAnsi="Times New Roman" w:cs="Times New Roman"/>
      <w:sz w:val="24"/>
      <w:szCs w:val="24"/>
      <w:lang w:eastAsia="en-AU"/>
    </w:rPr>
  </w:style>
  <w:style w:type="paragraph" w:styleId="CommentSubject">
    <w:name w:val="annotation subject"/>
    <w:basedOn w:val="CommentText"/>
    <w:next w:val="CommentText"/>
    <w:link w:val="CommentSubjectChar"/>
    <w:uiPriority w:val="99"/>
    <w:semiHidden/>
    <w:unhideWhenUsed/>
    <w:rsid w:val="00881D3A"/>
    <w:rPr>
      <w:b/>
      <w:bCs/>
    </w:rPr>
  </w:style>
  <w:style w:type="character" w:customStyle="1" w:styleId="CommentSubjectChar">
    <w:name w:val="Comment Subject Char"/>
    <w:basedOn w:val="CommentTextChar"/>
    <w:link w:val="CommentSubject"/>
    <w:uiPriority w:val="99"/>
    <w:semiHidden/>
    <w:rsid w:val="00881D3A"/>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7670440">
      <w:bodyDiv w:val="1"/>
      <w:marLeft w:val="0"/>
      <w:marRight w:val="0"/>
      <w:marTop w:val="0"/>
      <w:marBottom w:val="0"/>
      <w:divBdr>
        <w:top w:val="none" w:sz="0" w:space="0" w:color="auto"/>
        <w:left w:val="none" w:sz="0" w:space="0" w:color="auto"/>
        <w:bottom w:val="none" w:sz="0" w:space="0" w:color="auto"/>
        <w:right w:val="none" w:sz="0" w:space="0" w:color="auto"/>
      </w:divBdr>
    </w:div>
    <w:div w:id="487525208">
      <w:bodyDiv w:val="1"/>
      <w:marLeft w:val="0"/>
      <w:marRight w:val="0"/>
      <w:marTop w:val="0"/>
      <w:marBottom w:val="0"/>
      <w:divBdr>
        <w:top w:val="none" w:sz="0" w:space="0" w:color="auto"/>
        <w:left w:val="none" w:sz="0" w:space="0" w:color="auto"/>
        <w:bottom w:val="none" w:sz="0" w:space="0" w:color="auto"/>
        <w:right w:val="none" w:sz="0" w:space="0" w:color="auto"/>
      </w:divBdr>
    </w:div>
    <w:div w:id="524904836">
      <w:bodyDiv w:val="1"/>
      <w:marLeft w:val="0"/>
      <w:marRight w:val="0"/>
      <w:marTop w:val="0"/>
      <w:marBottom w:val="0"/>
      <w:divBdr>
        <w:top w:val="none" w:sz="0" w:space="0" w:color="auto"/>
        <w:left w:val="none" w:sz="0" w:space="0" w:color="auto"/>
        <w:bottom w:val="none" w:sz="0" w:space="0" w:color="auto"/>
        <w:right w:val="none" w:sz="0" w:space="0" w:color="auto"/>
      </w:divBdr>
    </w:div>
    <w:div w:id="657416688">
      <w:bodyDiv w:val="1"/>
      <w:marLeft w:val="0"/>
      <w:marRight w:val="0"/>
      <w:marTop w:val="0"/>
      <w:marBottom w:val="0"/>
      <w:divBdr>
        <w:top w:val="none" w:sz="0" w:space="0" w:color="auto"/>
        <w:left w:val="none" w:sz="0" w:space="0" w:color="auto"/>
        <w:bottom w:val="none" w:sz="0" w:space="0" w:color="auto"/>
        <w:right w:val="none" w:sz="0" w:space="0" w:color="auto"/>
      </w:divBdr>
    </w:div>
    <w:div w:id="854421258">
      <w:bodyDiv w:val="1"/>
      <w:marLeft w:val="0"/>
      <w:marRight w:val="0"/>
      <w:marTop w:val="0"/>
      <w:marBottom w:val="0"/>
      <w:divBdr>
        <w:top w:val="none" w:sz="0" w:space="0" w:color="auto"/>
        <w:left w:val="none" w:sz="0" w:space="0" w:color="auto"/>
        <w:bottom w:val="none" w:sz="0" w:space="0" w:color="auto"/>
        <w:right w:val="none" w:sz="0" w:space="0" w:color="auto"/>
      </w:divBdr>
    </w:div>
    <w:div w:id="1052268102">
      <w:bodyDiv w:val="1"/>
      <w:marLeft w:val="0"/>
      <w:marRight w:val="0"/>
      <w:marTop w:val="0"/>
      <w:marBottom w:val="0"/>
      <w:divBdr>
        <w:top w:val="none" w:sz="0" w:space="0" w:color="auto"/>
        <w:left w:val="none" w:sz="0" w:space="0" w:color="auto"/>
        <w:bottom w:val="none" w:sz="0" w:space="0" w:color="auto"/>
        <w:right w:val="none" w:sz="0" w:space="0" w:color="auto"/>
      </w:divBdr>
    </w:div>
    <w:div w:id="1238244961">
      <w:bodyDiv w:val="1"/>
      <w:marLeft w:val="0"/>
      <w:marRight w:val="0"/>
      <w:marTop w:val="0"/>
      <w:marBottom w:val="0"/>
      <w:divBdr>
        <w:top w:val="none" w:sz="0" w:space="0" w:color="auto"/>
        <w:left w:val="none" w:sz="0" w:space="0" w:color="auto"/>
        <w:bottom w:val="none" w:sz="0" w:space="0" w:color="auto"/>
        <w:right w:val="none" w:sz="0" w:space="0" w:color="auto"/>
      </w:divBdr>
    </w:div>
    <w:div w:id="1403602106">
      <w:bodyDiv w:val="1"/>
      <w:marLeft w:val="0"/>
      <w:marRight w:val="0"/>
      <w:marTop w:val="0"/>
      <w:marBottom w:val="0"/>
      <w:divBdr>
        <w:top w:val="none" w:sz="0" w:space="0" w:color="auto"/>
        <w:left w:val="none" w:sz="0" w:space="0" w:color="auto"/>
        <w:bottom w:val="none" w:sz="0" w:space="0" w:color="auto"/>
        <w:right w:val="none" w:sz="0" w:space="0" w:color="auto"/>
      </w:divBdr>
    </w:div>
    <w:div w:id="1981304936">
      <w:bodyDiv w:val="1"/>
      <w:marLeft w:val="0"/>
      <w:marRight w:val="0"/>
      <w:marTop w:val="0"/>
      <w:marBottom w:val="0"/>
      <w:divBdr>
        <w:top w:val="none" w:sz="0" w:space="0" w:color="auto"/>
        <w:left w:val="none" w:sz="0" w:space="0" w:color="auto"/>
        <w:bottom w:val="none" w:sz="0" w:space="0" w:color="auto"/>
        <w:right w:val="none" w:sz="0" w:space="0" w:color="auto"/>
      </w:divBdr>
    </w:div>
    <w:div w:id="2033334802">
      <w:bodyDiv w:val="1"/>
      <w:marLeft w:val="0"/>
      <w:marRight w:val="0"/>
      <w:marTop w:val="0"/>
      <w:marBottom w:val="0"/>
      <w:divBdr>
        <w:top w:val="none" w:sz="0" w:space="0" w:color="auto"/>
        <w:left w:val="none" w:sz="0" w:space="0" w:color="auto"/>
        <w:bottom w:val="none" w:sz="0" w:space="0" w:color="auto"/>
        <w:right w:val="none" w:sz="0" w:space="0" w:color="auto"/>
      </w:divBdr>
    </w:div>
    <w:div w:id="213177614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3.jp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2.jpe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23"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microsoft.com/office/2019/05/relationships/documenttasks" Target="documenttasks/documenttasks1.xml"/></Relationships>
</file>

<file path=word/_rels/footnotes.xml.rels><?xml version="1.0" encoding="UTF-8" standalone="yes"?>
<Relationships xmlns="http://schemas.openxmlformats.org/package/2006/relationships"><Relationship Id="rId1" Type="http://schemas.openxmlformats.org/officeDocument/2006/relationships/hyperlink" Target="https://www.walkthru.org/blog/joy-comes-because-jesus-comes-by-max-lucado/"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documenttasks/documenttasks1.xml><?xml version="1.0" encoding="utf-8"?>
<t:Tasks xmlns:t="http://schemas.microsoft.com/office/tasks/2019/documenttasks" xmlns:oel="http://schemas.microsoft.com/office/2019/extlst">
  <t:Task id="{19F0709B-AB00-41A7-A03A-9CD234FE3D1C}">
    <t:Anchor>
      <t:Comment id="308293275"/>
    </t:Anchor>
    <t:History>
      <t:Event id="{CC04802D-2D7E-45EA-8D1A-DA864CE213EF}" time="2024-11-27T04:56:49.416Z">
        <t:Attribution userId="S::adele.wakeling@salvationarmy.org.au::b7afd67a-b179-4dfd-a649-da2b11702821" userProvider="AD" userName="Adele Wakeling"/>
        <t:Anchor>
          <t:Comment id="308293275"/>
        </t:Anchor>
        <t:Create/>
      </t:Event>
      <t:Event id="{71EF8B37-6928-4465-81AD-BE6DB11AB9E5}" time="2024-11-27T04:56:49.416Z">
        <t:Attribution userId="S::adele.wakeling@salvationarmy.org.au::b7afd67a-b179-4dfd-a649-da2b11702821" userProvider="AD" userName="Adele Wakeling"/>
        <t:Anchor>
          <t:Comment id="308293275"/>
        </t:Anchor>
        <t:Assign userId="S::Claire.Hill@salvationarmy.org.au::395705f2-a15c-40fb-87d5-b2cda3f30c38" userProvider="AD" userName="Claire Hill"/>
      </t:Event>
      <t:Event id="{C1D1C360-FB55-4E22-883A-16397F93B5E3}" time="2024-11-27T04:56:49.416Z">
        <t:Attribution userId="S::adele.wakeling@salvationarmy.org.au::b7afd67a-b179-4dfd-a649-da2b11702821" userProvider="AD" userName="Adele Wakeling"/>
        <t:Anchor>
          <t:Comment id="308293275"/>
        </t:Anchor>
        <t:SetTitle title="@Claire Hill This wording is repeated from two paragraphs earlier. Did you want to change it up a bit? e.g. But we don't need a university degree or need to be at a particular age or stage to 'go and tell'. Just tell people what you've experienced. Say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357dd1f-699d-4d79-9a3b-b8d4e997a419" xsi:nil="true"/>
    <lcf76f155ced4ddcb4097134ff3c332f xmlns="b7e36264-b76b-4546-857f-03fce5c6ba07">
      <Terms xmlns="http://schemas.microsoft.com/office/infopath/2007/PartnerControls"/>
    </lcf76f155ced4ddcb4097134ff3c332f>
    <SharedWithUsers xmlns="7357dd1f-699d-4d79-9a3b-b8d4e997a419">
      <UserInfo>
        <DisplayName/>
        <AccountId xsi:nil="true"/>
        <AccountType/>
      </UserInfo>
    </SharedWithUsers>
    <MediaLengthInSeconds xmlns="b7e36264-b76b-4546-857f-03fce5c6ba07" xsi:nil="true"/>
    <_Flow_SignoffStatus xmlns="b7e36264-b76b-4546-857f-03fce5c6ba07"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1" ma:contentTypeDescription="Create a new document." ma:contentTypeScope="" ma:versionID="2ffaeb971d5199f7c86426e11ce7bb15">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2eab2cdc995881cf1d732a646928acb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E03A625-F5A9-470B-80A8-E8242683B550}">
  <ds:schemaRefs>
    <ds:schemaRef ds:uri="http://schemas.microsoft.com/office/2006/metadata/properties"/>
    <ds:schemaRef ds:uri="http://schemas.microsoft.com/office/infopath/2007/PartnerControls"/>
    <ds:schemaRef ds:uri="7357dd1f-699d-4d79-9a3b-b8d4e997a419"/>
    <ds:schemaRef ds:uri="b7e36264-b76b-4546-857f-03fce5c6ba07"/>
  </ds:schemaRefs>
</ds:datastoreItem>
</file>

<file path=customXml/itemProps2.xml><?xml version="1.0" encoding="utf-8"?>
<ds:datastoreItem xmlns:ds="http://schemas.openxmlformats.org/officeDocument/2006/customXml" ds:itemID="{372514CD-D547-4500-B489-3FD35EA59A17}">
  <ds:schemaRefs>
    <ds:schemaRef ds:uri="http://schemas.openxmlformats.org/officeDocument/2006/bibliography"/>
  </ds:schemaRefs>
</ds:datastoreItem>
</file>

<file path=customXml/itemProps3.xml><?xml version="1.0" encoding="utf-8"?>
<ds:datastoreItem xmlns:ds="http://schemas.openxmlformats.org/officeDocument/2006/customXml" ds:itemID="{D1B3B2C2-2A87-4A3C-9EC5-B4FEBC1709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41D3FE9-C5FA-4EF3-BAAD-B2DCC19A9E0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9</Pages>
  <Words>2018</Words>
  <Characters>11505</Characters>
  <Application>Microsoft Office Word</Application>
  <DocSecurity>0</DocSecurity>
  <Lines>95</Lines>
  <Paragraphs>26</Paragraphs>
  <ScaleCrop>false</ScaleCrop>
  <Company>Salvation Army Southern Territory Australia</Company>
  <LinksUpToDate>false</LinksUpToDate>
  <CharactersWithSpaces>13497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ITS</dc:creator>
  <cp:keywords/>
  <dc:description/>
  <cp:lastModifiedBy>Taryn Somerville</cp:lastModifiedBy>
  <cp:revision>14</cp:revision>
  <cp:lastPrinted>2015-10-06T04:36:00Z</cp:lastPrinted>
  <dcterms:created xsi:type="dcterms:W3CDTF">2024-12-11T05:26:00Z</dcterms:created>
  <dcterms:modified xsi:type="dcterms:W3CDTF">2024-12-12T07:37:00Z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y fmtid="{D5CDD505-2E9C-101B-9397-08002B2CF9AE}" pid="4" name="Order">
    <vt:r8>96500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